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14709" w:type="dxa"/>
        <w:tblLook w:val="04A0"/>
      </w:tblPr>
      <w:tblGrid>
        <w:gridCol w:w="2728"/>
        <w:gridCol w:w="1130"/>
        <w:gridCol w:w="3077"/>
        <w:gridCol w:w="358"/>
        <w:gridCol w:w="45"/>
        <w:gridCol w:w="1945"/>
        <w:gridCol w:w="2036"/>
        <w:gridCol w:w="413"/>
        <w:gridCol w:w="2770"/>
        <w:gridCol w:w="207"/>
      </w:tblGrid>
      <w:tr w:rsidR="00EA4E39" w:rsidRPr="00943466" w:rsidTr="0064022A">
        <w:trPr>
          <w:gridAfter w:val="1"/>
          <w:wAfter w:w="207" w:type="dxa"/>
        </w:trPr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E39" w:rsidRPr="00CB15BC" w:rsidRDefault="00EA4E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15BC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4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E39" w:rsidRPr="00CB15BC" w:rsidRDefault="00F768F6" w:rsidP="00F768F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CB15BC">
              <w:rPr>
                <w:rFonts w:ascii="Times New Roman" w:hAnsi="Times New Roman" w:cs="Times New Roman"/>
                <w:b/>
                <w:sz w:val="28"/>
                <w:szCs w:val="28"/>
              </w:rPr>
              <w:t>Целакова</w:t>
            </w:r>
            <w:proofErr w:type="spellEnd"/>
            <w:r w:rsidRPr="00CB15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Вера Александровна</w:t>
            </w:r>
          </w:p>
        </w:tc>
        <w:tc>
          <w:tcPr>
            <w:tcW w:w="2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E39" w:rsidRPr="00CB15BC" w:rsidRDefault="00EA4E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15BC">
              <w:rPr>
                <w:rFonts w:ascii="Times New Roman" w:hAnsi="Times New Roman" w:cs="Times New Roman"/>
                <w:b/>
                <w:sz w:val="28"/>
                <w:szCs w:val="28"/>
              </w:rPr>
              <w:t>Учебный</w:t>
            </w:r>
          </w:p>
          <w:p w:rsidR="00EA4E39" w:rsidRPr="00CB15BC" w:rsidRDefault="00EA4E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15BC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5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E39" w:rsidRPr="00CB15BC" w:rsidRDefault="00EA4E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4E39" w:rsidRPr="00943466" w:rsidTr="0064022A">
        <w:trPr>
          <w:gridAfter w:val="1"/>
          <w:wAfter w:w="207" w:type="dxa"/>
          <w:trHeight w:val="622"/>
        </w:trPr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E39" w:rsidRPr="00CB15BC" w:rsidRDefault="00EA4E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15BC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4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E39" w:rsidRPr="00CB15BC" w:rsidRDefault="00ED18FE" w:rsidP="00253A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5BC">
              <w:rPr>
                <w:rFonts w:ascii="Times New Roman" w:hAnsi="Times New Roman" w:cs="Times New Roman"/>
                <w:sz w:val="28"/>
                <w:szCs w:val="28"/>
              </w:rPr>
              <w:t>6 -</w:t>
            </w:r>
            <w:r w:rsidR="00CB45D6">
              <w:rPr>
                <w:rFonts w:ascii="Times New Roman" w:hAnsi="Times New Roman" w:cs="Times New Roman"/>
                <w:sz w:val="28"/>
                <w:szCs w:val="28"/>
              </w:rPr>
              <w:t xml:space="preserve"> 9</w:t>
            </w:r>
            <w:r w:rsidR="00EA4E39" w:rsidRPr="00CB15BC">
              <w:rPr>
                <w:rFonts w:ascii="Times New Roman" w:hAnsi="Times New Roman" w:cs="Times New Roman"/>
                <w:sz w:val="28"/>
                <w:szCs w:val="28"/>
              </w:rPr>
              <w:t xml:space="preserve"> классы</w:t>
            </w:r>
          </w:p>
        </w:tc>
        <w:tc>
          <w:tcPr>
            <w:tcW w:w="2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E39" w:rsidRPr="00CB15BC" w:rsidRDefault="00EA4E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15BC">
              <w:rPr>
                <w:rFonts w:ascii="Times New Roman" w:hAnsi="Times New Roman" w:cs="Times New Roman"/>
                <w:b/>
                <w:sz w:val="28"/>
                <w:szCs w:val="28"/>
              </w:rPr>
              <w:t>Тип занятия</w:t>
            </w:r>
          </w:p>
        </w:tc>
        <w:tc>
          <w:tcPr>
            <w:tcW w:w="5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E39" w:rsidRPr="00CB15BC" w:rsidRDefault="00EA4E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5BC">
              <w:rPr>
                <w:rFonts w:ascii="Times New Roman" w:hAnsi="Times New Roman" w:cs="Times New Roman"/>
                <w:sz w:val="28"/>
                <w:szCs w:val="28"/>
              </w:rPr>
              <w:t>Интерактивное внеурочное занятие</w:t>
            </w:r>
          </w:p>
        </w:tc>
      </w:tr>
      <w:tr w:rsidR="00EA4E39" w:rsidRPr="00943466" w:rsidTr="0064022A">
        <w:trPr>
          <w:gridAfter w:val="1"/>
          <w:wAfter w:w="207" w:type="dxa"/>
        </w:trPr>
        <w:tc>
          <w:tcPr>
            <w:tcW w:w="2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E39" w:rsidRPr="00CB15BC" w:rsidRDefault="00CB1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занятия</w:t>
            </w:r>
            <w:r w:rsidR="006A77F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65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E39" w:rsidRPr="00CB15BC" w:rsidRDefault="00EA4E39" w:rsidP="00495A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5BC">
              <w:rPr>
                <w:rFonts w:ascii="Times New Roman" w:hAnsi="Times New Roman" w:cs="Times New Roman"/>
                <w:sz w:val="28"/>
                <w:szCs w:val="28"/>
              </w:rPr>
              <w:t>образовательная:</w:t>
            </w:r>
          </w:p>
        </w:tc>
        <w:tc>
          <w:tcPr>
            <w:tcW w:w="5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E39" w:rsidRPr="00CB15BC" w:rsidRDefault="00EA4E39" w:rsidP="00495A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5BC">
              <w:rPr>
                <w:rFonts w:ascii="Times New Roman" w:hAnsi="Times New Roman" w:cs="Times New Roman"/>
                <w:sz w:val="28"/>
                <w:szCs w:val="28"/>
              </w:rPr>
              <w:t xml:space="preserve">расширение  </w:t>
            </w:r>
            <w:r w:rsidR="00DF389B" w:rsidRPr="00CB15BC">
              <w:rPr>
                <w:rFonts w:ascii="Times New Roman" w:hAnsi="Times New Roman" w:cs="Times New Roman"/>
                <w:sz w:val="28"/>
                <w:szCs w:val="28"/>
              </w:rPr>
              <w:t xml:space="preserve">и закрепление </w:t>
            </w:r>
            <w:r w:rsidRPr="00CB15BC">
              <w:rPr>
                <w:rFonts w:ascii="Times New Roman" w:hAnsi="Times New Roman" w:cs="Times New Roman"/>
                <w:sz w:val="28"/>
                <w:szCs w:val="28"/>
              </w:rPr>
              <w:t xml:space="preserve">знаний   обучающихся </w:t>
            </w:r>
            <w:r w:rsidR="003A705C" w:rsidRPr="00CB15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15BC">
              <w:rPr>
                <w:rFonts w:ascii="Times New Roman" w:hAnsi="Times New Roman" w:cs="Times New Roman"/>
                <w:sz w:val="28"/>
                <w:szCs w:val="28"/>
              </w:rPr>
              <w:t xml:space="preserve">о   подвиге </w:t>
            </w:r>
            <w:r w:rsidR="00DF389B" w:rsidRPr="00CB15BC">
              <w:rPr>
                <w:rFonts w:ascii="Times New Roman" w:hAnsi="Times New Roman" w:cs="Times New Roman"/>
                <w:sz w:val="28"/>
                <w:szCs w:val="28"/>
              </w:rPr>
              <w:t xml:space="preserve"> ленинградцев в дни блокады</w:t>
            </w:r>
            <w:r w:rsidRPr="00CB15B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EA4E39" w:rsidRPr="00943466" w:rsidTr="0064022A">
        <w:trPr>
          <w:gridAfter w:val="1"/>
          <w:wAfter w:w="207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E39" w:rsidRPr="00CB15BC" w:rsidRDefault="00EA4E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E39" w:rsidRPr="00CB15BC" w:rsidRDefault="00EA4E39" w:rsidP="00495A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5BC">
              <w:rPr>
                <w:rFonts w:ascii="Times New Roman" w:hAnsi="Times New Roman" w:cs="Times New Roman"/>
                <w:sz w:val="28"/>
                <w:szCs w:val="28"/>
              </w:rPr>
              <w:t>воспитательная:</w:t>
            </w:r>
          </w:p>
        </w:tc>
        <w:tc>
          <w:tcPr>
            <w:tcW w:w="5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E39" w:rsidRPr="00CB15BC" w:rsidRDefault="00751370" w:rsidP="00495A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5BC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 </w:t>
            </w:r>
            <w:proofErr w:type="gramStart"/>
            <w:r w:rsidRPr="00CB15BC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="009813DF" w:rsidRPr="00CB15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15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CB15BC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CB15BC">
              <w:rPr>
                <w:rFonts w:ascii="Times New Roman" w:hAnsi="Times New Roman" w:cs="Times New Roman"/>
                <w:sz w:val="28"/>
                <w:szCs w:val="28"/>
              </w:rPr>
              <w:t xml:space="preserve"> глубокого уважения  к  ветеранам Великой Отечественной войны, их подвигу; </w:t>
            </w:r>
            <w:r w:rsidR="00EA4E39" w:rsidRPr="00CB15BC">
              <w:rPr>
                <w:rFonts w:ascii="Times New Roman" w:hAnsi="Times New Roman" w:cs="Times New Roman"/>
                <w:sz w:val="28"/>
                <w:szCs w:val="28"/>
              </w:rPr>
              <w:t>воспитание чувства гордости за сво</w:t>
            </w:r>
            <w:r w:rsidRPr="00CB15BC">
              <w:rPr>
                <w:rFonts w:ascii="Times New Roman" w:hAnsi="Times New Roman" w:cs="Times New Roman"/>
                <w:sz w:val="28"/>
                <w:szCs w:val="28"/>
              </w:rPr>
              <w:t>ю страну</w:t>
            </w:r>
          </w:p>
        </w:tc>
      </w:tr>
      <w:tr w:rsidR="00EA4E39" w:rsidRPr="00943466" w:rsidTr="0064022A">
        <w:trPr>
          <w:gridAfter w:val="1"/>
          <w:wAfter w:w="207" w:type="dxa"/>
          <w:trHeight w:val="108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E39" w:rsidRPr="00CB15BC" w:rsidRDefault="00EA4E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E39" w:rsidRPr="00CB15BC" w:rsidRDefault="00EA4E39" w:rsidP="00495A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5BC">
              <w:rPr>
                <w:rFonts w:ascii="Times New Roman" w:hAnsi="Times New Roman" w:cs="Times New Roman"/>
                <w:sz w:val="28"/>
                <w:szCs w:val="28"/>
              </w:rPr>
              <w:t>коррекционно-развивающая:</w:t>
            </w:r>
          </w:p>
        </w:tc>
        <w:tc>
          <w:tcPr>
            <w:tcW w:w="5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E39" w:rsidRPr="00CB15BC" w:rsidRDefault="00EA4E39" w:rsidP="00495A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5BC">
              <w:rPr>
                <w:rFonts w:ascii="Times New Roman" w:hAnsi="Times New Roman" w:cs="Times New Roman"/>
                <w:sz w:val="28"/>
                <w:szCs w:val="28"/>
              </w:rPr>
              <w:t>развитие и коррекция мышления, памяти, речи, эмоционально-волевой сферы.</w:t>
            </w:r>
          </w:p>
        </w:tc>
      </w:tr>
      <w:tr w:rsidR="00EA4E39" w:rsidRPr="00943466" w:rsidTr="0064022A">
        <w:trPr>
          <w:gridAfter w:val="1"/>
          <w:wAfter w:w="207" w:type="dxa"/>
        </w:trPr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E39" w:rsidRPr="00CB15BC" w:rsidRDefault="00EA4E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15BC">
              <w:rPr>
                <w:rFonts w:ascii="Times New Roman" w:hAnsi="Times New Roman" w:cs="Times New Roman"/>
                <w:sz w:val="28"/>
                <w:szCs w:val="28"/>
              </w:rPr>
              <w:t>Технологии</w:t>
            </w:r>
          </w:p>
        </w:tc>
        <w:tc>
          <w:tcPr>
            <w:tcW w:w="4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E39" w:rsidRPr="00CB15BC" w:rsidRDefault="00EA4E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5BC">
              <w:rPr>
                <w:rFonts w:ascii="Times New Roman" w:hAnsi="Times New Roman" w:cs="Times New Roman"/>
                <w:sz w:val="28"/>
                <w:szCs w:val="28"/>
              </w:rPr>
              <w:t>1) технология коррекционно-развивающего обучения;</w:t>
            </w:r>
          </w:p>
          <w:p w:rsidR="00A82EF7" w:rsidRPr="00CB15BC" w:rsidRDefault="00EA4E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5BC"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r w:rsidR="00A82EF7" w:rsidRPr="00CB15BC">
              <w:rPr>
                <w:rFonts w:ascii="Times New Roman" w:hAnsi="Times New Roman" w:cs="Times New Roman"/>
                <w:sz w:val="28"/>
                <w:szCs w:val="28"/>
              </w:rPr>
              <w:t>технология личностно</w:t>
            </w:r>
            <w:r w:rsidR="00CB15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82EF7" w:rsidRPr="00CB15BC">
              <w:rPr>
                <w:rFonts w:ascii="Times New Roman" w:hAnsi="Times New Roman" w:cs="Times New Roman"/>
                <w:sz w:val="28"/>
                <w:szCs w:val="28"/>
              </w:rPr>
              <w:t>- ориентированного обучения;</w:t>
            </w:r>
          </w:p>
          <w:p w:rsidR="00EA4E39" w:rsidRPr="00CB15BC" w:rsidRDefault="00A82E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5BC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 w:rsidR="00943466" w:rsidRPr="00CB15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4E39" w:rsidRPr="00CB15BC">
              <w:rPr>
                <w:rFonts w:ascii="Times New Roman" w:hAnsi="Times New Roman" w:cs="Times New Roman"/>
                <w:sz w:val="28"/>
                <w:szCs w:val="28"/>
              </w:rPr>
              <w:t>информационно-коммуникационная технология;</w:t>
            </w:r>
          </w:p>
          <w:p w:rsidR="00EA4E39" w:rsidRPr="00CB15BC" w:rsidRDefault="00A82EF7" w:rsidP="00495A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5B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A4E39" w:rsidRPr="00CB15BC">
              <w:rPr>
                <w:rFonts w:ascii="Times New Roman" w:hAnsi="Times New Roman" w:cs="Times New Roman"/>
                <w:sz w:val="28"/>
                <w:szCs w:val="28"/>
              </w:rPr>
              <w:t>) элементы технологии</w:t>
            </w:r>
            <w:r w:rsidRPr="00CB15BC">
              <w:rPr>
                <w:rFonts w:ascii="Times New Roman" w:hAnsi="Times New Roman" w:cs="Times New Roman"/>
                <w:sz w:val="28"/>
                <w:szCs w:val="28"/>
              </w:rPr>
              <w:t xml:space="preserve"> проблемного обучения</w:t>
            </w:r>
            <w:r w:rsidR="00EA4E39" w:rsidRPr="00CB15B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2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E39" w:rsidRPr="00CB15BC" w:rsidRDefault="00EA4E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CB15BC">
              <w:rPr>
                <w:rFonts w:ascii="Times New Roman" w:hAnsi="Times New Roman" w:cs="Times New Roman"/>
                <w:b/>
                <w:sz w:val="28"/>
                <w:szCs w:val="28"/>
              </w:rPr>
              <w:t>Межпредметные</w:t>
            </w:r>
            <w:proofErr w:type="spellEnd"/>
            <w:r w:rsidRPr="00CB15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связи</w:t>
            </w:r>
          </w:p>
        </w:tc>
        <w:tc>
          <w:tcPr>
            <w:tcW w:w="5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E39" w:rsidRPr="00CB15BC" w:rsidRDefault="005837D6" w:rsidP="00583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15BC">
              <w:rPr>
                <w:rFonts w:ascii="Times New Roman" w:hAnsi="Times New Roman" w:cs="Times New Roman"/>
                <w:sz w:val="28"/>
                <w:szCs w:val="28"/>
              </w:rPr>
              <w:t>История, музыка, литература</w:t>
            </w:r>
          </w:p>
        </w:tc>
      </w:tr>
      <w:tr w:rsidR="00EA4E39" w:rsidRPr="00943466" w:rsidTr="0064022A">
        <w:trPr>
          <w:gridAfter w:val="1"/>
          <w:wAfter w:w="207" w:type="dxa"/>
          <w:trHeight w:val="1532"/>
        </w:trPr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E39" w:rsidRPr="00CB15BC" w:rsidRDefault="00EA4E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15BC">
              <w:rPr>
                <w:rFonts w:ascii="Times New Roman" w:hAnsi="Times New Roman" w:cs="Times New Roman"/>
                <w:sz w:val="28"/>
                <w:szCs w:val="28"/>
              </w:rPr>
              <w:t>Опорные понятия, термины</w:t>
            </w:r>
          </w:p>
        </w:tc>
        <w:tc>
          <w:tcPr>
            <w:tcW w:w="4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E39" w:rsidRPr="00CB15BC" w:rsidRDefault="009E1C15" w:rsidP="00DA1E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5BC">
              <w:rPr>
                <w:rFonts w:ascii="Times New Roman" w:hAnsi="Times New Roman" w:cs="Times New Roman"/>
                <w:sz w:val="28"/>
                <w:szCs w:val="28"/>
              </w:rPr>
              <w:t>Великая Отечественная война</w:t>
            </w:r>
          </w:p>
          <w:p w:rsidR="00DA1EE9" w:rsidRPr="00CB15BC" w:rsidRDefault="00DA1EE9" w:rsidP="00DA1E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5BC">
              <w:rPr>
                <w:rFonts w:ascii="Times New Roman" w:hAnsi="Times New Roman" w:cs="Times New Roman"/>
                <w:sz w:val="28"/>
                <w:szCs w:val="28"/>
              </w:rPr>
              <w:t>Блокада Ленинграда</w:t>
            </w:r>
          </w:p>
          <w:p w:rsidR="00DA1EE9" w:rsidRPr="00CB15BC" w:rsidRDefault="00DA1EE9" w:rsidP="00DA1E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5BC">
              <w:rPr>
                <w:rFonts w:ascii="Times New Roman" w:hAnsi="Times New Roman" w:cs="Times New Roman"/>
                <w:sz w:val="28"/>
                <w:szCs w:val="28"/>
              </w:rPr>
              <w:t>900 дней и ночей</w:t>
            </w:r>
          </w:p>
        </w:tc>
        <w:tc>
          <w:tcPr>
            <w:tcW w:w="2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E39" w:rsidRPr="00CB15BC" w:rsidRDefault="00EA4E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15BC">
              <w:rPr>
                <w:rFonts w:ascii="Times New Roman" w:hAnsi="Times New Roman" w:cs="Times New Roman"/>
                <w:b/>
                <w:sz w:val="28"/>
                <w:szCs w:val="28"/>
              </w:rPr>
              <w:t>Новые понятия, термины</w:t>
            </w:r>
          </w:p>
        </w:tc>
        <w:tc>
          <w:tcPr>
            <w:tcW w:w="5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E39" w:rsidRPr="00CB15BC" w:rsidRDefault="00B03679" w:rsidP="00076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B15BC">
              <w:rPr>
                <w:rFonts w:ascii="Times New Roman" w:hAnsi="Times New Roman" w:cs="Times New Roman"/>
                <w:sz w:val="28"/>
                <w:szCs w:val="28"/>
              </w:rPr>
              <w:t>Город – Г</w:t>
            </w:r>
            <w:r w:rsidR="00CA61A6" w:rsidRPr="00CB15BC">
              <w:rPr>
                <w:rFonts w:ascii="Times New Roman" w:hAnsi="Times New Roman" w:cs="Times New Roman"/>
                <w:sz w:val="28"/>
                <w:szCs w:val="28"/>
              </w:rPr>
              <w:t xml:space="preserve">ерой, </w:t>
            </w:r>
            <w:r w:rsidRPr="00CB15BC">
              <w:rPr>
                <w:rFonts w:ascii="Times New Roman" w:hAnsi="Times New Roman" w:cs="Times New Roman"/>
                <w:sz w:val="28"/>
                <w:szCs w:val="28"/>
              </w:rPr>
              <w:t>«Б</w:t>
            </w:r>
            <w:r w:rsidR="00DA1EE9" w:rsidRPr="00CB15BC">
              <w:rPr>
                <w:rFonts w:ascii="Times New Roman" w:hAnsi="Times New Roman" w:cs="Times New Roman"/>
                <w:sz w:val="28"/>
                <w:szCs w:val="28"/>
              </w:rPr>
              <w:t>ольшая Земля»</w:t>
            </w:r>
            <w:r w:rsidR="00CA61A6" w:rsidRPr="00CB15BC">
              <w:rPr>
                <w:rFonts w:ascii="Times New Roman" w:hAnsi="Times New Roman" w:cs="Times New Roman"/>
                <w:sz w:val="28"/>
                <w:szCs w:val="28"/>
              </w:rPr>
              <w:t xml:space="preserve"> оборона, </w:t>
            </w:r>
            <w:r w:rsidR="007D5698" w:rsidRPr="00CB15BC">
              <w:rPr>
                <w:rFonts w:ascii="Times New Roman" w:hAnsi="Times New Roman" w:cs="Times New Roman"/>
                <w:sz w:val="28"/>
                <w:szCs w:val="28"/>
              </w:rPr>
              <w:t xml:space="preserve"> маскировка (замаскировать),</w:t>
            </w:r>
            <w:r w:rsidR="00CF54B3" w:rsidRPr="00CB15BC">
              <w:rPr>
                <w:rFonts w:ascii="Times New Roman" w:hAnsi="Times New Roman" w:cs="Times New Roman"/>
                <w:sz w:val="28"/>
                <w:szCs w:val="28"/>
              </w:rPr>
              <w:t xml:space="preserve"> цинга, Ладога, </w:t>
            </w:r>
            <w:r w:rsidR="000607EB" w:rsidRPr="00CB15BC">
              <w:rPr>
                <w:rFonts w:ascii="Times New Roman" w:hAnsi="Times New Roman" w:cs="Times New Roman"/>
                <w:sz w:val="28"/>
                <w:szCs w:val="28"/>
              </w:rPr>
              <w:t xml:space="preserve"> Дорога ж</w:t>
            </w:r>
            <w:r w:rsidR="0054537B" w:rsidRPr="00CB15BC">
              <w:rPr>
                <w:rFonts w:ascii="Times New Roman" w:hAnsi="Times New Roman" w:cs="Times New Roman"/>
                <w:sz w:val="28"/>
                <w:szCs w:val="28"/>
              </w:rPr>
              <w:t>изни, эвакуация</w:t>
            </w:r>
            <w:r w:rsidR="00011E81" w:rsidRPr="00CB15BC">
              <w:rPr>
                <w:rFonts w:ascii="Times New Roman" w:hAnsi="Times New Roman" w:cs="Times New Roman"/>
                <w:sz w:val="28"/>
                <w:szCs w:val="28"/>
              </w:rPr>
              <w:t>,   Пискарёвское кладбище</w:t>
            </w:r>
            <w:proofErr w:type="gramEnd"/>
          </w:p>
        </w:tc>
      </w:tr>
      <w:tr w:rsidR="00EA4E39" w:rsidRPr="00943466" w:rsidTr="0064022A">
        <w:trPr>
          <w:gridAfter w:val="1"/>
          <w:wAfter w:w="207" w:type="dxa"/>
          <w:trHeight w:val="556"/>
        </w:trPr>
        <w:tc>
          <w:tcPr>
            <w:tcW w:w="145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E39" w:rsidRPr="00CB15BC" w:rsidRDefault="00EA4E39" w:rsidP="00495A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15B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Планируемый результат</w:t>
            </w:r>
          </w:p>
        </w:tc>
      </w:tr>
      <w:tr w:rsidR="00EA4E39" w:rsidRPr="00943466" w:rsidTr="0064022A">
        <w:trPr>
          <w:gridAfter w:val="1"/>
          <w:wAfter w:w="207" w:type="dxa"/>
        </w:trPr>
        <w:tc>
          <w:tcPr>
            <w:tcW w:w="3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E39" w:rsidRPr="00CB15BC" w:rsidRDefault="00EA4E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5BC">
              <w:rPr>
                <w:rFonts w:ascii="Times New Roman" w:hAnsi="Times New Roman" w:cs="Times New Roman"/>
                <w:sz w:val="28"/>
                <w:szCs w:val="28"/>
              </w:rPr>
              <w:t>Предметный (</w:t>
            </w:r>
            <w:proofErr w:type="gramStart"/>
            <w:r w:rsidRPr="00CB15BC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gramEnd"/>
            <w:r w:rsidRPr="00CB15B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06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E39" w:rsidRPr="00CB15BC" w:rsidRDefault="007B0020" w:rsidP="007B00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5B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744891" w:rsidRPr="00CB15BC">
              <w:rPr>
                <w:rFonts w:ascii="Times New Roman" w:hAnsi="Times New Roman" w:cs="Times New Roman"/>
                <w:sz w:val="28"/>
                <w:szCs w:val="28"/>
              </w:rPr>
              <w:t>асшир</w:t>
            </w:r>
            <w:r w:rsidR="00DA59D6" w:rsidRPr="00CB15BC">
              <w:rPr>
                <w:rFonts w:ascii="Times New Roman" w:hAnsi="Times New Roman" w:cs="Times New Roman"/>
                <w:sz w:val="28"/>
                <w:szCs w:val="28"/>
              </w:rPr>
              <w:t xml:space="preserve">ение  </w:t>
            </w:r>
            <w:r w:rsidRPr="00CB15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4E39" w:rsidRPr="00CB15BC">
              <w:rPr>
                <w:rFonts w:ascii="Times New Roman" w:hAnsi="Times New Roman" w:cs="Times New Roman"/>
                <w:sz w:val="28"/>
                <w:szCs w:val="28"/>
              </w:rPr>
              <w:t xml:space="preserve"> знани</w:t>
            </w:r>
            <w:r w:rsidRPr="00CB15BC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EA4E39" w:rsidRPr="00CB15BC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="00E27FED" w:rsidRPr="00CB15BC">
              <w:rPr>
                <w:rFonts w:ascii="Times New Roman" w:hAnsi="Times New Roman" w:cs="Times New Roman"/>
                <w:sz w:val="28"/>
                <w:szCs w:val="28"/>
              </w:rPr>
              <w:t xml:space="preserve"> подвиге ленинградцев  в </w:t>
            </w:r>
            <w:r w:rsidR="00E23D2E" w:rsidRPr="00CB15BC">
              <w:rPr>
                <w:rFonts w:ascii="Times New Roman" w:hAnsi="Times New Roman" w:cs="Times New Roman"/>
                <w:sz w:val="28"/>
                <w:szCs w:val="28"/>
              </w:rPr>
              <w:t xml:space="preserve"> дни блокады</w:t>
            </w:r>
          </w:p>
        </w:tc>
      </w:tr>
      <w:tr w:rsidR="00EA4E39" w:rsidRPr="00943466" w:rsidTr="0064022A">
        <w:trPr>
          <w:gridAfter w:val="1"/>
          <w:wAfter w:w="207" w:type="dxa"/>
        </w:trPr>
        <w:tc>
          <w:tcPr>
            <w:tcW w:w="3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E39" w:rsidRPr="00CB15BC" w:rsidRDefault="00EA4E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5BC">
              <w:rPr>
                <w:rFonts w:ascii="Times New Roman" w:hAnsi="Times New Roman" w:cs="Times New Roman"/>
                <w:sz w:val="28"/>
                <w:szCs w:val="28"/>
              </w:rPr>
              <w:t>Личностный (ЛЧ)</w:t>
            </w:r>
          </w:p>
        </w:tc>
        <w:tc>
          <w:tcPr>
            <w:tcW w:w="106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E39" w:rsidRPr="00CB15BC" w:rsidRDefault="00DA59D6" w:rsidP="00DA59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5B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E23D2E" w:rsidRPr="00CB15BC">
              <w:rPr>
                <w:rFonts w:ascii="Times New Roman" w:hAnsi="Times New Roman" w:cs="Times New Roman"/>
                <w:sz w:val="28"/>
                <w:szCs w:val="28"/>
              </w:rPr>
              <w:t>азвити</w:t>
            </w:r>
            <w:r w:rsidRPr="00CB15B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E23D2E" w:rsidRPr="00CB15BC">
              <w:rPr>
                <w:rFonts w:ascii="Times New Roman" w:hAnsi="Times New Roman" w:cs="Times New Roman"/>
                <w:sz w:val="28"/>
                <w:szCs w:val="28"/>
              </w:rPr>
              <w:t xml:space="preserve">  у </w:t>
            </w:r>
            <w:proofErr w:type="gramStart"/>
            <w:r w:rsidR="00E23D2E" w:rsidRPr="00CB15BC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="00E23D2E" w:rsidRPr="00CB15BC">
              <w:rPr>
                <w:rFonts w:ascii="Times New Roman" w:hAnsi="Times New Roman" w:cs="Times New Roman"/>
                <w:sz w:val="28"/>
                <w:szCs w:val="28"/>
              </w:rPr>
              <w:t xml:space="preserve">  чувства сопричастности  к судьбе  Отечества</w:t>
            </w:r>
            <w:r w:rsidR="009D5679" w:rsidRPr="00CB15BC">
              <w:rPr>
                <w:rFonts w:ascii="Times New Roman" w:hAnsi="Times New Roman" w:cs="Times New Roman"/>
                <w:sz w:val="28"/>
                <w:szCs w:val="28"/>
              </w:rPr>
              <w:t>, чувства гордости за нашу Великую Родину</w:t>
            </w:r>
            <w:r w:rsidR="00495ABD" w:rsidRPr="00CB15BC">
              <w:rPr>
                <w:rFonts w:ascii="Times New Roman" w:hAnsi="Times New Roman" w:cs="Times New Roman"/>
                <w:sz w:val="28"/>
                <w:szCs w:val="28"/>
              </w:rPr>
              <w:t xml:space="preserve"> и её</w:t>
            </w:r>
            <w:r w:rsidR="003B15B8" w:rsidRPr="00CB15BC">
              <w:rPr>
                <w:rFonts w:ascii="Times New Roman" w:hAnsi="Times New Roman" w:cs="Times New Roman"/>
                <w:sz w:val="28"/>
                <w:szCs w:val="28"/>
              </w:rPr>
              <w:t xml:space="preserve"> народ - победитель</w:t>
            </w:r>
          </w:p>
        </w:tc>
      </w:tr>
      <w:tr w:rsidR="00EA4E39" w:rsidRPr="00943466" w:rsidTr="0064022A">
        <w:trPr>
          <w:gridAfter w:val="1"/>
          <w:wAfter w:w="207" w:type="dxa"/>
        </w:trPr>
        <w:tc>
          <w:tcPr>
            <w:tcW w:w="3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E39" w:rsidRPr="00CB15BC" w:rsidRDefault="00EA4E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B15BC">
              <w:rPr>
                <w:rFonts w:ascii="Times New Roman" w:hAnsi="Times New Roman" w:cs="Times New Roman"/>
                <w:sz w:val="28"/>
                <w:szCs w:val="28"/>
              </w:rPr>
              <w:t>Метапредметный</w:t>
            </w:r>
            <w:proofErr w:type="spellEnd"/>
            <w:r w:rsidRPr="00CB15BC">
              <w:rPr>
                <w:rFonts w:ascii="Times New Roman" w:hAnsi="Times New Roman" w:cs="Times New Roman"/>
                <w:sz w:val="28"/>
                <w:szCs w:val="28"/>
              </w:rPr>
              <w:t xml:space="preserve"> (МР)</w:t>
            </w:r>
          </w:p>
        </w:tc>
        <w:tc>
          <w:tcPr>
            <w:tcW w:w="106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E39" w:rsidRPr="00CB15BC" w:rsidRDefault="00DA59D6" w:rsidP="00DA59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5B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AA118C" w:rsidRPr="00CB15BC">
              <w:rPr>
                <w:rFonts w:ascii="Times New Roman" w:hAnsi="Times New Roman" w:cs="Times New Roman"/>
                <w:sz w:val="28"/>
                <w:szCs w:val="28"/>
              </w:rPr>
              <w:t>охран</w:t>
            </w:r>
            <w:r w:rsidRPr="00CB15BC"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r w:rsidR="00EA4E39" w:rsidRPr="00CB15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B2D2E" w:rsidRPr="00CB15BC">
              <w:rPr>
                <w:rFonts w:ascii="Times New Roman" w:hAnsi="Times New Roman" w:cs="Times New Roman"/>
                <w:sz w:val="28"/>
                <w:szCs w:val="28"/>
              </w:rPr>
              <w:t xml:space="preserve"> памят</w:t>
            </w:r>
            <w:r w:rsidRPr="00CB15B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4B2D2E" w:rsidRPr="00CB15BC">
              <w:rPr>
                <w:rFonts w:ascii="Times New Roman" w:hAnsi="Times New Roman" w:cs="Times New Roman"/>
                <w:sz w:val="28"/>
                <w:szCs w:val="28"/>
              </w:rPr>
              <w:t xml:space="preserve"> о Великой Отечественной войне и её героях.</w:t>
            </w:r>
            <w:r w:rsidR="00EA4E39" w:rsidRPr="00CB15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A4E39" w:rsidRPr="00943466" w:rsidTr="0064022A">
        <w:trPr>
          <w:gridAfter w:val="1"/>
          <w:wAfter w:w="207" w:type="dxa"/>
          <w:trHeight w:val="415"/>
        </w:trPr>
        <w:tc>
          <w:tcPr>
            <w:tcW w:w="145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E39" w:rsidRPr="00CB15BC" w:rsidRDefault="00EA4E39" w:rsidP="00495A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15BC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Организация пространства</w:t>
            </w:r>
          </w:p>
        </w:tc>
      </w:tr>
      <w:tr w:rsidR="00EA4E39" w:rsidRPr="00943466" w:rsidTr="0064022A">
        <w:trPr>
          <w:gridAfter w:val="1"/>
          <w:wAfter w:w="207" w:type="dxa"/>
        </w:trPr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E39" w:rsidRPr="00CB15BC" w:rsidRDefault="00EA4E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15BC">
              <w:rPr>
                <w:rFonts w:ascii="Times New Roman" w:hAnsi="Times New Roman" w:cs="Times New Roman"/>
                <w:sz w:val="28"/>
                <w:szCs w:val="28"/>
              </w:rPr>
              <w:t>Ресурсы</w:t>
            </w:r>
          </w:p>
          <w:p w:rsidR="00EA4E39" w:rsidRPr="00CB15BC" w:rsidRDefault="00EA4E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15BC">
              <w:rPr>
                <w:rFonts w:ascii="Times New Roman" w:hAnsi="Times New Roman" w:cs="Times New Roman"/>
                <w:sz w:val="28"/>
                <w:szCs w:val="28"/>
              </w:rPr>
              <w:t>(основные, дополнительные)</w:t>
            </w:r>
          </w:p>
        </w:tc>
        <w:tc>
          <w:tcPr>
            <w:tcW w:w="7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1E4" w:rsidRPr="00CB15BC" w:rsidRDefault="00EA4E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5BC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Оборудование:</w:t>
            </w:r>
            <w:r w:rsidRPr="00CB15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711E4" w:rsidRPr="00CB15BC" w:rsidRDefault="00EA4E39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B15BC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проектор,  интерактивная доска,</w:t>
            </w:r>
            <w:r w:rsidRPr="00CB15B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</w:t>
            </w:r>
          </w:p>
          <w:p w:rsidR="00824DC8" w:rsidRDefault="005E0BE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gramStart"/>
            <w:r w:rsidRPr="00CB15BC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презентация</w:t>
            </w:r>
            <w:r w:rsidRPr="00CB15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CB15B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«Всею жизнью своею они защищали тебя, Ленинград</w:t>
            </w:r>
            <w:r w:rsidR="00922892" w:rsidRPr="00CB15B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…»</w:t>
            </w:r>
            <w:r w:rsidR="00922892" w:rsidRPr="00CB15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922892" w:rsidRPr="00CB15BC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9F0A0D" w:rsidRPr="00CB15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4E39" w:rsidRPr="00CB15BC">
              <w:rPr>
                <w:rFonts w:ascii="Times New Roman" w:hAnsi="Times New Roman" w:cs="Times New Roman"/>
                <w:sz w:val="28"/>
                <w:szCs w:val="28"/>
              </w:rPr>
              <w:t>музыкальн</w:t>
            </w:r>
            <w:r w:rsidR="00922892" w:rsidRPr="00CB15BC">
              <w:rPr>
                <w:rFonts w:ascii="Times New Roman" w:hAnsi="Times New Roman" w:cs="Times New Roman"/>
                <w:sz w:val="28"/>
                <w:szCs w:val="28"/>
              </w:rPr>
              <w:t>ым</w:t>
            </w:r>
            <w:r w:rsidR="009F0A0D" w:rsidRPr="00CB15BC">
              <w:rPr>
                <w:rFonts w:ascii="Times New Roman" w:hAnsi="Times New Roman" w:cs="Times New Roman"/>
                <w:sz w:val="28"/>
                <w:szCs w:val="28"/>
              </w:rPr>
              <w:t xml:space="preserve">  сопровождение</w:t>
            </w:r>
            <w:r w:rsidR="00922892" w:rsidRPr="00CB15B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F062B9" w:rsidRPr="00CB15BC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0579A7" w:rsidRPr="00CB15BC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фонограммы песен</w:t>
            </w:r>
            <w:r w:rsidR="000579A7" w:rsidRPr="00CB15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579A7" w:rsidRPr="00CB15B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«Я люблю тебя, жизнь</w:t>
            </w:r>
            <w:r w:rsidR="00225583" w:rsidRPr="00CB15B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!»</w:t>
            </w:r>
            <w:r w:rsidR="00E711E4" w:rsidRPr="00CB15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25583" w:rsidRPr="00CB15BC">
              <w:rPr>
                <w:rFonts w:ascii="Times New Roman" w:hAnsi="Times New Roman" w:cs="Times New Roman"/>
                <w:i/>
                <w:sz w:val="28"/>
                <w:szCs w:val="28"/>
              </w:rPr>
              <w:t>(муз</w:t>
            </w:r>
            <w:r w:rsidR="00E711E4" w:rsidRPr="00CB15B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ыка </w:t>
            </w:r>
            <w:proofErr w:type="gramEnd"/>
          </w:p>
          <w:p w:rsidR="0064022A" w:rsidRDefault="0022558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B15BC">
              <w:rPr>
                <w:rFonts w:ascii="Times New Roman" w:hAnsi="Times New Roman" w:cs="Times New Roman"/>
                <w:i/>
                <w:sz w:val="28"/>
                <w:szCs w:val="28"/>
              </w:rPr>
              <w:t>Э. Колмановский,</w:t>
            </w:r>
            <w:r w:rsidR="002421E0" w:rsidRPr="00CB15B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сл</w:t>
            </w:r>
            <w:r w:rsidR="00E711E4" w:rsidRPr="00CB15BC">
              <w:rPr>
                <w:rFonts w:ascii="Times New Roman" w:hAnsi="Times New Roman" w:cs="Times New Roman"/>
                <w:i/>
                <w:sz w:val="28"/>
                <w:szCs w:val="28"/>
              </w:rPr>
              <w:t>ова  К. Ваншенки</w:t>
            </w:r>
            <w:r w:rsidR="00862BC4" w:rsidRPr="00CB15BC">
              <w:rPr>
                <w:rFonts w:ascii="Times New Roman" w:hAnsi="Times New Roman" w:cs="Times New Roman"/>
                <w:i/>
                <w:sz w:val="28"/>
                <w:szCs w:val="28"/>
              </w:rPr>
              <w:t>н</w:t>
            </w:r>
            <w:r w:rsidR="00E711E4" w:rsidRPr="00CB15B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  <w:r w:rsidR="00F062B9" w:rsidRPr="00CB15BC"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  <w:r w:rsidR="00E711E4" w:rsidRPr="00CB15B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F062B9" w:rsidRPr="00CB15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062B9" w:rsidRPr="00CB15B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</w:t>
            </w:r>
            <w:r w:rsidR="00E711E4" w:rsidRPr="00CB15B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Священная война»</w:t>
            </w:r>
            <w:r w:rsidR="00E711E4" w:rsidRPr="00CB15B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(музыка А. Александров</w:t>
            </w:r>
            <w:r w:rsidR="00F062B9" w:rsidRPr="00CB15BC">
              <w:rPr>
                <w:rFonts w:ascii="Times New Roman" w:hAnsi="Times New Roman" w:cs="Times New Roman"/>
                <w:i/>
                <w:sz w:val="28"/>
                <w:szCs w:val="28"/>
              </w:rPr>
              <w:t>,  слова</w:t>
            </w:r>
            <w:r w:rsidR="00E711E4" w:rsidRPr="00CB15B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В. Лебедев - Кумач</w:t>
            </w:r>
            <w:r w:rsidR="00F062B9" w:rsidRPr="00CB15BC">
              <w:rPr>
                <w:rFonts w:ascii="Times New Roman" w:hAnsi="Times New Roman" w:cs="Times New Roman"/>
                <w:i/>
                <w:sz w:val="28"/>
                <w:szCs w:val="28"/>
              </w:rPr>
              <w:t>),</w:t>
            </w:r>
            <w:r w:rsidR="00E711E4" w:rsidRPr="00CB15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11E4" w:rsidRPr="00CB15B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</w:t>
            </w:r>
            <w:proofErr w:type="spellStart"/>
            <w:r w:rsidR="00E711E4" w:rsidRPr="00CB15B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Ленинградки</w:t>
            </w:r>
            <w:proofErr w:type="spellEnd"/>
            <w:r w:rsidR="00E711E4" w:rsidRPr="00CB15B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</w:t>
            </w:r>
            <w:r w:rsidR="00E711E4" w:rsidRPr="00CB15B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E711E4" w:rsidRPr="00CB15B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(музыка В. </w:t>
            </w:r>
            <w:proofErr w:type="spellStart"/>
            <w:r w:rsidR="00E711E4" w:rsidRPr="00CB15BC">
              <w:rPr>
                <w:rFonts w:ascii="Times New Roman" w:hAnsi="Times New Roman" w:cs="Times New Roman"/>
                <w:i/>
                <w:sz w:val="28"/>
                <w:szCs w:val="28"/>
              </w:rPr>
              <w:t>Плешак</w:t>
            </w:r>
            <w:proofErr w:type="spellEnd"/>
            <w:r w:rsidR="00F062B9" w:rsidRPr="00CB15BC">
              <w:rPr>
                <w:rFonts w:ascii="Times New Roman" w:hAnsi="Times New Roman" w:cs="Times New Roman"/>
                <w:i/>
                <w:sz w:val="28"/>
                <w:szCs w:val="28"/>
              </w:rPr>
              <w:t>,  слова</w:t>
            </w:r>
            <w:r w:rsidR="00E711E4" w:rsidRPr="00CB15B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3232DE" w:rsidRPr="00CB15BC" w:rsidRDefault="00E711E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gramStart"/>
            <w:r w:rsidRPr="00CB15B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М. </w:t>
            </w:r>
            <w:proofErr w:type="spellStart"/>
            <w:r w:rsidRPr="00CB15BC">
              <w:rPr>
                <w:rFonts w:ascii="Times New Roman" w:hAnsi="Times New Roman" w:cs="Times New Roman"/>
                <w:i/>
                <w:sz w:val="28"/>
                <w:szCs w:val="28"/>
              </w:rPr>
              <w:t>Дахие</w:t>
            </w:r>
            <w:proofErr w:type="spellEnd"/>
            <w:r w:rsidR="00F062B9" w:rsidRPr="00CB15B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  <w:proofErr w:type="gramEnd"/>
          </w:p>
          <w:p w:rsidR="004321B5" w:rsidRPr="00CB15BC" w:rsidRDefault="00EA4E39" w:rsidP="00432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5BC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Дидактический </w:t>
            </w:r>
            <w:r w:rsidRPr="00CB15BC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(раздаточный)</w:t>
            </w:r>
            <w:r w:rsidRPr="00CB15BC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материал</w:t>
            </w:r>
            <w:r w:rsidRPr="00CB15BC">
              <w:rPr>
                <w:rFonts w:ascii="Times New Roman" w:hAnsi="Times New Roman" w:cs="Times New Roman"/>
                <w:sz w:val="28"/>
                <w:szCs w:val="28"/>
              </w:rPr>
              <w:t xml:space="preserve">:  </w:t>
            </w:r>
          </w:p>
          <w:p w:rsidR="00C50D09" w:rsidRPr="00CB15BC" w:rsidRDefault="00C50D09" w:rsidP="00432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11E4" w:rsidRPr="00D6008B" w:rsidRDefault="00D6008B" w:rsidP="004321B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B15BC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="00922892" w:rsidRPr="00CB15BC">
              <w:rPr>
                <w:rFonts w:ascii="Times New Roman" w:hAnsi="Times New Roman" w:cs="Times New Roman"/>
                <w:b/>
                <w:sz w:val="28"/>
                <w:szCs w:val="28"/>
              </w:rPr>
              <w:t>ллюстрации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5C38">
              <w:rPr>
                <w:rFonts w:ascii="Times New Roman" w:hAnsi="Times New Roman" w:cs="Times New Roman"/>
                <w:i/>
                <w:sz w:val="28"/>
                <w:szCs w:val="28"/>
              </w:rPr>
              <w:t>(на столе у каждого учащегося</w:t>
            </w:r>
            <w:r w:rsidRPr="00D6008B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  <w:r w:rsidR="00F212EE" w:rsidRPr="00D6008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E55AA9" w:rsidRPr="00CB15BC" w:rsidRDefault="00F212EE" w:rsidP="00E55AA9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B15BC">
              <w:rPr>
                <w:rFonts w:ascii="Times New Roman" w:hAnsi="Times New Roman" w:cs="Times New Roman"/>
                <w:sz w:val="28"/>
                <w:szCs w:val="28"/>
              </w:rPr>
              <w:t>Обелиск «Городу – Герою Ленинграду»</w:t>
            </w:r>
          </w:p>
          <w:p w:rsidR="00E55AA9" w:rsidRPr="00CB15BC" w:rsidRDefault="00E711E4" w:rsidP="004321B5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B15BC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271B33" w:rsidRPr="00CB15BC">
              <w:rPr>
                <w:rFonts w:ascii="Times New Roman" w:hAnsi="Times New Roman" w:cs="Times New Roman"/>
                <w:sz w:val="28"/>
                <w:szCs w:val="28"/>
              </w:rPr>
              <w:t>остопримечательности</w:t>
            </w:r>
            <w:proofErr w:type="gramStart"/>
            <w:r w:rsidRPr="00CB15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1B33" w:rsidRPr="00CB15BC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proofErr w:type="gramEnd"/>
            <w:r w:rsidR="00271B33" w:rsidRPr="00CB15BC">
              <w:rPr>
                <w:rFonts w:ascii="Times New Roman" w:hAnsi="Times New Roman" w:cs="Times New Roman"/>
                <w:sz w:val="28"/>
                <w:szCs w:val="28"/>
              </w:rPr>
              <w:t>анкт –</w:t>
            </w:r>
            <w:r w:rsidR="00D600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55AA9" w:rsidRPr="00CB15BC">
              <w:rPr>
                <w:rFonts w:ascii="Times New Roman" w:hAnsi="Times New Roman" w:cs="Times New Roman"/>
                <w:sz w:val="28"/>
                <w:szCs w:val="28"/>
              </w:rPr>
              <w:t>Петербурга</w:t>
            </w:r>
          </w:p>
          <w:p w:rsidR="003232DE" w:rsidRDefault="00E711E4" w:rsidP="004321B5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B15BC">
              <w:rPr>
                <w:rFonts w:ascii="Times New Roman" w:hAnsi="Times New Roman" w:cs="Times New Roman"/>
                <w:sz w:val="28"/>
                <w:szCs w:val="28"/>
              </w:rPr>
              <w:t>Дорога ж</w:t>
            </w:r>
            <w:r w:rsidR="00D6008B">
              <w:rPr>
                <w:rFonts w:ascii="Times New Roman" w:hAnsi="Times New Roman" w:cs="Times New Roman"/>
                <w:sz w:val="28"/>
                <w:szCs w:val="28"/>
              </w:rPr>
              <w:t>изни</w:t>
            </w:r>
          </w:p>
          <w:p w:rsidR="00D6008B" w:rsidRPr="00CB15BC" w:rsidRDefault="00D6008B" w:rsidP="00D6008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21B5" w:rsidRPr="00CB15BC" w:rsidRDefault="00501E84" w:rsidP="00EB46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5BC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="00271B33" w:rsidRPr="00CB15BC">
              <w:rPr>
                <w:rFonts w:ascii="Times New Roman" w:hAnsi="Times New Roman" w:cs="Times New Roman"/>
                <w:b/>
                <w:sz w:val="28"/>
                <w:szCs w:val="28"/>
              </w:rPr>
              <w:t>нига «</w:t>
            </w:r>
            <w:r w:rsidR="00E711E4" w:rsidRPr="00CB15BC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="00D6008B">
              <w:rPr>
                <w:rFonts w:ascii="Times New Roman" w:hAnsi="Times New Roman" w:cs="Times New Roman"/>
                <w:b/>
                <w:sz w:val="28"/>
                <w:szCs w:val="28"/>
              </w:rPr>
              <w:t>орога  жизни»</w:t>
            </w:r>
            <w:r w:rsidR="00E711E4" w:rsidRPr="00CB15BC">
              <w:rPr>
                <w:rFonts w:ascii="Times New Roman" w:hAnsi="Times New Roman" w:cs="Times New Roman"/>
                <w:sz w:val="28"/>
                <w:szCs w:val="28"/>
              </w:rPr>
              <w:t xml:space="preserve">  (Н. </w:t>
            </w:r>
            <w:proofErr w:type="spellStart"/>
            <w:r w:rsidR="00E711E4" w:rsidRPr="00CB15BC">
              <w:rPr>
                <w:rFonts w:ascii="Times New Roman" w:hAnsi="Times New Roman" w:cs="Times New Roman"/>
                <w:sz w:val="28"/>
                <w:szCs w:val="28"/>
              </w:rPr>
              <w:t>Ходза</w:t>
            </w:r>
            <w:proofErr w:type="spellEnd"/>
            <w:r w:rsidR="00E711E4" w:rsidRPr="00CB15B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4A489E" w:rsidRPr="00CB15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232DE" w:rsidRPr="00CB15BC" w:rsidRDefault="003232DE" w:rsidP="00432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32DE" w:rsidRPr="00176EB3" w:rsidRDefault="004321B5" w:rsidP="004321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5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125 граммов ржаного хлеба </w:t>
            </w:r>
            <w:r w:rsidR="00176EB3" w:rsidRPr="00176EB3">
              <w:rPr>
                <w:rFonts w:ascii="Times New Roman" w:hAnsi="Times New Roman" w:cs="Times New Roman"/>
                <w:i/>
                <w:sz w:val="24"/>
                <w:szCs w:val="24"/>
              </w:rPr>
              <w:t>(на столе у каждого учащегося)</w:t>
            </w:r>
          </w:p>
          <w:p w:rsidR="00176EB3" w:rsidRDefault="00176EB3" w:rsidP="00495AB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A4E39" w:rsidRPr="00CB15BC" w:rsidRDefault="00501E84" w:rsidP="00495AB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15BC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="00495ABD" w:rsidRPr="00CB15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россворд </w:t>
            </w:r>
            <w:r w:rsidR="004321B5" w:rsidRPr="00CB15BC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9B19EB">
              <w:rPr>
                <w:rFonts w:ascii="Times New Roman" w:hAnsi="Times New Roman" w:cs="Times New Roman"/>
                <w:b/>
                <w:sz w:val="28"/>
                <w:szCs w:val="28"/>
              </w:rPr>
              <w:t>Ленинград</w:t>
            </w:r>
            <w:r w:rsidR="004321B5" w:rsidRPr="00CB15BC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3232DE" w:rsidRPr="00CB15BC" w:rsidRDefault="003232DE" w:rsidP="00495AB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4E39" w:rsidRPr="00943466" w:rsidTr="0064022A">
        <w:tblPrEx>
          <w:tblLook w:val="0420"/>
        </w:tblPrEx>
        <w:trPr>
          <w:trHeight w:val="457"/>
        </w:trPr>
        <w:tc>
          <w:tcPr>
            <w:tcW w:w="147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E39" w:rsidRPr="00943466" w:rsidRDefault="00EA4E39" w:rsidP="00495A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346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Организация деятельности на занятии</w:t>
            </w:r>
          </w:p>
        </w:tc>
      </w:tr>
      <w:tr w:rsidR="001C49F4" w:rsidRPr="00943466" w:rsidTr="0064022A">
        <w:tblPrEx>
          <w:tblLook w:val="0420"/>
        </w:tblPrEx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E39" w:rsidRPr="00943466" w:rsidRDefault="00EA4E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466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E39" w:rsidRPr="00943466" w:rsidRDefault="00EA4E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466">
              <w:rPr>
                <w:rFonts w:ascii="Times New Roman" w:hAnsi="Times New Roman" w:cs="Times New Roman"/>
                <w:sz w:val="28"/>
                <w:szCs w:val="28"/>
              </w:rPr>
              <w:t>Деятельность учащихся (в т.ч. задания, выполнение которых приведет к достижению запланированных результатов)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E39" w:rsidRPr="00943466" w:rsidRDefault="00EA4E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466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 </w:t>
            </w:r>
            <w:proofErr w:type="spellStart"/>
            <w:r w:rsidRPr="00943466">
              <w:rPr>
                <w:rFonts w:ascii="Times New Roman" w:hAnsi="Times New Roman" w:cs="Times New Roman"/>
                <w:sz w:val="28"/>
                <w:szCs w:val="28"/>
              </w:rPr>
              <w:t>медиаресурсов</w:t>
            </w:r>
            <w:proofErr w:type="spellEnd"/>
          </w:p>
        </w:tc>
      </w:tr>
      <w:tr w:rsidR="00EA4E39" w:rsidRPr="00943466" w:rsidTr="0064022A">
        <w:tblPrEx>
          <w:tblLook w:val="0420"/>
        </w:tblPrEx>
        <w:trPr>
          <w:trHeight w:val="495"/>
        </w:trPr>
        <w:tc>
          <w:tcPr>
            <w:tcW w:w="147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E39" w:rsidRPr="00943466" w:rsidRDefault="00EA4E39" w:rsidP="006132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34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Организационный момент</w:t>
            </w:r>
          </w:p>
        </w:tc>
      </w:tr>
      <w:tr w:rsidR="001C49F4" w:rsidRPr="00943466" w:rsidTr="0064022A">
        <w:tblPrEx>
          <w:tblLook w:val="0420"/>
        </w:tblPrEx>
        <w:trPr>
          <w:trHeight w:val="982"/>
        </w:trPr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7CF" w:rsidRPr="006F6D29" w:rsidRDefault="00495ABD" w:rsidP="00495AB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F6D2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Эмоциональный настрой </w:t>
            </w:r>
            <w:r w:rsidR="00A117CF" w:rsidRPr="006F6D2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учащихся </w:t>
            </w:r>
            <w:r w:rsidRPr="006F6D2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</w:t>
            </w:r>
            <w:r w:rsidR="00A117CF" w:rsidRPr="006F6D2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занятие, введение в тему занятия</w:t>
            </w:r>
          </w:p>
          <w:p w:rsidR="003A22EE" w:rsidRPr="00943466" w:rsidRDefault="00495ABD" w:rsidP="00495AB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Д</w:t>
            </w:r>
            <w:r w:rsidR="003A22EE" w:rsidRPr="0094346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орогие друзья! Мы продолжаем с вами цикл мероприятий на тему «Мой дом, моя улица, моя семья в годы ВОВ», посвящённых  Великой Победе.</w:t>
            </w:r>
          </w:p>
          <w:p w:rsidR="00EA4E39" w:rsidRPr="00943466" w:rsidRDefault="003A22EE" w:rsidP="00D66288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Из рассказа классного руководителя  В.А. Груздовой  вы </w:t>
            </w:r>
            <w:r w:rsidR="00C23749" w:rsidRPr="0094346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узнали о подвиге  её  дяди.  </w:t>
            </w:r>
            <w:r w:rsidR="000A6EF9" w:rsidRPr="0094346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Это </w:t>
            </w:r>
            <w:r w:rsidR="007E3491" w:rsidRPr="009434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Герой Советского Союза</w:t>
            </w:r>
            <w:r w:rsidR="007E3491" w:rsidRPr="0094346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94346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лётчик </w:t>
            </w:r>
            <w:r w:rsidRPr="009434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А.Т. Севастьянов</w:t>
            </w:r>
            <w:r w:rsidR="00E41F4F" w:rsidRPr="009434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.   </w:t>
            </w:r>
            <w:r w:rsidR="00E41F4F" w:rsidRPr="0094346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Е</w:t>
            </w:r>
            <w:r w:rsidR="007E3491" w:rsidRPr="0094346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го</w:t>
            </w:r>
            <w:r w:rsidRPr="0094346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имя носит одна из улиц нашего города.</w:t>
            </w:r>
            <w:r w:rsidR="000D6B7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br/>
            </w:r>
            <w:r w:rsidRPr="0094346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На территории  Тверской области шли ожесточённые, кровопролитные бои. Мужественно сражались за свой город </w:t>
            </w:r>
            <w:proofErr w:type="spellStart"/>
            <w:r w:rsidRPr="009434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ржевитяне</w:t>
            </w:r>
            <w:proofErr w:type="spellEnd"/>
            <w:r w:rsidRPr="009434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94346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 среди них был </w:t>
            </w:r>
            <w:r w:rsidRPr="009434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дедушка  классного руководителя В.М. Комаровой</w:t>
            </w:r>
            <w:r w:rsidRPr="0094346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 ко</w:t>
            </w:r>
            <w:r w:rsidR="00E41F4F" w:rsidRPr="0094346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торый участвовал в боях за Ржев.  А</w:t>
            </w:r>
            <w:r w:rsidRPr="0094346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9434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мама  учителя </w:t>
            </w:r>
            <w:r w:rsidR="00495ABD" w:rsidRPr="009434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Л.Н.</w:t>
            </w:r>
            <w:r w:rsidR="00495ABD" w:rsidRPr="0094346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9434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Гусевой </w:t>
            </w:r>
            <w:r w:rsidRPr="0094346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восстанавливала разрушенный </w:t>
            </w:r>
            <w:r w:rsidRPr="009434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Калинин.</w:t>
            </w:r>
            <w:r w:rsidR="000D6B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br/>
            </w:r>
            <w:r w:rsidRPr="0094346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Именно эти два города - </w:t>
            </w:r>
            <w:r w:rsidRPr="009434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Тверь и Ржев</w:t>
            </w:r>
            <w:r w:rsidRPr="0094346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- удостоены почётного  звания </w:t>
            </w:r>
            <w:r w:rsidRPr="009434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«Город Воинской Славы».</w:t>
            </w:r>
            <w:r w:rsidR="000D6B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br/>
            </w:r>
            <w:r w:rsidRPr="0094346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А сегодня  мы будем говорить о  </w:t>
            </w:r>
            <w:r w:rsidRPr="009434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>Городе – Герое</w:t>
            </w:r>
            <w:r w:rsidRPr="0094346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 w:rsidR="000D6B7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br/>
            </w:r>
            <w:r w:rsidRPr="009434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Этого высшего звания город  </w:t>
            </w:r>
            <w:r w:rsidRPr="008B352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>Ленинград</w:t>
            </w:r>
            <w:r w:rsidRPr="009434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удостоен за подвиг, который совершили ленинградцы в годы  Великой Отечественной войны.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E39" w:rsidRPr="00943466" w:rsidRDefault="00EA4E39" w:rsidP="00A117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022A" w:rsidRDefault="00495ABD" w:rsidP="005B12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022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</w:t>
            </w:r>
            <w:r w:rsidR="00D51C12" w:rsidRPr="0064022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резентация</w:t>
            </w:r>
            <w:r w:rsidR="00D51C12" w:rsidRPr="006402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D51C12" w:rsidRPr="00943466" w:rsidRDefault="00D51C12" w:rsidP="005B12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022A">
              <w:rPr>
                <w:rFonts w:ascii="Times New Roman" w:hAnsi="Times New Roman" w:cs="Times New Roman"/>
                <w:b/>
                <w:sz w:val="28"/>
                <w:szCs w:val="28"/>
              </w:rPr>
              <w:t>(слайд</w:t>
            </w:r>
            <w:r w:rsidRPr="00CB15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1)</w:t>
            </w:r>
          </w:p>
          <w:p w:rsidR="00411B49" w:rsidRPr="00943466" w:rsidRDefault="006A4B50" w:rsidP="00C2528F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4346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Звучит </w:t>
            </w:r>
            <w:r w:rsidR="00C2528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фонограмма </w:t>
            </w:r>
            <w:r w:rsidRPr="0094346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песн</w:t>
            </w:r>
            <w:r w:rsidR="00C2528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</w:t>
            </w:r>
            <w:r w:rsidR="00411B49" w:rsidRPr="0094346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«Я люблю тебя, жизнь!»</w:t>
            </w:r>
          </w:p>
        </w:tc>
      </w:tr>
      <w:tr w:rsidR="00EA4E39" w:rsidRPr="00943466" w:rsidTr="0064022A">
        <w:tblPrEx>
          <w:tblLook w:val="0420"/>
        </w:tblPrEx>
        <w:trPr>
          <w:trHeight w:val="698"/>
        </w:trPr>
        <w:tc>
          <w:tcPr>
            <w:tcW w:w="147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E39" w:rsidRPr="002E7DF3" w:rsidRDefault="000D6B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7DF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 Актуализация знаний учащихся: рассказы учащихся о достопримечательностях  Ленинграда</w:t>
            </w:r>
          </w:p>
        </w:tc>
      </w:tr>
      <w:tr w:rsidR="001C49F4" w:rsidRPr="00943466" w:rsidTr="0064022A">
        <w:tblPrEx>
          <w:tblLook w:val="0420"/>
        </w:tblPrEx>
        <w:trPr>
          <w:trHeight w:val="3817"/>
        </w:trPr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E39" w:rsidRPr="00943466" w:rsidRDefault="00D51C12" w:rsidP="00D51C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466">
              <w:rPr>
                <w:rFonts w:ascii="Times New Roman" w:hAnsi="Times New Roman" w:cs="Times New Roman"/>
                <w:sz w:val="28"/>
                <w:szCs w:val="28"/>
              </w:rPr>
              <w:t xml:space="preserve">Послушаем  подготовленный  </w:t>
            </w:r>
            <w:r w:rsidR="00B75087" w:rsidRPr="00B7508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Ивановым Андреем</w:t>
            </w:r>
            <w:r w:rsidR="00E75D93" w:rsidRPr="0094346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0D6B7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943466">
              <w:rPr>
                <w:rFonts w:ascii="Times New Roman" w:hAnsi="Times New Roman" w:cs="Times New Roman"/>
                <w:sz w:val="28"/>
                <w:szCs w:val="28"/>
              </w:rPr>
              <w:t xml:space="preserve">рассказ о Монументе  </w:t>
            </w:r>
            <w:r w:rsidRPr="00943466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hyperlink r:id="rId6" w:tooltip="Города-герои" w:history="1">
              <w:r w:rsidRPr="000D6B7F">
                <w:rPr>
                  <w:rStyle w:val="a5"/>
                  <w:rFonts w:ascii="Times New Roman" w:eastAsia="Times New Roman" w:hAnsi="Times New Roman" w:cs="Times New Roman"/>
                  <w:color w:val="auto"/>
                  <w:sz w:val="28"/>
                  <w:szCs w:val="28"/>
                  <w:u w:val="none"/>
                </w:rPr>
                <w:t>Городу-Герою Ленинграду</w:t>
              </w:r>
            </w:hyperlink>
            <w:r w:rsidRPr="000D6B7F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D75368" w:rsidRPr="00943466" w:rsidRDefault="00D75368" w:rsidP="00D51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368" w:rsidRPr="00943466" w:rsidRDefault="00D75368" w:rsidP="00D51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368" w:rsidRPr="00943466" w:rsidRDefault="00D75368" w:rsidP="00D51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368" w:rsidRPr="00943466" w:rsidRDefault="00D75368" w:rsidP="00D51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368" w:rsidRPr="00943466" w:rsidRDefault="00D75368" w:rsidP="00D51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368" w:rsidRPr="00943466" w:rsidRDefault="00D75368" w:rsidP="00D51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368" w:rsidRPr="00943466" w:rsidRDefault="00D75368" w:rsidP="00D51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368" w:rsidRPr="00943466" w:rsidRDefault="00D75368" w:rsidP="00D51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368" w:rsidRPr="00943466" w:rsidRDefault="00D75368" w:rsidP="00D51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368" w:rsidRPr="00943466" w:rsidRDefault="00D75368" w:rsidP="00D51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368" w:rsidRPr="00943466" w:rsidRDefault="00D75368" w:rsidP="00D51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368" w:rsidRPr="00943466" w:rsidRDefault="00D75368" w:rsidP="00D51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368" w:rsidRPr="00943466" w:rsidRDefault="00D75368" w:rsidP="00D51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368" w:rsidRPr="00943466" w:rsidRDefault="00D75368" w:rsidP="00D51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368" w:rsidRPr="00943466" w:rsidRDefault="00D75368" w:rsidP="00D51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368" w:rsidRPr="00943466" w:rsidRDefault="00D75368" w:rsidP="00D51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368" w:rsidRPr="00943466" w:rsidRDefault="00D75368" w:rsidP="00D51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368" w:rsidRPr="00943466" w:rsidRDefault="00D75368" w:rsidP="00D51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368" w:rsidRPr="00943466" w:rsidRDefault="00D75368" w:rsidP="00D51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368" w:rsidRPr="00943466" w:rsidRDefault="00D75368" w:rsidP="00D51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368" w:rsidRPr="00943466" w:rsidRDefault="00D75368" w:rsidP="00D51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368" w:rsidRPr="00943466" w:rsidRDefault="00D75368" w:rsidP="00D51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368" w:rsidRPr="00943466" w:rsidRDefault="00D75368" w:rsidP="00D51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368" w:rsidRPr="00943466" w:rsidRDefault="00D75368" w:rsidP="00D51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368" w:rsidRPr="00943466" w:rsidRDefault="00D75368" w:rsidP="00D51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368" w:rsidRPr="00943466" w:rsidRDefault="00D75368" w:rsidP="00D51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368" w:rsidRPr="00943466" w:rsidRDefault="00D75368" w:rsidP="00D51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368" w:rsidRPr="00943466" w:rsidRDefault="00D75368" w:rsidP="00D51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368" w:rsidRPr="00943466" w:rsidRDefault="00D75368" w:rsidP="00D51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368" w:rsidRPr="00943466" w:rsidRDefault="00D75368" w:rsidP="00D51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368" w:rsidRPr="00943466" w:rsidRDefault="00D75368" w:rsidP="00D51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368" w:rsidRPr="00943466" w:rsidRDefault="00D75368" w:rsidP="00D51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368" w:rsidRPr="00943466" w:rsidRDefault="00D75368" w:rsidP="00D51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368" w:rsidRPr="00943466" w:rsidRDefault="00D75368" w:rsidP="00D51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368" w:rsidRPr="00943466" w:rsidRDefault="00D75368" w:rsidP="00D51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368" w:rsidRPr="00943466" w:rsidRDefault="00D75368" w:rsidP="00D51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368" w:rsidRPr="00943466" w:rsidRDefault="00D75368" w:rsidP="00D51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368" w:rsidRPr="00943466" w:rsidRDefault="00D75368" w:rsidP="00D51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368" w:rsidRPr="00943466" w:rsidRDefault="00D75368" w:rsidP="00D51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368" w:rsidRPr="00943466" w:rsidRDefault="00D75368" w:rsidP="00D51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368" w:rsidRPr="00943466" w:rsidRDefault="00D75368" w:rsidP="00D51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0B86" w:rsidRPr="00943466" w:rsidRDefault="00F50B86" w:rsidP="00D51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7056" w:rsidRPr="00943466" w:rsidRDefault="000C7056" w:rsidP="00D51C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2F1" w:rsidRPr="00943466" w:rsidRDefault="005B12F1" w:rsidP="00495A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2F1" w:rsidRPr="00943466" w:rsidRDefault="005B12F1" w:rsidP="00495A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2F1" w:rsidRPr="00943466" w:rsidRDefault="005B12F1" w:rsidP="00495A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498A" w:rsidRPr="00943466" w:rsidRDefault="00493265" w:rsidP="00B750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466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="00B75087">
              <w:rPr>
                <w:rFonts w:ascii="Times New Roman" w:hAnsi="Times New Roman" w:cs="Times New Roman"/>
                <w:sz w:val="28"/>
                <w:szCs w:val="28"/>
              </w:rPr>
              <w:t>Виноградова Диана</w:t>
            </w:r>
            <w:r w:rsidR="000C7056" w:rsidRPr="00943466">
              <w:rPr>
                <w:rFonts w:ascii="Times New Roman" w:hAnsi="Times New Roman" w:cs="Times New Roman"/>
                <w:sz w:val="28"/>
                <w:szCs w:val="28"/>
              </w:rPr>
              <w:t xml:space="preserve">  побывал</w:t>
            </w:r>
            <w:r w:rsidR="00B7508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C7056" w:rsidRPr="00943466">
              <w:rPr>
                <w:rFonts w:ascii="Times New Roman" w:hAnsi="Times New Roman" w:cs="Times New Roman"/>
                <w:sz w:val="28"/>
                <w:szCs w:val="28"/>
              </w:rPr>
              <w:t xml:space="preserve"> в Ленинграде</w:t>
            </w:r>
            <w:r w:rsidR="004770FE" w:rsidRPr="00943466">
              <w:rPr>
                <w:rFonts w:ascii="Times New Roman" w:hAnsi="Times New Roman" w:cs="Times New Roman"/>
                <w:sz w:val="28"/>
                <w:szCs w:val="28"/>
              </w:rPr>
              <w:t xml:space="preserve">  (Санкт – Петербурге)</w:t>
            </w:r>
            <w:r w:rsidR="001C49F4" w:rsidRPr="0094346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4770FE" w:rsidRPr="00943466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E75D93" w:rsidRPr="00943466">
              <w:rPr>
                <w:rFonts w:ascii="Times New Roman" w:hAnsi="Times New Roman" w:cs="Times New Roman"/>
                <w:sz w:val="28"/>
                <w:szCs w:val="28"/>
              </w:rPr>
              <w:t>юбовал</w:t>
            </w:r>
            <w:r w:rsidR="00B75087">
              <w:rPr>
                <w:rFonts w:ascii="Times New Roman" w:hAnsi="Times New Roman" w:cs="Times New Roman"/>
                <w:sz w:val="28"/>
                <w:szCs w:val="28"/>
              </w:rPr>
              <w:t xml:space="preserve">ась </w:t>
            </w:r>
            <w:r w:rsidR="00E75D93" w:rsidRPr="00943466">
              <w:rPr>
                <w:rFonts w:ascii="Times New Roman" w:hAnsi="Times New Roman" w:cs="Times New Roman"/>
                <w:sz w:val="28"/>
                <w:szCs w:val="28"/>
              </w:rPr>
              <w:t xml:space="preserve"> его достопримечательностями. </w:t>
            </w:r>
            <w:r w:rsidR="004770FE" w:rsidRPr="0094346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B12F1" w:rsidRPr="00943466">
              <w:rPr>
                <w:rFonts w:ascii="Times New Roman" w:hAnsi="Times New Roman" w:cs="Times New Roman"/>
                <w:sz w:val="28"/>
                <w:szCs w:val="28"/>
              </w:rPr>
              <w:t>олучил</w:t>
            </w:r>
            <w:r w:rsidR="00B7508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5B12F1" w:rsidRPr="00943466">
              <w:rPr>
                <w:rFonts w:ascii="Times New Roman" w:hAnsi="Times New Roman" w:cs="Times New Roman"/>
                <w:sz w:val="28"/>
                <w:szCs w:val="28"/>
              </w:rPr>
              <w:t xml:space="preserve"> очень много впечатлений. </w:t>
            </w:r>
            <w:r w:rsidR="00E75D93" w:rsidRPr="00943466">
              <w:rPr>
                <w:rFonts w:ascii="Times New Roman" w:hAnsi="Times New Roman" w:cs="Times New Roman"/>
                <w:sz w:val="28"/>
                <w:szCs w:val="28"/>
              </w:rPr>
              <w:t xml:space="preserve">Давайте послушаем </w:t>
            </w:r>
            <w:r w:rsidR="00B75087">
              <w:rPr>
                <w:rFonts w:ascii="Times New Roman" w:hAnsi="Times New Roman" w:cs="Times New Roman"/>
                <w:sz w:val="28"/>
                <w:szCs w:val="28"/>
              </w:rPr>
              <w:t>Диану</w:t>
            </w:r>
            <w:r w:rsidR="00E75D93" w:rsidRPr="00943466"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</w:p>
        </w:tc>
        <w:tc>
          <w:tcPr>
            <w:tcW w:w="3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B86" w:rsidRPr="00943466" w:rsidRDefault="00944123" w:rsidP="00495A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Учащиеся слушают р</w:t>
            </w:r>
            <w:r w:rsidR="005C3763" w:rsidRPr="0094346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ассказы своих одноклассников </w:t>
            </w:r>
            <w:r w:rsidR="00327F16" w:rsidRPr="0094346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 </w:t>
            </w:r>
            <w:r w:rsidR="00F50B86" w:rsidRPr="0094346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Ленинграде, рассматривают иллюстрации,  смотрят презентацию, слушают  песню </w:t>
            </w:r>
            <w:r w:rsidR="00F50B86" w:rsidRPr="009434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«Я люблю тебя, жизнь!»</w:t>
            </w:r>
          </w:p>
          <w:p w:rsidR="00D51C12" w:rsidRPr="00943466" w:rsidRDefault="00B75087" w:rsidP="00495ABD">
            <w:pPr>
              <w:spacing w:before="100" w:beforeAutospacing="1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Иванов Андрей</w:t>
            </w:r>
            <w:r w:rsidR="00D51C12" w:rsidRPr="00943466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7</w:t>
            </w:r>
            <w:r w:rsidR="00D51C12" w:rsidRPr="00943466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vertAlign w:val="superscript"/>
              </w:rPr>
              <w:t>1</w:t>
            </w:r>
            <w:r w:rsidR="00D51C12" w:rsidRPr="00943466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 класс)</w:t>
            </w:r>
            <w:r w:rsidR="00495ABD" w:rsidRPr="00943466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:</w:t>
            </w:r>
          </w:p>
          <w:p w:rsidR="00D51C12" w:rsidRPr="00943466" w:rsidRDefault="00D51C12" w:rsidP="00495AB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центре одной из самых больших площадей города — </w:t>
            </w:r>
            <w:hyperlink r:id="rId7" w:tooltip="Площадь Восстания (Санкт-Петербург)" w:history="1">
              <w:r w:rsidRPr="00943466">
                <w:rPr>
                  <w:rStyle w:val="a5"/>
                  <w:rFonts w:ascii="Times New Roman" w:eastAsia="Times New Roman" w:hAnsi="Times New Roman" w:cs="Times New Roman"/>
                  <w:color w:val="auto"/>
                  <w:sz w:val="28"/>
                  <w:szCs w:val="28"/>
                  <w:u w:val="none"/>
                </w:rPr>
                <w:t>площади Восстания</w:t>
              </w:r>
            </w:hyperlink>
            <w:r w:rsidRPr="0094346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установлен величественный Монумент «</w:t>
            </w:r>
            <w:hyperlink r:id="rId8" w:tooltip="Города-герои" w:history="1">
              <w:r w:rsidRPr="00943466">
                <w:rPr>
                  <w:rStyle w:val="a5"/>
                  <w:rFonts w:ascii="Times New Roman" w:eastAsia="Times New Roman" w:hAnsi="Times New Roman" w:cs="Times New Roman"/>
                  <w:color w:val="auto"/>
                  <w:sz w:val="28"/>
                  <w:szCs w:val="28"/>
                  <w:u w:val="none"/>
                </w:rPr>
                <w:t>Городу-Герою Ленинграду</w:t>
              </w:r>
            </w:hyperlink>
            <w:r w:rsidRPr="00943466">
              <w:rPr>
                <w:rFonts w:ascii="Times New Roman" w:hAnsi="Times New Roman" w:cs="Times New Roman"/>
                <w:sz w:val="28"/>
                <w:szCs w:val="28"/>
              </w:rPr>
              <w:t xml:space="preserve">», который завершает </w:t>
            </w:r>
            <w:r w:rsidRPr="0094346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основную, парадную часть </w:t>
            </w:r>
            <w:hyperlink r:id="rId9" w:tooltip="Невский проспект" w:history="1">
              <w:r w:rsidRPr="00943466">
                <w:rPr>
                  <w:rStyle w:val="a5"/>
                  <w:rFonts w:ascii="Times New Roman" w:eastAsia="Times New Roman" w:hAnsi="Times New Roman" w:cs="Times New Roman"/>
                  <w:color w:val="auto"/>
                  <w:sz w:val="28"/>
                  <w:szCs w:val="28"/>
                  <w:u w:val="none"/>
                </w:rPr>
                <w:t>Невского проспекта</w:t>
              </w:r>
            </w:hyperlink>
            <w:r w:rsidRPr="0094346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D51C12" w:rsidRPr="00943466" w:rsidRDefault="00687276" w:rsidP="00495AB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0" w:tooltip="Обелиск" w:history="1">
              <w:r w:rsidR="00D51C12" w:rsidRPr="00943466">
                <w:rPr>
                  <w:rStyle w:val="a5"/>
                  <w:rFonts w:ascii="Times New Roman" w:eastAsia="Times New Roman" w:hAnsi="Times New Roman" w:cs="Times New Roman"/>
                  <w:b/>
                  <w:bCs/>
                  <w:color w:val="auto"/>
                  <w:sz w:val="28"/>
                  <w:szCs w:val="28"/>
                  <w:u w:val="none"/>
                </w:rPr>
                <w:t>Обелиск</w:t>
              </w:r>
            </w:hyperlink>
            <w:r w:rsidR="00D51C12" w:rsidRPr="0094346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D51C12" w:rsidRPr="00943466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представляет из себя</w:t>
            </w:r>
            <w:proofErr w:type="gramEnd"/>
            <w:r w:rsidR="00D51C12" w:rsidRPr="0094346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вертикальный гранитный </w:t>
            </w:r>
            <w:hyperlink r:id="rId11" w:tooltip="Монолит" w:history="1">
              <w:r w:rsidR="00D51C12" w:rsidRPr="00943466">
                <w:rPr>
                  <w:rStyle w:val="a5"/>
                  <w:rFonts w:ascii="Times New Roman" w:eastAsia="Times New Roman" w:hAnsi="Times New Roman" w:cs="Times New Roman"/>
                  <w:color w:val="auto"/>
                  <w:sz w:val="28"/>
                  <w:szCs w:val="28"/>
                  <w:u w:val="none"/>
                </w:rPr>
                <w:t>монолит</w:t>
              </w:r>
            </w:hyperlink>
            <w:r w:rsidR="00D51C12" w:rsidRPr="0094346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общей высотой 36 метров, украшенный бронзовыми </w:t>
            </w:r>
            <w:hyperlink r:id="rId12" w:tooltip="Горельеф" w:history="1">
              <w:r w:rsidR="00D51C12" w:rsidRPr="00943466">
                <w:rPr>
                  <w:rStyle w:val="a5"/>
                  <w:rFonts w:ascii="Times New Roman" w:eastAsia="Times New Roman" w:hAnsi="Times New Roman" w:cs="Times New Roman"/>
                  <w:color w:val="auto"/>
                  <w:sz w:val="28"/>
                  <w:szCs w:val="28"/>
                  <w:u w:val="none"/>
                </w:rPr>
                <w:t>горельефами</w:t>
              </w:r>
            </w:hyperlink>
            <w:r w:rsidR="00D51C12" w:rsidRPr="0094346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увенчанный «</w:t>
            </w:r>
            <w:hyperlink r:id="rId13" w:tooltip="Медаль " w:history="1">
              <w:r w:rsidR="00D51C12" w:rsidRPr="00943466">
                <w:rPr>
                  <w:rStyle w:val="a5"/>
                  <w:rFonts w:ascii="Times New Roman" w:eastAsia="Times New Roman" w:hAnsi="Times New Roman" w:cs="Times New Roman"/>
                  <w:color w:val="auto"/>
                  <w:sz w:val="28"/>
                  <w:szCs w:val="28"/>
                  <w:u w:val="none"/>
                </w:rPr>
                <w:t>Золотой Звездой Героя</w:t>
              </w:r>
            </w:hyperlink>
            <w:r w:rsidR="00D51C12" w:rsidRPr="00943466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  <w:p w:rsidR="00495ABD" w:rsidRPr="00943466" w:rsidRDefault="00495ABD" w:rsidP="00495AB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51C12" w:rsidRPr="00943466" w:rsidRDefault="00D51C12" w:rsidP="00495AB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В нижней части </w:t>
            </w:r>
            <w:hyperlink r:id="rId14" w:tooltip="Обелиск" w:history="1">
              <w:r w:rsidRPr="00943466">
                <w:rPr>
                  <w:rStyle w:val="a5"/>
                  <w:rFonts w:ascii="Times New Roman" w:eastAsia="Times New Roman" w:hAnsi="Times New Roman" w:cs="Times New Roman"/>
                  <w:color w:val="auto"/>
                  <w:sz w:val="28"/>
                  <w:szCs w:val="28"/>
                  <w:u w:val="none"/>
                </w:rPr>
                <w:t>обелиска</w:t>
              </w:r>
            </w:hyperlink>
            <w:r w:rsidRPr="0094346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установлены овальные </w:t>
            </w:r>
            <w:hyperlink r:id="rId15" w:tooltip="Горельеф" w:history="1">
              <w:r w:rsidRPr="00943466">
                <w:rPr>
                  <w:rStyle w:val="a5"/>
                  <w:rFonts w:ascii="Times New Roman" w:eastAsia="Times New Roman" w:hAnsi="Times New Roman" w:cs="Times New Roman"/>
                  <w:color w:val="auto"/>
                  <w:sz w:val="28"/>
                  <w:szCs w:val="28"/>
                  <w:u w:val="none"/>
                </w:rPr>
                <w:t>горельефы</w:t>
              </w:r>
            </w:hyperlink>
            <w:r w:rsidRPr="0094346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на которых изображены основные моменты героической </w:t>
            </w:r>
            <w:hyperlink r:id="rId16" w:tooltip="Блокада Ленинграда" w:history="1">
              <w:r w:rsidRPr="00943466">
                <w:rPr>
                  <w:rStyle w:val="a5"/>
                  <w:rFonts w:ascii="Times New Roman" w:eastAsia="Times New Roman" w:hAnsi="Times New Roman" w:cs="Times New Roman"/>
                  <w:color w:val="auto"/>
                  <w:sz w:val="28"/>
                  <w:szCs w:val="28"/>
                  <w:u w:val="none"/>
                </w:rPr>
                <w:t>обороны Ленинграда</w:t>
              </w:r>
            </w:hyperlink>
            <w:r w:rsidRPr="00943466">
              <w:rPr>
                <w:rFonts w:ascii="Times New Roman" w:eastAsia="Times New Roman" w:hAnsi="Times New Roman" w:cs="Times New Roman"/>
                <w:sz w:val="28"/>
                <w:szCs w:val="28"/>
              </w:rPr>
              <w:t>: «</w:t>
            </w:r>
            <w:hyperlink r:id="rId17" w:tooltip="Блокада Ленинграда" w:history="1">
              <w:r w:rsidRPr="00943466">
                <w:rPr>
                  <w:rStyle w:val="a5"/>
                  <w:rFonts w:ascii="Times New Roman" w:eastAsia="Times New Roman" w:hAnsi="Times New Roman" w:cs="Times New Roman"/>
                  <w:color w:val="auto"/>
                  <w:sz w:val="28"/>
                  <w:szCs w:val="28"/>
                  <w:u w:val="none"/>
                </w:rPr>
                <w:t>Блокада</w:t>
              </w:r>
            </w:hyperlink>
            <w:r w:rsidRPr="00943466">
              <w:rPr>
                <w:rFonts w:ascii="Times New Roman" w:eastAsia="Times New Roman" w:hAnsi="Times New Roman" w:cs="Times New Roman"/>
                <w:sz w:val="28"/>
                <w:szCs w:val="28"/>
              </w:rPr>
              <w:t>», «Тыл — фронту», «Атака», «Победа».</w:t>
            </w:r>
          </w:p>
          <w:p w:rsidR="00495ABD" w:rsidRPr="00943466" w:rsidRDefault="00495ABD" w:rsidP="00495AB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95ABD" w:rsidRPr="00943466" w:rsidRDefault="00D51C12" w:rsidP="00495AB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sz w:val="28"/>
                <w:szCs w:val="28"/>
              </w:rPr>
              <w:t>Выше горельефов, завершая основание обелиска, пятигранный монолитный ствол обрамлён бронзовым Венком Славы. Вершина сооружения увенчана «</w:t>
            </w:r>
            <w:hyperlink r:id="rId18" w:tooltip="Медаль " w:history="1">
              <w:r w:rsidRPr="00943466">
                <w:rPr>
                  <w:rStyle w:val="a5"/>
                  <w:rFonts w:ascii="Times New Roman" w:eastAsia="Times New Roman" w:hAnsi="Times New Roman" w:cs="Times New Roman"/>
                  <w:color w:val="auto"/>
                  <w:sz w:val="28"/>
                  <w:szCs w:val="28"/>
                  <w:u w:val="none"/>
                </w:rPr>
                <w:t>Золотой Звездой</w:t>
              </w:r>
            </w:hyperlink>
            <w:r w:rsidRPr="00943466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  <w:p w:rsidR="00495ABD" w:rsidRPr="00943466" w:rsidRDefault="00D51C12" w:rsidP="00495AB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Торжественное открытие</w:t>
            </w:r>
            <w:r w:rsidRPr="0094346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hyperlink r:id="rId19" w:tooltip="Обелиск" w:history="1">
              <w:r w:rsidRPr="00943466">
                <w:rPr>
                  <w:rStyle w:val="a5"/>
                  <w:rFonts w:ascii="Times New Roman" w:eastAsia="Times New Roman" w:hAnsi="Times New Roman" w:cs="Times New Roman"/>
                  <w:color w:val="auto"/>
                  <w:sz w:val="28"/>
                  <w:szCs w:val="28"/>
                  <w:u w:val="none"/>
                </w:rPr>
                <w:t>обелиска</w:t>
              </w:r>
            </w:hyperlink>
            <w:r w:rsidRPr="0094346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«Городу-Герою Ленинграду» проходило в канун </w:t>
            </w:r>
            <w:hyperlink r:id="rId20" w:tooltip="День Победы" w:history="1">
              <w:r w:rsidRPr="00943466">
                <w:rPr>
                  <w:rStyle w:val="a5"/>
                  <w:rFonts w:ascii="Times New Roman" w:eastAsia="Times New Roman" w:hAnsi="Times New Roman" w:cs="Times New Roman"/>
                  <w:color w:val="auto"/>
                  <w:sz w:val="28"/>
                  <w:szCs w:val="28"/>
                  <w:u w:val="none"/>
                </w:rPr>
                <w:t>Дня Победы</w:t>
              </w:r>
            </w:hyperlink>
            <w:r w:rsidRPr="0094346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8 мая </w:t>
            </w:r>
            <w:hyperlink r:id="rId21" w:tooltip="1985 год" w:history="1">
              <w:r w:rsidRPr="00943466">
                <w:rPr>
                  <w:rStyle w:val="a5"/>
                  <w:rFonts w:ascii="Times New Roman" w:eastAsia="Times New Roman" w:hAnsi="Times New Roman" w:cs="Times New Roman"/>
                  <w:color w:val="auto"/>
                  <w:sz w:val="28"/>
                  <w:szCs w:val="28"/>
                  <w:u w:val="none"/>
                </w:rPr>
                <w:t>1985 года</w:t>
              </w:r>
            </w:hyperlink>
            <w:r w:rsidRPr="0094346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  <w:p w:rsidR="000D07F2" w:rsidRDefault="000D07F2" w:rsidP="00495A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>Виноградова Диана</w:t>
            </w:r>
          </w:p>
          <w:p w:rsidR="007C6F04" w:rsidRPr="00943466" w:rsidRDefault="000D07F2" w:rsidP="00495A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7</w:t>
            </w:r>
            <w:r w:rsidRPr="00943466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vertAlign w:val="superscript"/>
              </w:rPr>
              <w:t>1</w:t>
            </w:r>
            <w:r w:rsidRPr="00943466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 класс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):</w:t>
            </w:r>
          </w:p>
          <w:p w:rsidR="00DA0A3E" w:rsidRDefault="007C6F04" w:rsidP="00495AB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Ленинград – один из красивейших городов мира.  Первоначально назывался Петербургом в честь основателя города  царя </w:t>
            </w:r>
            <w:r w:rsidR="000D6B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884494" w:rsidRPr="00943466" w:rsidRDefault="007C6F04" w:rsidP="00495AB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sz w:val="28"/>
                <w:szCs w:val="28"/>
              </w:rPr>
              <w:t>Петра 1.</w:t>
            </w:r>
          </w:p>
          <w:p w:rsidR="009C05C4" w:rsidRPr="00943466" w:rsidRDefault="00694E3B" w:rsidP="00495ABD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Город </w:t>
            </w:r>
            <w:r w:rsidR="007C6F04" w:rsidRPr="00694E3B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4 раза</w:t>
            </w:r>
            <w:r w:rsidR="007C6F04" w:rsidRPr="0094346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менял  своё имя:</w:t>
            </w:r>
            <w:r w:rsidR="007C6F04" w:rsidRPr="0094346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C6F04" w:rsidRPr="0094346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Петербург, Петроград, Ленинград, Санкт-Петербург</w:t>
            </w:r>
            <w:r w:rsidR="007C6F04" w:rsidRPr="0094346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Его называют музеем под открытым небом. </w:t>
            </w:r>
            <w:r w:rsidR="007C6F04" w:rsidRPr="0094346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Трудно представить Ленинград без граненых шпилей Адмиралтейства, Петропавловской крепости, без круглого златоглавого купола Исаакиевского собора, Зимнего дворца</w:t>
            </w:r>
            <w:r w:rsidR="000D6B7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.</w:t>
            </w:r>
          </w:p>
        </w:tc>
        <w:tc>
          <w:tcPr>
            <w:tcW w:w="3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9F4" w:rsidRPr="00943466" w:rsidRDefault="005B7776" w:rsidP="00174DAD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43466"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>Иллюстраци</w:t>
            </w:r>
            <w:r w:rsidR="001C49F4" w:rsidRPr="0094346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я</w:t>
            </w:r>
            <w:r w:rsidRPr="0094346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4770FE" w:rsidRPr="0094346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1C49F4" w:rsidRPr="0094346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</w:p>
          <w:p w:rsidR="005B7776" w:rsidRPr="00943466" w:rsidRDefault="001C49F4" w:rsidP="00174DAD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43466">
              <w:rPr>
                <w:rFonts w:ascii="Times New Roman" w:hAnsi="Times New Roman" w:cs="Times New Roman"/>
                <w:sz w:val="28"/>
                <w:szCs w:val="28"/>
              </w:rPr>
              <w:t xml:space="preserve">Монумент </w:t>
            </w:r>
            <w:r w:rsidR="004770FE" w:rsidRPr="0094346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943466">
              <w:rPr>
                <w:rFonts w:ascii="Times New Roman" w:hAnsi="Times New Roman" w:cs="Times New Roman"/>
                <w:sz w:val="28"/>
                <w:szCs w:val="28"/>
              </w:rPr>
              <w:t xml:space="preserve">Городу – Герою»  </w:t>
            </w:r>
            <w:r w:rsidR="005B7776" w:rsidRPr="00943466">
              <w:rPr>
                <w:rFonts w:ascii="Times New Roman" w:hAnsi="Times New Roman" w:cs="Times New Roman"/>
                <w:i/>
                <w:sz w:val="28"/>
                <w:szCs w:val="28"/>
              </w:rPr>
              <w:t>(на столе у каждого учащегося)</w:t>
            </w:r>
          </w:p>
          <w:p w:rsidR="005B7776" w:rsidRPr="00943466" w:rsidRDefault="005B7776" w:rsidP="00174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7776" w:rsidRPr="00884494" w:rsidRDefault="00EA4E39" w:rsidP="00174DAD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88449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Презентация</w:t>
            </w:r>
          </w:p>
          <w:p w:rsidR="00EA4E39" w:rsidRPr="00CB15BC" w:rsidRDefault="00EA4E39" w:rsidP="00A236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34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15BC">
              <w:rPr>
                <w:rFonts w:ascii="Times New Roman" w:hAnsi="Times New Roman" w:cs="Times New Roman"/>
                <w:b/>
                <w:sz w:val="28"/>
                <w:szCs w:val="28"/>
              </w:rPr>
              <w:t>(слайд</w:t>
            </w:r>
            <w:r w:rsidR="00A236FA" w:rsidRPr="00CB15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</w:t>
            </w:r>
            <w:r w:rsidRPr="00CB15BC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A236FA" w:rsidRPr="00943466" w:rsidRDefault="00A236FA" w:rsidP="00A236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36FA" w:rsidRPr="00943466" w:rsidRDefault="00C87F10" w:rsidP="00A236FA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4346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Звучит </w:t>
            </w:r>
            <w:r w:rsidR="00137B7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фонограмма</w:t>
            </w:r>
            <w:r w:rsidR="00137B72" w:rsidRPr="0094346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94346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песн</w:t>
            </w:r>
            <w:r w:rsidR="00137B7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</w:t>
            </w:r>
            <w:r w:rsidR="00411B49" w:rsidRPr="0094346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«Я люблю тебя, жизнь!»</w:t>
            </w:r>
          </w:p>
          <w:p w:rsidR="00A236FA" w:rsidRPr="00943466" w:rsidRDefault="00A236FA" w:rsidP="00A236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36FA" w:rsidRPr="00943466" w:rsidRDefault="00A236FA" w:rsidP="00A236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36FA" w:rsidRPr="00943466" w:rsidRDefault="00A236FA" w:rsidP="00A236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36FA" w:rsidRPr="00943466" w:rsidRDefault="00A236FA" w:rsidP="00A236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36FA" w:rsidRPr="00943466" w:rsidRDefault="00A236FA" w:rsidP="00A236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36FA" w:rsidRPr="00943466" w:rsidRDefault="00A236FA" w:rsidP="00A236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36FA" w:rsidRPr="00943466" w:rsidRDefault="00A236FA" w:rsidP="00A236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36FA" w:rsidRPr="00943466" w:rsidRDefault="00A236FA" w:rsidP="00A236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36FA" w:rsidRPr="00943466" w:rsidRDefault="00A236FA" w:rsidP="00A236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36FA" w:rsidRPr="00943466" w:rsidRDefault="00A236FA" w:rsidP="00A236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36FA" w:rsidRPr="00943466" w:rsidRDefault="00A236FA" w:rsidP="00A236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36FA" w:rsidRPr="00943466" w:rsidRDefault="00A236FA" w:rsidP="00A236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36FA" w:rsidRPr="00943466" w:rsidRDefault="00A236FA" w:rsidP="00A236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36FA" w:rsidRPr="00943466" w:rsidRDefault="00A236FA" w:rsidP="00A236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36FA" w:rsidRPr="00943466" w:rsidRDefault="00A236FA" w:rsidP="00A236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36FA" w:rsidRPr="00943466" w:rsidRDefault="00A236FA" w:rsidP="00A236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36FA" w:rsidRPr="00943466" w:rsidRDefault="00A236FA" w:rsidP="00A236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36FA" w:rsidRPr="00943466" w:rsidRDefault="00A236FA" w:rsidP="00A236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36FA" w:rsidRPr="00943466" w:rsidRDefault="00A236FA" w:rsidP="00A236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36FA" w:rsidRPr="00943466" w:rsidRDefault="00A236FA" w:rsidP="00A236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36FA" w:rsidRPr="00943466" w:rsidRDefault="00A236FA" w:rsidP="00A236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36FA" w:rsidRPr="00943466" w:rsidRDefault="00A236FA" w:rsidP="00A236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36FA" w:rsidRPr="00943466" w:rsidRDefault="00A236FA" w:rsidP="00A236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36FA" w:rsidRPr="00943466" w:rsidRDefault="00A236FA" w:rsidP="00A236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36FA" w:rsidRPr="00943466" w:rsidRDefault="00A236FA" w:rsidP="00A236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36FA" w:rsidRPr="00943466" w:rsidRDefault="00A236FA" w:rsidP="00A236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36FA" w:rsidRPr="00943466" w:rsidRDefault="00A236FA" w:rsidP="00A236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36FA" w:rsidRPr="00943466" w:rsidRDefault="00A236FA" w:rsidP="00A236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36FA" w:rsidRPr="00943466" w:rsidRDefault="00A236FA" w:rsidP="00A236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36FA" w:rsidRPr="00943466" w:rsidRDefault="00A236FA" w:rsidP="00A236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4123" w:rsidRPr="00943466" w:rsidRDefault="00944123" w:rsidP="00A236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4123" w:rsidRPr="00943466" w:rsidRDefault="00944123" w:rsidP="00A236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4123" w:rsidRPr="00943466" w:rsidRDefault="00944123" w:rsidP="00A236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2F1" w:rsidRPr="00943466" w:rsidRDefault="005B12F1" w:rsidP="00A236FA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5B12F1" w:rsidRPr="00943466" w:rsidRDefault="005B12F1" w:rsidP="00A236FA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5B12F1" w:rsidRPr="00943466" w:rsidRDefault="005B12F1" w:rsidP="00A236FA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5B12F1" w:rsidRPr="00943466" w:rsidRDefault="005B12F1" w:rsidP="00A236FA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1C49F4" w:rsidRPr="00943466" w:rsidRDefault="001C49F4" w:rsidP="00A236FA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4346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Иллюстрации  </w:t>
            </w:r>
            <w:r w:rsidRPr="00943466">
              <w:rPr>
                <w:rFonts w:ascii="Times New Roman" w:hAnsi="Times New Roman" w:cs="Times New Roman"/>
                <w:sz w:val="28"/>
                <w:szCs w:val="28"/>
              </w:rPr>
              <w:t>«Достопримечательности</w:t>
            </w:r>
            <w:proofErr w:type="gramStart"/>
            <w:r w:rsidRPr="00943466">
              <w:rPr>
                <w:rFonts w:ascii="Times New Roman" w:hAnsi="Times New Roman" w:cs="Times New Roman"/>
                <w:sz w:val="28"/>
                <w:szCs w:val="28"/>
              </w:rPr>
              <w:t xml:space="preserve">  С</w:t>
            </w:r>
            <w:proofErr w:type="gramEnd"/>
            <w:r w:rsidRPr="00943466">
              <w:rPr>
                <w:rFonts w:ascii="Times New Roman" w:hAnsi="Times New Roman" w:cs="Times New Roman"/>
                <w:sz w:val="28"/>
                <w:szCs w:val="28"/>
              </w:rPr>
              <w:t>анкт – Петербурга» (</w:t>
            </w:r>
            <w:r w:rsidRPr="00943466">
              <w:rPr>
                <w:rFonts w:ascii="Times New Roman" w:hAnsi="Times New Roman" w:cs="Times New Roman"/>
                <w:i/>
                <w:sz w:val="28"/>
                <w:szCs w:val="28"/>
              </w:rPr>
              <w:t>на столе у каждого учащегося)</w:t>
            </w:r>
            <w:r w:rsidRPr="009434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84494" w:rsidRDefault="00A236FA" w:rsidP="00A236FA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88449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Презентация</w:t>
            </w:r>
          </w:p>
          <w:p w:rsidR="00A236FA" w:rsidRPr="00CB15BC" w:rsidRDefault="00A236FA" w:rsidP="00A236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44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B15BC">
              <w:rPr>
                <w:rFonts w:ascii="Times New Roman" w:hAnsi="Times New Roman" w:cs="Times New Roman"/>
                <w:b/>
                <w:sz w:val="28"/>
                <w:szCs w:val="28"/>
              </w:rPr>
              <w:t>(слайды 3,4)</w:t>
            </w:r>
          </w:p>
          <w:p w:rsidR="00411B49" w:rsidRPr="00943466" w:rsidRDefault="00DA6B48" w:rsidP="0013735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4346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Звучит </w:t>
            </w:r>
            <w:r w:rsidR="0013735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фонограмма</w:t>
            </w:r>
            <w:r w:rsidR="0013735E" w:rsidRPr="0094346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94346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песн</w:t>
            </w:r>
            <w:r w:rsidR="0013735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</w:t>
            </w:r>
            <w:r w:rsidR="00411B49" w:rsidRPr="0094346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«Я люблю тебя, жизнь!»</w:t>
            </w:r>
          </w:p>
        </w:tc>
      </w:tr>
      <w:tr w:rsidR="003001DD" w:rsidRPr="00943466" w:rsidTr="0064022A">
        <w:tblPrEx>
          <w:tblLook w:val="0420"/>
        </w:tblPrEx>
        <w:trPr>
          <w:trHeight w:val="236"/>
        </w:trPr>
        <w:tc>
          <w:tcPr>
            <w:tcW w:w="147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1DD" w:rsidRPr="005E3A59" w:rsidRDefault="003001DD" w:rsidP="005E3A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3A59">
              <w:rPr>
                <w:rFonts w:ascii="Times New Roman" w:eastAsia="Times New Roman" w:hAnsi="Times New Roman" w:cs="Times New Roman"/>
                <w:b/>
                <w:color w:val="242C2D"/>
                <w:sz w:val="28"/>
                <w:szCs w:val="28"/>
              </w:rPr>
              <w:lastRenderedPageBreak/>
              <w:t>Актуализация знаний учащихся: беседа</w:t>
            </w:r>
            <w:r w:rsidR="00B373A6">
              <w:rPr>
                <w:rFonts w:ascii="Times New Roman" w:eastAsia="Times New Roman" w:hAnsi="Times New Roman" w:cs="Times New Roman"/>
                <w:b/>
                <w:color w:val="242C2D"/>
                <w:sz w:val="28"/>
                <w:szCs w:val="28"/>
              </w:rPr>
              <w:t xml:space="preserve"> (</w:t>
            </w:r>
            <w:r w:rsidR="00B373A6" w:rsidRPr="00B373A6">
              <w:rPr>
                <w:rFonts w:ascii="Times New Roman" w:eastAsia="Times New Roman" w:hAnsi="Times New Roman" w:cs="Times New Roman"/>
                <w:b/>
                <w:i/>
                <w:color w:val="242C2D"/>
                <w:sz w:val="28"/>
                <w:szCs w:val="28"/>
              </w:rPr>
              <w:t>с использованием зрительной опоры</w:t>
            </w:r>
            <w:r w:rsidR="00B373A6">
              <w:rPr>
                <w:rFonts w:ascii="Times New Roman" w:eastAsia="Times New Roman" w:hAnsi="Times New Roman" w:cs="Times New Roman"/>
                <w:b/>
                <w:i/>
                <w:color w:val="242C2D"/>
                <w:sz w:val="28"/>
                <w:szCs w:val="28"/>
              </w:rPr>
              <w:t>)</w:t>
            </w:r>
          </w:p>
        </w:tc>
      </w:tr>
      <w:tr w:rsidR="001C49F4" w:rsidRPr="00943466" w:rsidTr="0064022A">
        <w:tblPrEx>
          <w:tblLook w:val="0420"/>
        </w:tblPrEx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14A" w:rsidRDefault="00C004F2" w:rsidP="005B12F1">
            <w:pPr>
              <w:rPr>
                <w:rFonts w:ascii="Times New Roman" w:eastAsia="Times New Roman" w:hAnsi="Times New Roman" w:cs="Times New Roman"/>
                <w:color w:val="242C2D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b/>
                <w:color w:val="242C2D"/>
                <w:sz w:val="28"/>
                <w:szCs w:val="28"/>
              </w:rPr>
              <w:t>Лето сорок первого обещало быть жарким.</w:t>
            </w:r>
            <w:r w:rsidRPr="00943466">
              <w:rPr>
                <w:rFonts w:ascii="Times New Roman" w:eastAsia="Times New Roman" w:hAnsi="Times New Roman" w:cs="Times New Roman"/>
                <w:color w:val="242C2D"/>
                <w:sz w:val="28"/>
                <w:szCs w:val="28"/>
              </w:rPr>
              <w:t xml:space="preserve"> Дни стояли солнечные, теплые. Высоко в безоблачном небе носились ласточки. Луга зеленели. Воздух настаивался запахами трав и цветущей сирени. Хорошо… </w:t>
            </w:r>
          </w:p>
          <w:p w:rsidR="00C004F2" w:rsidRPr="00943466" w:rsidRDefault="00C004F2" w:rsidP="005B12F1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Мерно стучали колёса,  за окнами проплывали деревни, поля…</w:t>
            </w:r>
          </w:p>
          <w:p w:rsidR="00C004F2" w:rsidRDefault="00C004F2" w:rsidP="005B12F1">
            <w:pP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>Поезд мчал 10-летнюю Лиду – мою маму - в славный город Ленинград</w:t>
            </w:r>
            <w:r w:rsidRPr="0094346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. Там жили сёстры отца. К одной из них и ехала мама нянчить братика. Под мерный перестук колёс думалось легко и радостно. Тогда ни у кого не возникало даже мысли, что </w:t>
            </w:r>
            <w:r w:rsidRPr="00943466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>это лето станет чёрным</w:t>
            </w:r>
            <w:proofErr w:type="gramStart"/>
            <w:r w:rsidRPr="0094346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… </w:t>
            </w:r>
            <w:r w:rsidRPr="00943466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>О</w:t>
            </w:r>
            <w:proofErr w:type="gramEnd"/>
            <w:r w:rsidRPr="00943466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 xml:space="preserve">т </w:t>
            </w:r>
            <w:r w:rsidR="00134D56" w:rsidRPr="00943466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 xml:space="preserve"> </w:t>
            </w:r>
            <w:r w:rsidRPr="00943466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>войны.</w:t>
            </w:r>
          </w:p>
          <w:p w:rsidR="000D6B7F" w:rsidRPr="00943466" w:rsidRDefault="000D6B7F" w:rsidP="005B12F1">
            <w:pP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</w:pPr>
          </w:p>
          <w:p w:rsidR="00221911" w:rsidRPr="00943466" w:rsidRDefault="00221911" w:rsidP="000D6B7F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-Когда началась  Великая Отечественная война?</w:t>
            </w:r>
          </w:p>
          <w:p w:rsidR="00221911" w:rsidRPr="00943466" w:rsidRDefault="00221911" w:rsidP="000D6B7F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-</w:t>
            </w:r>
            <w:r w:rsidR="00216562" w:rsidRPr="0094346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Когда замкнулось кольцо блокады</w:t>
            </w:r>
            <w:r w:rsidR="008F536E" w:rsidRPr="0094346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 w:rsidR="00216562" w:rsidRPr="0094346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вокруг Ленинграда?</w:t>
            </w:r>
          </w:p>
          <w:p w:rsidR="00DE74F5" w:rsidRPr="00943466" w:rsidRDefault="00DE74F5" w:rsidP="000D6B7F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- Сколько дней и ночей </w:t>
            </w:r>
            <w:r w:rsidR="0009495A" w:rsidRPr="0094346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продолжалась блокада?</w:t>
            </w:r>
          </w:p>
          <w:p w:rsidR="00EA4E39" w:rsidRPr="00943466" w:rsidRDefault="00EA4E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B7F" w:rsidRDefault="000D6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6B7F" w:rsidRDefault="000D6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6B7F" w:rsidRDefault="000D6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6B7F" w:rsidRDefault="000D6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6B7F" w:rsidRDefault="000D6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6B7F" w:rsidRDefault="000D6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6B7F" w:rsidRDefault="000D6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6B7F" w:rsidRPr="00006667" w:rsidRDefault="00D75368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943466">
              <w:rPr>
                <w:rFonts w:ascii="Times New Roman" w:hAnsi="Times New Roman" w:cs="Times New Roman"/>
                <w:sz w:val="28"/>
                <w:szCs w:val="28"/>
              </w:rPr>
              <w:t xml:space="preserve">Учащиеся </w:t>
            </w:r>
            <w:r w:rsidRPr="00943466">
              <w:rPr>
                <w:rFonts w:ascii="Times New Roman" w:hAnsi="Times New Roman" w:cs="Times New Roman"/>
                <w:b/>
                <w:sz w:val="28"/>
                <w:szCs w:val="28"/>
              </w:rPr>
              <w:t>слушают рассказ</w:t>
            </w:r>
            <w:r w:rsidRPr="00943466">
              <w:rPr>
                <w:rFonts w:ascii="Times New Roman" w:hAnsi="Times New Roman" w:cs="Times New Roman"/>
                <w:sz w:val="28"/>
                <w:szCs w:val="28"/>
              </w:rPr>
              <w:t xml:space="preserve"> учителя, </w:t>
            </w:r>
            <w:r w:rsidRPr="00943466">
              <w:rPr>
                <w:rFonts w:ascii="Times New Roman" w:hAnsi="Times New Roman" w:cs="Times New Roman"/>
                <w:b/>
                <w:sz w:val="28"/>
                <w:szCs w:val="28"/>
              </w:rPr>
              <w:t>отвечают на вопросы</w:t>
            </w:r>
            <w:r w:rsidR="00DA0A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используя </w:t>
            </w:r>
            <w:r w:rsidR="00DA0A3E" w:rsidRPr="004A26F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зрительную опору</w:t>
            </w:r>
            <w:r w:rsidR="00DA0A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A26FA">
              <w:rPr>
                <w:rFonts w:ascii="Times New Roman" w:hAnsi="Times New Roman" w:cs="Times New Roman"/>
                <w:b/>
                <w:sz w:val="28"/>
                <w:szCs w:val="28"/>
              </w:rPr>
              <w:t>–</w:t>
            </w:r>
            <w:r w:rsidR="00DA0A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A0A3E" w:rsidRPr="00006667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слайд</w:t>
            </w:r>
            <w:r w:rsidR="004A26FA" w:rsidRPr="00006667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:</w:t>
            </w:r>
          </w:p>
          <w:p w:rsidR="00FE7ACF" w:rsidRPr="00943466" w:rsidRDefault="00FE7A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466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943466">
              <w:rPr>
                <w:rFonts w:ascii="Times New Roman" w:hAnsi="Times New Roman" w:cs="Times New Roman"/>
                <w:i/>
                <w:sz w:val="28"/>
                <w:szCs w:val="28"/>
              </w:rPr>
              <w:t>22 июня 1941 года</w:t>
            </w:r>
            <w:r w:rsidRPr="0094346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6D2533">
              <w:rPr>
                <w:rFonts w:ascii="Times New Roman" w:hAnsi="Times New Roman" w:cs="Times New Roman"/>
                <w:sz w:val="28"/>
                <w:szCs w:val="28"/>
              </w:rPr>
              <w:t>началась Великая Отечественная война</w:t>
            </w:r>
          </w:p>
          <w:p w:rsidR="00165CB7" w:rsidRPr="00943466" w:rsidRDefault="0009495A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-</w:t>
            </w:r>
            <w:r w:rsidR="005B12F1" w:rsidRPr="0094346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 w:rsidR="008D319C" w:rsidRPr="00943466">
              <w:rPr>
                <w:rFonts w:ascii="Times New Roman" w:eastAsia="Times New Roman" w:hAnsi="Times New Roman" w:cs="Times New Roman"/>
                <w:i/>
                <w:color w:val="333333"/>
                <w:sz w:val="28"/>
                <w:szCs w:val="28"/>
              </w:rPr>
              <w:t>8 сентября 1941 г</w:t>
            </w:r>
            <w:r w:rsidR="008D319C" w:rsidRPr="0094346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. замкнулось кольцо блокады</w:t>
            </w:r>
          </w:p>
          <w:p w:rsidR="0009495A" w:rsidRPr="00943466" w:rsidRDefault="0009495A" w:rsidP="000D6B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i/>
                <w:color w:val="333333"/>
                <w:sz w:val="28"/>
                <w:szCs w:val="28"/>
              </w:rPr>
              <w:t>- 900 дней и ночей</w:t>
            </w:r>
          </w:p>
        </w:tc>
        <w:tc>
          <w:tcPr>
            <w:tcW w:w="3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344" w:rsidRPr="00943466" w:rsidRDefault="00A823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2344" w:rsidRPr="00943466" w:rsidRDefault="00A823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2344" w:rsidRPr="00943466" w:rsidRDefault="00A823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2344" w:rsidRPr="00943466" w:rsidRDefault="00A823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2344" w:rsidRPr="00943466" w:rsidRDefault="00A823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2344" w:rsidRPr="00943466" w:rsidRDefault="00A823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2344" w:rsidRPr="00943466" w:rsidRDefault="00A823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2344" w:rsidRPr="00943466" w:rsidRDefault="00A823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2344" w:rsidRPr="00943466" w:rsidRDefault="00A823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2344" w:rsidRPr="00943466" w:rsidRDefault="00A823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2344" w:rsidRPr="00943466" w:rsidRDefault="00A823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7776" w:rsidRPr="005261F6" w:rsidRDefault="00EA4E39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5261F6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Презентация </w:t>
            </w:r>
          </w:p>
          <w:p w:rsidR="00EA4E39" w:rsidRPr="005261F6" w:rsidRDefault="00EA4E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F6">
              <w:rPr>
                <w:rFonts w:ascii="Times New Roman" w:hAnsi="Times New Roman" w:cs="Times New Roman"/>
                <w:b/>
                <w:sz w:val="28"/>
                <w:szCs w:val="28"/>
              </w:rPr>
              <w:t>(слайд 5)</w:t>
            </w:r>
          </w:p>
          <w:p w:rsidR="005B7776" w:rsidRPr="00943466" w:rsidRDefault="00DA6B48" w:rsidP="00862B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46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Звучит </w:t>
            </w:r>
            <w:r w:rsidR="000C5CE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фонограмма</w:t>
            </w:r>
            <w:r w:rsidR="000C5CED" w:rsidRPr="0094346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94346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песн</w:t>
            </w:r>
            <w:r w:rsidR="000C5CE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</w:t>
            </w:r>
            <w:r w:rsidRPr="0094346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5E76A4" w:rsidRPr="0094346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«</w:t>
            </w:r>
            <w:r w:rsidR="00862BC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Священная война</w:t>
            </w:r>
            <w:r w:rsidR="005E76A4" w:rsidRPr="0094346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»</w:t>
            </w:r>
          </w:p>
        </w:tc>
      </w:tr>
      <w:tr w:rsidR="00EA4E39" w:rsidRPr="00943466" w:rsidTr="0064022A">
        <w:tblPrEx>
          <w:tblLook w:val="0420"/>
        </w:tblPrEx>
        <w:tc>
          <w:tcPr>
            <w:tcW w:w="147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B7F" w:rsidRPr="00AE0002" w:rsidRDefault="00EA4E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000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Объяснение нового материала</w:t>
            </w:r>
            <w:r w:rsidR="0063341C" w:rsidRPr="00AE000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расширение знаний учащихся по теме</w:t>
            </w:r>
            <w:r w:rsidRPr="00AE000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</w:p>
          <w:p w:rsidR="00EA4E39" w:rsidRPr="00AE0002" w:rsidRDefault="004A33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0002">
              <w:rPr>
                <w:rFonts w:ascii="Times New Roman" w:hAnsi="Times New Roman" w:cs="Times New Roman"/>
                <w:b/>
                <w:sz w:val="28"/>
                <w:szCs w:val="28"/>
              </w:rPr>
              <w:t>«Подвиг ленинградцев»</w:t>
            </w:r>
          </w:p>
          <w:p w:rsidR="00A2498A" w:rsidRPr="00943466" w:rsidRDefault="00A2498A" w:rsidP="005400A4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EA4E39" w:rsidRDefault="00AE0002" w:rsidP="002E24E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841C9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Формы работы: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р</w:t>
            </w:r>
            <w:r w:rsidR="00EA4E39" w:rsidRPr="0094346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ассказ учителя, </w:t>
            </w:r>
            <w:r w:rsidR="00A64BF1" w:rsidRPr="0094346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ответы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учащихся </w:t>
            </w:r>
            <w:r w:rsidR="00A64BF1" w:rsidRPr="0094346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на вопросы учителя, </w:t>
            </w:r>
            <w:r w:rsidR="00333909" w:rsidRPr="0094346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работа с </w:t>
            </w:r>
            <w:r w:rsidR="002E24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новыми понятиями и терминами</w:t>
            </w:r>
            <w:r w:rsidR="0033390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, </w:t>
            </w:r>
            <w:proofErr w:type="spellStart"/>
            <w:r w:rsidR="00B841C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</w:t>
            </w:r>
            <w:r w:rsidR="00B841C9" w:rsidRPr="0094346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нсценирование</w:t>
            </w:r>
            <w:proofErr w:type="spellEnd"/>
            <w:r w:rsidR="00B841C9" w:rsidRPr="0094346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стихотворения</w:t>
            </w:r>
            <w:r w:rsidR="00EA4E39" w:rsidRPr="0094346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, </w:t>
            </w:r>
            <w:r w:rsidR="00B841C9" w:rsidRPr="0094346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просмотр слайдов, прослушивание песен</w:t>
            </w:r>
            <w:r w:rsidR="009A49D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Минута молчания</w:t>
            </w:r>
          </w:p>
          <w:p w:rsidR="007D0073" w:rsidRPr="00943466" w:rsidRDefault="007D0073" w:rsidP="002E24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A3336" w:rsidRPr="00943466" w:rsidTr="0064022A">
        <w:tblPrEx>
          <w:tblLook w:val="0420"/>
        </w:tblPrEx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86" w:rsidRPr="008151DD" w:rsidRDefault="001A3336" w:rsidP="000D6B7F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94346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8312D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Расск</w:t>
            </w:r>
            <w:r w:rsidR="00E3325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аз учителя, вопросы  к учащимся</w:t>
            </w:r>
            <w:proofErr w:type="gramStart"/>
            <w:r w:rsidR="00E3325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:</w:t>
            </w:r>
            <w:proofErr w:type="gramEnd"/>
          </w:p>
          <w:p w:rsidR="000D6B7F" w:rsidRPr="00556F9D" w:rsidRDefault="001A3336" w:rsidP="000D6B7F">
            <w:pP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u w:val="single"/>
              </w:rPr>
            </w:pPr>
            <w:r w:rsidRPr="00943466">
              <w:rPr>
                <w:rFonts w:ascii="Times New Roman" w:hAnsi="Times New Roman" w:cs="Times New Roman"/>
                <w:sz w:val="28"/>
                <w:szCs w:val="28"/>
              </w:rPr>
              <w:t xml:space="preserve">«Да, </w:t>
            </w:r>
            <w:r w:rsidRPr="00943466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u w:val="single"/>
              </w:rPr>
              <w:t>8 сентября 1941 г</w:t>
            </w:r>
            <w:r w:rsidRPr="0094346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. замкнулось кольцо блокады, которая продолжалась </w:t>
            </w:r>
            <w:r w:rsidRPr="00943466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>900 дней, 900 ночей</w:t>
            </w:r>
            <w:r w:rsidRPr="0094346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. Город остался без электричества, тепла  и воды.  Самым страшным испытанием стал </w:t>
            </w:r>
            <w:r w:rsidRPr="0000666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u w:val="single"/>
              </w:rPr>
              <w:t>голод.</w:t>
            </w:r>
            <w:r w:rsidRPr="0000666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u w:val="single"/>
              </w:rPr>
              <w:br/>
            </w:r>
            <w:r w:rsidRPr="0094346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Фашисты разбомбили </w:t>
            </w:r>
            <w:proofErr w:type="spellStart"/>
            <w:r w:rsidRPr="0094346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Бадаевские</w:t>
            </w:r>
            <w:proofErr w:type="spellEnd"/>
            <w:r w:rsidRPr="0094346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склады с продуктами. Ленинграду  грозила медленная </w:t>
            </w:r>
            <w:r w:rsidRPr="00556F9D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u w:val="single"/>
              </w:rPr>
              <w:t>голодная смерть.</w:t>
            </w:r>
          </w:p>
          <w:p w:rsidR="001A3336" w:rsidRPr="00943466" w:rsidRDefault="001A3336" w:rsidP="00D53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Хрупкая </w:t>
            </w:r>
            <w:r w:rsidR="00D53B7A" w:rsidRPr="0094346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связь через Ладожское озеро с  </w:t>
            </w:r>
            <w:r w:rsidR="00D53B7A" w:rsidRPr="00943466">
              <w:rPr>
                <w:rFonts w:ascii="Times New Roman" w:hAnsi="Times New Roman" w:cs="Times New Roman"/>
                <w:sz w:val="28"/>
                <w:szCs w:val="28"/>
              </w:rPr>
              <w:t>«БОЛЬШ</w:t>
            </w:r>
            <w:r w:rsidR="00AB4374" w:rsidRPr="00943466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="00D53B7A" w:rsidRPr="00943466">
              <w:rPr>
                <w:rFonts w:ascii="Times New Roman" w:hAnsi="Times New Roman" w:cs="Times New Roman"/>
                <w:sz w:val="28"/>
                <w:szCs w:val="28"/>
              </w:rPr>
              <w:t xml:space="preserve"> ЗЕМЛ</w:t>
            </w:r>
            <w:r w:rsidR="00AB4374" w:rsidRPr="00943466">
              <w:rPr>
                <w:rFonts w:ascii="Times New Roman" w:hAnsi="Times New Roman" w:cs="Times New Roman"/>
                <w:sz w:val="28"/>
                <w:szCs w:val="28"/>
              </w:rPr>
              <w:t>ЁЙ</w:t>
            </w:r>
            <w:r w:rsidR="00D53B7A" w:rsidRPr="0094346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94346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то и дело обрывалась фашистскими бомбардировками.</w:t>
            </w:r>
          </w:p>
          <w:p w:rsidR="00D53B7A" w:rsidRPr="00E74286" w:rsidRDefault="00D53B7A" w:rsidP="000D6B7F">
            <w:pPr>
              <w:rPr>
                <w:rFonts w:ascii="Times New Roman" w:eastAsia="Times New Roman" w:hAnsi="Times New Roman" w:cs="Times New Roman"/>
                <w:b/>
                <w:i/>
                <w:color w:val="333333"/>
                <w:sz w:val="28"/>
                <w:szCs w:val="28"/>
              </w:rPr>
            </w:pPr>
            <w:r w:rsidRPr="00E74286">
              <w:rPr>
                <w:rFonts w:ascii="Times New Roman" w:eastAsia="Times New Roman" w:hAnsi="Times New Roman" w:cs="Times New Roman"/>
                <w:b/>
                <w:i/>
                <w:color w:val="333333"/>
                <w:sz w:val="28"/>
                <w:szCs w:val="28"/>
              </w:rPr>
              <w:t xml:space="preserve">- Ребята, </w:t>
            </w:r>
            <w:r w:rsidR="00AB4374" w:rsidRPr="00E74286">
              <w:rPr>
                <w:rFonts w:ascii="Times New Roman" w:eastAsia="Times New Roman" w:hAnsi="Times New Roman" w:cs="Times New Roman"/>
                <w:b/>
                <w:i/>
                <w:color w:val="333333"/>
                <w:sz w:val="28"/>
                <w:szCs w:val="28"/>
              </w:rPr>
              <w:t xml:space="preserve">связь с </w:t>
            </w:r>
            <w:r w:rsidR="00AB4374" w:rsidRPr="00E7428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«БОЛЬШОЙ ЗЕМЛЁЙ» - это значит, связь со всей…</w:t>
            </w:r>
          </w:p>
          <w:p w:rsidR="001A3336" w:rsidRPr="00943466" w:rsidRDefault="001A3336" w:rsidP="000D6B7F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Фашисты говорили, что Москва – это сердце России, а Ленинград ее душа. Как человек не может жить без души, так и страна потеряет свой боевой дух, когда лишится Ленинграда. Поэтому один из основных ударов они направили на </w:t>
            </w:r>
            <w:r w:rsidRPr="0000666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u w:val="single"/>
              </w:rPr>
              <w:t>Ленинград с целью стереть его с лица земли</w:t>
            </w:r>
            <w:r w:rsidRPr="0094346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. </w:t>
            </w:r>
          </w:p>
          <w:p w:rsidR="00E3325D" w:rsidRPr="007D0073" w:rsidRDefault="001A3336" w:rsidP="000D6B7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242C2D"/>
                <w:sz w:val="28"/>
                <w:szCs w:val="28"/>
              </w:rPr>
            </w:pPr>
            <w:proofErr w:type="spellStart"/>
            <w:r w:rsidRPr="00943466">
              <w:rPr>
                <w:rFonts w:ascii="Times New Roman" w:eastAsia="Times New Roman" w:hAnsi="Times New Roman" w:cs="Times New Roman"/>
                <w:color w:val="242C2D"/>
                <w:sz w:val="28"/>
                <w:szCs w:val="28"/>
              </w:rPr>
              <w:t>Авианалеты</w:t>
            </w:r>
            <w:proofErr w:type="spellEnd"/>
            <w:r w:rsidRPr="00943466">
              <w:rPr>
                <w:rFonts w:ascii="Times New Roman" w:eastAsia="Times New Roman" w:hAnsi="Times New Roman" w:cs="Times New Roman"/>
                <w:color w:val="242C2D"/>
                <w:sz w:val="28"/>
                <w:szCs w:val="28"/>
              </w:rPr>
              <w:t xml:space="preserve"> и обстрелы один за другим. </w:t>
            </w:r>
            <w:r w:rsidRPr="00E74286">
              <w:rPr>
                <w:rFonts w:ascii="Times New Roman" w:eastAsia="Times New Roman" w:hAnsi="Times New Roman" w:cs="Times New Roman"/>
                <w:b/>
                <w:color w:val="242C2D"/>
                <w:sz w:val="28"/>
                <w:szCs w:val="28"/>
              </w:rPr>
              <w:t>Фугасные бомбы</w:t>
            </w:r>
            <w:r w:rsidRPr="00943466">
              <w:rPr>
                <w:rFonts w:ascii="Times New Roman" w:eastAsia="Times New Roman" w:hAnsi="Times New Roman" w:cs="Times New Roman"/>
                <w:color w:val="242C2D"/>
                <w:sz w:val="28"/>
                <w:szCs w:val="28"/>
              </w:rPr>
              <w:t xml:space="preserve"> сплошным дождем сыпались на госпиталь, что располагался рядом с домом, в котором жила теперь моя мама. На его крыше постоянно дежурили взрослые и подростки – тушили </w:t>
            </w:r>
            <w:r w:rsidRPr="00E74286">
              <w:rPr>
                <w:rFonts w:ascii="Times New Roman" w:eastAsia="Times New Roman" w:hAnsi="Times New Roman" w:cs="Times New Roman"/>
                <w:b/>
                <w:color w:val="242C2D"/>
                <w:sz w:val="28"/>
                <w:szCs w:val="28"/>
              </w:rPr>
              <w:t>фугаски.</w:t>
            </w:r>
            <w:r w:rsidR="007D0073">
              <w:rPr>
                <w:rFonts w:ascii="Times New Roman" w:eastAsia="Times New Roman" w:hAnsi="Times New Roman" w:cs="Times New Roman"/>
                <w:color w:val="242C2D"/>
                <w:sz w:val="28"/>
                <w:szCs w:val="28"/>
              </w:rPr>
              <w:t xml:space="preserve"> </w:t>
            </w:r>
            <w:r w:rsidR="00221E43" w:rsidRPr="00943466">
              <w:rPr>
                <w:rFonts w:ascii="Times New Roman" w:eastAsia="Times New Roman" w:hAnsi="Times New Roman" w:cs="Times New Roman"/>
                <w:i/>
                <w:color w:val="242C2D"/>
                <w:sz w:val="28"/>
                <w:szCs w:val="28"/>
              </w:rPr>
              <w:t xml:space="preserve">Учитель объясняет, в чём состояла опасность </w:t>
            </w:r>
            <w:r w:rsidR="00221E43" w:rsidRPr="00943466">
              <w:rPr>
                <w:rFonts w:ascii="Times New Roman" w:eastAsia="Times New Roman" w:hAnsi="Times New Roman" w:cs="Times New Roman"/>
                <w:b/>
                <w:i/>
                <w:color w:val="242C2D"/>
                <w:sz w:val="28"/>
                <w:szCs w:val="28"/>
              </w:rPr>
              <w:t xml:space="preserve">фугасных </w:t>
            </w:r>
            <w:r w:rsidR="001B46E6">
              <w:rPr>
                <w:rFonts w:ascii="Times New Roman" w:eastAsia="Times New Roman" w:hAnsi="Times New Roman" w:cs="Times New Roman"/>
                <w:i/>
                <w:color w:val="242C2D"/>
                <w:sz w:val="28"/>
                <w:szCs w:val="28"/>
              </w:rPr>
              <w:t>бомб (пожары).</w:t>
            </w:r>
          </w:p>
          <w:p w:rsidR="001A3336" w:rsidRPr="00943466" w:rsidRDefault="001A3336" w:rsidP="000D6B7F">
            <w:pPr>
              <w:spacing w:line="24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 xml:space="preserve">Днем и ночью на город налетали вражеские самолеты. Тогда тревожно завывали сирены, а ночное небо прочерчивали лучи прожекторов, чтобы легче видеть врага защитникам города – зенитчикам. </w:t>
            </w:r>
          </w:p>
          <w:p w:rsidR="001A3336" w:rsidRPr="00006667" w:rsidRDefault="001A3336" w:rsidP="000D6B7F">
            <w:pPr>
              <w:shd w:val="clear" w:color="auto" w:fill="FFFFFF"/>
              <w:spacing w:before="100" w:beforeAutospacing="1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900 дней и ночей истребительная </w:t>
            </w:r>
            <w:r w:rsidRPr="0000666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>авиация и зенитная артиллерия</w:t>
            </w:r>
            <w:r w:rsidRPr="0094346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 w:rsidRPr="0000666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>охраняли ленинградское небо</w:t>
            </w:r>
          </w:p>
          <w:p w:rsidR="000D6B7F" w:rsidRDefault="000D6B7F" w:rsidP="00D54B06">
            <w:pPr>
              <w:spacing w:after="120" w:line="24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1A3336" w:rsidRPr="00943466" w:rsidRDefault="001A3336" w:rsidP="000D6B7F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Ленинградцы  мужественно </w:t>
            </w:r>
            <w:r w:rsidRPr="00943466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>обороняли</w:t>
            </w:r>
            <w:r w:rsidRPr="0094346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свой город. </w:t>
            </w:r>
          </w:p>
          <w:p w:rsidR="001A3442" w:rsidRDefault="001A3336" w:rsidP="001A3442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Все: мужчины, женщины, старики, дети встали </w:t>
            </w:r>
            <w:r w:rsidRPr="004A755B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u w:val="single"/>
              </w:rPr>
              <w:t>на защиту</w:t>
            </w:r>
            <w:r w:rsidRPr="0094346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родного Ленинграда.</w:t>
            </w:r>
          </w:p>
          <w:p w:rsidR="001A3442" w:rsidRPr="00943466" w:rsidRDefault="001A3442" w:rsidP="001A3442">
            <w:pPr>
              <w:rPr>
                <w:rFonts w:ascii="Times New Roman" w:eastAsia="Times New Roman" w:hAnsi="Times New Roman" w:cs="Times New Roman"/>
                <w:i/>
                <w:color w:val="33333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i/>
                <w:color w:val="333333"/>
                <w:sz w:val="28"/>
                <w:szCs w:val="28"/>
              </w:rPr>
              <w:t xml:space="preserve"> - </w:t>
            </w:r>
            <w:r w:rsidRPr="00943466">
              <w:rPr>
                <w:rFonts w:ascii="Times New Roman" w:eastAsia="Times New Roman" w:hAnsi="Times New Roman" w:cs="Times New Roman"/>
                <w:b/>
                <w:i/>
                <w:color w:val="333333"/>
                <w:sz w:val="28"/>
                <w:szCs w:val="28"/>
              </w:rPr>
              <w:t xml:space="preserve">Что обозначает слово «обороняли», «оборона»? Каким близким по </w:t>
            </w:r>
            <w:r w:rsidR="004A755B">
              <w:rPr>
                <w:rFonts w:ascii="Times New Roman" w:eastAsia="Times New Roman" w:hAnsi="Times New Roman" w:cs="Times New Roman"/>
                <w:b/>
                <w:i/>
                <w:color w:val="333333"/>
                <w:sz w:val="28"/>
                <w:szCs w:val="28"/>
              </w:rPr>
              <w:t xml:space="preserve"> </w:t>
            </w:r>
            <w:proofErr w:type="gramStart"/>
            <w:r w:rsidRPr="00943466">
              <w:rPr>
                <w:rFonts w:ascii="Times New Roman" w:eastAsia="Times New Roman" w:hAnsi="Times New Roman" w:cs="Times New Roman"/>
                <w:b/>
                <w:i/>
                <w:color w:val="333333"/>
                <w:sz w:val="28"/>
                <w:szCs w:val="28"/>
              </w:rPr>
              <w:t>значению</w:t>
            </w:r>
            <w:proofErr w:type="gramEnd"/>
            <w:r w:rsidRPr="00943466">
              <w:rPr>
                <w:rFonts w:ascii="Times New Roman" w:eastAsia="Times New Roman" w:hAnsi="Times New Roman" w:cs="Times New Roman"/>
                <w:b/>
                <w:i/>
                <w:color w:val="333333"/>
                <w:sz w:val="28"/>
                <w:szCs w:val="28"/>
              </w:rPr>
              <w:t xml:space="preserve">  словом его можно  заменить?</w:t>
            </w:r>
          </w:p>
          <w:p w:rsidR="007C2542" w:rsidRPr="00943466" w:rsidRDefault="007C2542" w:rsidP="000D6B7F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1A3336" w:rsidRPr="00943466" w:rsidRDefault="001A3336" w:rsidP="00A4661D">
            <w:pPr>
              <w:spacing w:line="24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>Мужчины и вчерашние десятиклассники стали солдатами,</w:t>
            </w:r>
            <w:r w:rsidRPr="0094346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первыми создав армию народного ополчения.</w:t>
            </w:r>
          </w:p>
          <w:p w:rsidR="001A3336" w:rsidRDefault="001A3336" w:rsidP="00A4661D">
            <w:pPr>
              <w:spacing w:line="24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>Женщины рыли окопы</w:t>
            </w:r>
            <w:r w:rsidRPr="0094346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вокруг города. </w:t>
            </w:r>
            <w:r w:rsidRPr="00943466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>Солдаты устанавливали противотанковые укрепления</w:t>
            </w:r>
            <w:r w:rsidRPr="0094346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.</w:t>
            </w:r>
          </w:p>
          <w:p w:rsidR="007C2542" w:rsidRPr="00943466" w:rsidRDefault="007C2542" w:rsidP="00A4661D">
            <w:pPr>
              <w:spacing w:line="24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7C2542" w:rsidRDefault="001A3336" w:rsidP="00A4661D">
            <w:pPr>
              <w:spacing w:line="24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>Подростки работали на заводах и фабриках, встав за станки</w:t>
            </w:r>
            <w:r w:rsidRPr="0094346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за ушедших на фронт братьев и отцов. Бывали случаи, когда дети не доставали до станка,  и им под ноги подставляли скамеечку. Они знали, что своей работой помогают фронту. </w:t>
            </w:r>
            <w:r w:rsidRPr="0000666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>Девочки</w:t>
            </w:r>
            <w:r w:rsidR="00016914" w:rsidRPr="0000666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 xml:space="preserve"> </w:t>
            </w:r>
            <w:r w:rsidR="00016914" w:rsidRPr="00006667">
              <w:rPr>
                <w:rFonts w:ascii="Times New Roman" w:eastAsia="Times New Roman" w:hAnsi="Times New Roman" w:cs="Times New Roman"/>
                <w:b/>
                <w:i/>
                <w:color w:val="333333"/>
                <w:sz w:val="28"/>
                <w:szCs w:val="28"/>
              </w:rPr>
              <w:t>(моя мама тоже)</w:t>
            </w:r>
            <w:r w:rsidR="00016914" w:rsidRPr="0094346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 w:rsidRPr="0094346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не отставали от мальчишек. Они вместе с мамами и старшими сестрами </w:t>
            </w:r>
            <w:r w:rsidRPr="00943466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>собирали посылки для бойцов.</w:t>
            </w:r>
            <w:r w:rsidRPr="0094346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 w:rsidRPr="00943466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>Вязали варежки, носки.</w:t>
            </w:r>
            <w:r w:rsidRPr="0094346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Многие мальчики и девочки были награждены медалями.</w:t>
            </w:r>
          </w:p>
          <w:p w:rsidR="0096620C" w:rsidRDefault="001A3336" w:rsidP="00A4661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u w:val="single"/>
              </w:rPr>
            </w:pPr>
            <w:r w:rsidRPr="0096620C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lastRenderedPageBreak/>
              <w:t>Ленинградцы спасали  и памятники города.</w:t>
            </w:r>
            <w:r w:rsidRPr="0094346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Ведь  когда фашисты так близко,  яркие шпили памятников становятся прекрасными ориентирами для вражеских артиллеристов и летчиков. Решили тогда их срочно </w:t>
            </w:r>
            <w:r w:rsidRPr="0096620C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u w:val="single"/>
              </w:rPr>
              <w:t>замаскировать.</w:t>
            </w:r>
          </w:p>
          <w:p w:rsidR="0096620C" w:rsidRDefault="0096620C" w:rsidP="00A4661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u w:val="single"/>
              </w:rPr>
            </w:pPr>
          </w:p>
          <w:p w:rsidR="0096620C" w:rsidRDefault="0096620C" w:rsidP="00A4661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spellStart"/>
            <w:r w:rsidRPr="0096620C">
              <w:rPr>
                <w:rFonts w:ascii="Times New Roman" w:eastAsia="Times New Roman" w:hAnsi="Times New Roman" w:cs="Times New Roman"/>
                <w:i/>
                <w:color w:val="333333"/>
                <w:sz w:val="28"/>
                <w:szCs w:val="28"/>
                <w:u w:val="single"/>
              </w:rPr>
              <w:t>Подумайте</w:t>
            </w:r>
            <w:proofErr w:type="gramStart"/>
            <w:r w:rsidRPr="0096620C">
              <w:rPr>
                <w:rFonts w:ascii="Times New Roman" w:eastAsia="Times New Roman" w:hAnsi="Times New Roman" w:cs="Times New Roman"/>
                <w:i/>
                <w:color w:val="333333"/>
                <w:sz w:val="28"/>
                <w:szCs w:val="28"/>
                <w:u w:val="single"/>
              </w:rPr>
              <w:t>,ч</w:t>
            </w:r>
            <w:proofErr w:type="gramEnd"/>
            <w:r w:rsidRPr="0096620C">
              <w:rPr>
                <w:rFonts w:ascii="Times New Roman" w:eastAsia="Times New Roman" w:hAnsi="Times New Roman" w:cs="Times New Roman"/>
                <w:i/>
                <w:color w:val="333333"/>
                <w:sz w:val="28"/>
                <w:szCs w:val="28"/>
                <w:u w:val="single"/>
              </w:rPr>
              <w:t>то</w:t>
            </w:r>
            <w:proofErr w:type="spellEnd"/>
            <w:r w:rsidRPr="0096620C">
              <w:rPr>
                <w:rFonts w:ascii="Times New Roman" w:eastAsia="Times New Roman" w:hAnsi="Times New Roman" w:cs="Times New Roman"/>
                <w:i/>
                <w:color w:val="333333"/>
                <w:sz w:val="28"/>
                <w:szCs w:val="28"/>
                <w:u w:val="single"/>
              </w:rPr>
              <w:t xml:space="preserve"> значит «замаскировать?»</w:t>
            </w:r>
            <w:r w:rsidR="001A3336" w:rsidRPr="0094346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</w:p>
          <w:p w:rsidR="00476DEF" w:rsidRPr="00476DEF" w:rsidRDefault="00476DEF" w:rsidP="00A4661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333333"/>
                <w:sz w:val="28"/>
                <w:szCs w:val="28"/>
                <w:u w:val="single"/>
              </w:rPr>
            </w:pPr>
            <w:r w:rsidRPr="00476DEF">
              <w:rPr>
                <w:rFonts w:ascii="Times New Roman" w:eastAsia="Times New Roman" w:hAnsi="Times New Roman" w:cs="Times New Roman"/>
                <w:i/>
                <w:color w:val="333333"/>
                <w:sz w:val="28"/>
                <w:szCs w:val="28"/>
                <w:u w:val="single"/>
              </w:rPr>
              <w:t>Замаскировать памятники – сделать их…</w:t>
            </w:r>
          </w:p>
          <w:p w:rsidR="001A3336" w:rsidRPr="0096620C" w:rsidRDefault="001A3336" w:rsidP="00A4661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242C2D"/>
                <w:sz w:val="28"/>
                <w:szCs w:val="28"/>
              </w:rPr>
            </w:pPr>
            <w:r w:rsidRPr="0096620C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>Небольшие памятники зарывали прямо в землю.</w:t>
            </w:r>
          </w:p>
          <w:p w:rsidR="007C2542" w:rsidRPr="0096620C" w:rsidRDefault="001A3336" w:rsidP="00A4661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</w:pPr>
            <w:r w:rsidRPr="0096620C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 xml:space="preserve">Купол </w:t>
            </w:r>
            <w:proofErr w:type="spellStart"/>
            <w:r w:rsidRPr="0096620C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>Исаакия</w:t>
            </w:r>
            <w:proofErr w:type="spellEnd"/>
            <w:r w:rsidRPr="0096620C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 xml:space="preserve"> и шпиль Петропавловского собора решили покрыть серой краской.</w:t>
            </w:r>
          </w:p>
          <w:p w:rsidR="007C2542" w:rsidRPr="00943466" w:rsidRDefault="001A3336" w:rsidP="00A4661D">
            <w:pPr>
              <w:spacing w:line="24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А вот </w:t>
            </w:r>
            <w:r w:rsidRPr="0096620C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>Адмиралтейскую иглу</w:t>
            </w:r>
            <w:r w:rsidRPr="0094346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нельзя было красить. Решили </w:t>
            </w:r>
            <w:r w:rsidRPr="0096620C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>спрятать ее под большим чехлом</w:t>
            </w:r>
            <w:r w:rsidRPr="0094346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. Сначала с помощью аэростата и специального приспособления старший лейтенант Судаков поднялся на самый верх и, раскачиваясь на узенькой дощечке, закрепил канаты и блок. Потом по очереди стали подниматься альпинисты: Ольга Фирсова, Александра </w:t>
            </w:r>
            <w:proofErr w:type="spellStart"/>
            <w:r w:rsidRPr="0094346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Пригожева</w:t>
            </w:r>
            <w:proofErr w:type="spellEnd"/>
            <w:r w:rsidRPr="0094346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, </w:t>
            </w:r>
            <w:r w:rsidR="0096620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94346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Алоиз</w:t>
            </w:r>
            <w:proofErr w:type="spellEnd"/>
            <w:r w:rsidRPr="0094346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94346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Земба</w:t>
            </w:r>
            <w:proofErr w:type="spellEnd"/>
            <w:r w:rsidRPr="0094346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, Михаил Бобров.</w:t>
            </w:r>
          </w:p>
          <w:p w:rsidR="007C2542" w:rsidRPr="00943466" w:rsidRDefault="001A3336" w:rsidP="00A4661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Враг не хотел мириться с потерей ориентиров. Однажды фашистский самолет-истребитель вынырнул из облаков и сходу дал очередь по шпилю. Пули прошили позолоту рядом с Ольгой Фирсовой. Не раз отважным альпинистам приходилось подниматься на блокадные вершины, т.к. из-за осколков снарядов, бомб</w:t>
            </w:r>
            <w:r w:rsidR="00303E6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, </w:t>
            </w:r>
            <w:r w:rsidRPr="0094346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суровой непогоды был нужен постоянный ремонт маскировки.</w:t>
            </w:r>
          </w:p>
          <w:p w:rsidR="0096620C" w:rsidRDefault="001A3336" w:rsidP="00A4661D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96620C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>Многие памятники не успели снять с пьедесталов и спрятать</w:t>
            </w:r>
            <w:r w:rsidRPr="0094346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. Тогда решили обложить их мешками с песком и обнести толстыми досками, как этот памятник Николаю I и Петру I – основателю  города.</w:t>
            </w:r>
          </w:p>
          <w:p w:rsidR="001A3336" w:rsidRPr="00943466" w:rsidRDefault="001A3336" w:rsidP="00A4661D">
            <w:pPr>
              <w:shd w:val="clear" w:color="auto" w:fill="FFFFFF"/>
              <w:rPr>
                <w:rFonts w:ascii="Times New Roman" w:eastAsia="Times New Roman" w:hAnsi="Times New Roman" w:cs="Times New Roman"/>
                <w:color w:val="242C2D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242C2D"/>
                <w:sz w:val="28"/>
                <w:szCs w:val="28"/>
              </w:rPr>
              <w:lastRenderedPageBreak/>
              <w:t>На дворе осень, а т</w:t>
            </w:r>
            <w:r w:rsidR="007C2542">
              <w:rPr>
                <w:rFonts w:ascii="Times New Roman" w:eastAsia="Times New Roman" w:hAnsi="Times New Roman" w:cs="Times New Roman"/>
                <w:color w:val="242C2D"/>
                <w:sz w:val="28"/>
                <w:szCs w:val="28"/>
              </w:rPr>
              <w:t>ё</w:t>
            </w:r>
            <w:r w:rsidRPr="00943466">
              <w:rPr>
                <w:rFonts w:ascii="Times New Roman" w:eastAsia="Times New Roman" w:hAnsi="Times New Roman" w:cs="Times New Roman"/>
                <w:color w:val="242C2D"/>
                <w:sz w:val="28"/>
                <w:szCs w:val="28"/>
              </w:rPr>
              <w:t xml:space="preserve">плой одежды нет –  </w:t>
            </w:r>
            <w:r w:rsidRPr="00943466">
              <w:rPr>
                <w:rFonts w:ascii="Times New Roman" w:eastAsia="Times New Roman" w:hAnsi="Times New Roman" w:cs="Times New Roman"/>
                <w:b/>
                <w:color w:val="242C2D"/>
                <w:sz w:val="28"/>
                <w:szCs w:val="28"/>
              </w:rPr>
              <w:t>ведь ехала сюда мама только на летние каникулы</w:t>
            </w:r>
            <w:r w:rsidRPr="00943466">
              <w:rPr>
                <w:rFonts w:ascii="Times New Roman" w:eastAsia="Times New Roman" w:hAnsi="Times New Roman" w:cs="Times New Roman"/>
                <w:color w:val="242C2D"/>
                <w:sz w:val="28"/>
                <w:szCs w:val="28"/>
              </w:rPr>
              <w:t xml:space="preserve">… </w:t>
            </w:r>
          </w:p>
          <w:p w:rsidR="001A3336" w:rsidRPr="00943466" w:rsidRDefault="001A3336" w:rsidP="00ED7495">
            <w:pPr>
              <w:shd w:val="clear" w:color="auto" w:fill="FFFFFF"/>
              <w:rPr>
                <w:rFonts w:ascii="Times New Roman" w:eastAsia="Times New Roman" w:hAnsi="Times New Roman" w:cs="Times New Roman"/>
                <w:color w:val="242C2D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242C2D"/>
                <w:sz w:val="28"/>
                <w:szCs w:val="28"/>
              </w:rPr>
              <w:t>В огромных мужских сапогах, с трудом передвигая ноги, она ходила за водой на канал. Редко-редко случалось преодолеть этот путь, не попав под очередную бомбежку. </w:t>
            </w:r>
            <w:r w:rsidRPr="00943466">
              <w:rPr>
                <w:rFonts w:ascii="Times New Roman" w:eastAsia="Times New Roman" w:hAnsi="Times New Roman" w:cs="Times New Roman"/>
                <w:color w:val="242C2D"/>
                <w:sz w:val="28"/>
                <w:szCs w:val="28"/>
              </w:rPr>
              <w:br/>
              <w:t>Мама видела, как обессилевшие от голода люди падали прямо на улицах, и никто не пытался их поднять, потому что сил уже не было. Погибших хоронить не успевали. Видела грузовики, отвозившие «мертвый груз»… Куда?</w:t>
            </w:r>
            <w:r w:rsidRPr="00943466">
              <w:rPr>
                <w:rFonts w:ascii="Times New Roman" w:eastAsia="Times New Roman" w:hAnsi="Times New Roman" w:cs="Times New Roman"/>
                <w:color w:val="242C2D"/>
                <w:sz w:val="28"/>
                <w:szCs w:val="28"/>
              </w:rPr>
              <w:br/>
              <w:t xml:space="preserve">Тетя рассказывала маме, что трупы свозили в городскую баню, где </w:t>
            </w:r>
            <w:r w:rsidR="0092470A">
              <w:rPr>
                <w:rFonts w:ascii="Times New Roman" w:eastAsia="Times New Roman" w:hAnsi="Times New Roman" w:cs="Times New Roman"/>
                <w:color w:val="242C2D"/>
                <w:sz w:val="28"/>
                <w:szCs w:val="28"/>
              </w:rPr>
              <w:t xml:space="preserve"> тётя</w:t>
            </w:r>
            <w:r w:rsidRPr="00943466">
              <w:rPr>
                <w:rFonts w:ascii="Times New Roman" w:eastAsia="Times New Roman" w:hAnsi="Times New Roman" w:cs="Times New Roman"/>
                <w:color w:val="242C2D"/>
                <w:sz w:val="28"/>
                <w:szCs w:val="28"/>
              </w:rPr>
              <w:t xml:space="preserve"> работала кочегаром. И ими топили, потому что дров уже взять было негде. А баня была необходима.</w:t>
            </w:r>
          </w:p>
          <w:p w:rsidR="00A4661D" w:rsidRDefault="001A3336" w:rsidP="00ED749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Многие жители не перенесли этой зимы. Они умирали прямо на улицах, не дойдя до дома, умирали в промерзших домах, падали без сил у станков.</w:t>
            </w:r>
          </w:p>
          <w:p w:rsidR="001A3336" w:rsidRPr="00943466" w:rsidRDefault="001A3336" w:rsidP="00ED749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242C2D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242C2D"/>
                <w:sz w:val="28"/>
                <w:szCs w:val="28"/>
              </w:rPr>
              <w:br/>
              <w:t>Тетин муж, дядя Федя, дородный мужчина, работал на военном заводе. От недоедания к зиме он слег и больше уже не поднялся. Лишь каждое утро с надеждой спрашивал у жены: «Шура, не прибавили хлеба?..» </w:t>
            </w:r>
            <w:r w:rsidRPr="00943466">
              <w:rPr>
                <w:rFonts w:ascii="Times New Roman" w:eastAsia="Times New Roman" w:hAnsi="Times New Roman" w:cs="Times New Roman"/>
                <w:color w:val="242C2D"/>
                <w:sz w:val="28"/>
                <w:szCs w:val="28"/>
              </w:rPr>
              <w:br/>
              <w:t xml:space="preserve">В один из морозных дней умерла на руках у матери шестилетняя </w:t>
            </w:r>
            <w:proofErr w:type="spellStart"/>
            <w:r w:rsidRPr="00943466">
              <w:rPr>
                <w:rFonts w:ascii="Times New Roman" w:eastAsia="Times New Roman" w:hAnsi="Times New Roman" w:cs="Times New Roman"/>
                <w:color w:val="242C2D"/>
                <w:sz w:val="28"/>
                <w:szCs w:val="28"/>
              </w:rPr>
              <w:t>Галенька</w:t>
            </w:r>
            <w:proofErr w:type="spellEnd"/>
            <w:r w:rsidRPr="00943466">
              <w:rPr>
                <w:rFonts w:ascii="Times New Roman" w:eastAsia="Times New Roman" w:hAnsi="Times New Roman" w:cs="Times New Roman"/>
                <w:color w:val="242C2D"/>
                <w:sz w:val="28"/>
                <w:szCs w:val="28"/>
              </w:rPr>
              <w:t xml:space="preserve">, двоюродная сестренка моей мамы.  Невесомое тельце девочки положили на грудь отцу – попрощаться. Из глаз его покатились слезы. А через два часа он тоже скончался. Крестная завернула их в простыню и повезла на санках на Пискаревское кладбище. </w:t>
            </w:r>
          </w:p>
          <w:p w:rsidR="007C2542" w:rsidRDefault="001A3336" w:rsidP="00327F16">
            <w:pPr>
              <w:shd w:val="clear" w:color="auto" w:fill="FFFFFF"/>
              <w:rPr>
                <w:rFonts w:ascii="Times New Roman" w:eastAsia="Times New Roman" w:hAnsi="Times New Roman" w:cs="Times New Roman"/>
                <w:color w:val="242C2D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242C2D"/>
                <w:sz w:val="28"/>
                <w:szCs w:val="28"/>
              </w:rPr>
              <w:t>Девятимесячный Венечка (</w:t>
            </w:r>
            <w:r w:rsidRPr="00943466">
              <w:rPr>
                <w:rFonts w:ascii="Times New Roman" w:eastAsia="Times New Roman" w:hAnsi="Times New Roman" w:cs="Times New Roman"/>
                <w:i/>
                <w:color w:val="242C2D"/>
                <w:sz w:val="28"/>
                <w:szCs w:val="28"/>
              </w:rPr>
              <w:t>его нянчила моя мама)</w:t>
            </w:r>
            <w:r w:rsidRPr="00943466">
              <w:rPr>
                <w:rFonts w:ascii="Times New Roman" w:eastAsia="Times New Roman" w:hAnsi="Times New Roman" w:cs="Times New Roman"/>
                <w:color w:val="242C2D"/>
                <w:sz w:val="28"/>
                <w:szCs w:val="28"/>
              </w:rPr>
              <w:t xml:space="preserve">  тоже не пережил ту зиму... </w:t>
            </w:r>
          </w:p>
          <w:p w:rsidR="007D0073" w:rsidRDefault="001A3336" w:rsidP="00327F16">
            <w:pPr>
              <w:shd w:val="clear" w:color="auto" w:fill="FFFFFF"/>
              <w:rPr>
                <w:rFonts w:ascii="Times New Roman" w:eastAsia="Times New Roman" w:hAnsi="Times New Roman" w:cs="Times New Roman"/>
                <w:color w:val="242C2D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242C2D"/>
                <w:sz w:val="28"/>
                <w:szCs w:val="28"/>
              </w:rPr>
              <w:br/>
            </w:r>
            <w:r w:rsidRPr="00943466">
              <w:rPr>
                <w:rFonts w:ascii="Times New Roman" w:eastAsia="Times New Roman" w:hAnsi="Times New Roman" w:cs="Times New Roman"/>
                <w:color w:val="242C2D"/>
                <w:sz w:val="28"/>
                <w:szCs w:val="28"/>
              </w:rPr>
              <w:lastRenderedPageBreak/>
              <w:t xml:space="preserve">Мама  с подругой сначала ходили в школу. Здание – без окон и дверей, но ученикам давали немного еды: </w:t>
            </w:r>
            <w:r w:rsidR="006F37B9">
              <w:rPr>
                <w:rFonts w:ascii="Times New Roman" w:eastAsia="Times New Roman" w:hAnsi="Times New Roman" w:cs="Times New Roman"/>
                <w:color w:val="242C2D"/>
                <w:sz w:val="28"/>
                <w:szCs w:val="28"/>
              </w:rPr>
              <w:t xml:space="preserve">кусочек хлеба </w:t>
            </w:r>
            <w:r w:rsidRPr="00943466">
              <w:rPr>
                <w:rFonts w:ascii="Times New Roman" w:eastAsia="Times New Roman" w:hAnsi="Times New Roman" w:cs="Times New Roman"/>
                <w:color w:val="242C2D"/>
                <w:sz w:val="28"/>
                <w:szCs w:val="28"/>
              </w:rPr>
              <w:t xml:space="preserve"> и ложку манной каши на воде. Хлеб девочки в школе не ели, несли домой. Раз в неделю, выстояв бесконечную очередь в промерзшем магазине, можно было купить немного муки или крупы. На рынке продавали землю из-под  продуктовых складов – черную, жирную, пропитавшуюся маслом.</w:t>
            </w:r>
          </w:p>
          <w:p w:rsidR="00327F16" w:rsidRPr="00882E96" w:rsidRDefault="001A3336" w:rsidP="00327F1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color w:val="242C2D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242C2D"/>
                <w:sz w:val="28"/>
                <w:szCs w:val="28"/>
              </w:rPr>
              <w:br/>
              <w:t xml:space="preserve">Силы таяли с каждым днем. Люди болели </w:t>
            </w:r>
            <w:r w:rsidRPr="00943466">
              <w:rPr>
                <w:rFonts w:ascii="Times New Roman" w:eastAsia="Times New Roman" w:hAnsi="Times New Roman" w:cs="Times New Roman"/>
                <w:b/>
                <w:color w:val="242C2D"/>
                <w:sz w:val="28"/>
                <w:szCs w:val="28"/>
              </w:rPr>
              <w:t>цингой.</w:t>
            </w:r>
            <w:r w:rsidRPr="00943466">
              <w:rPr>
                <w:rFonts w:ascii="Times New Roman" w:eastAsia="Times New Roman" w:hAnsi="Times New Roman" w:cs="Times New Roman"/>
                <w:color w:val="242C2D"/>
                <w:sz w:val="28"/>
                <w:szCs w:val="28"/>
              </w:rPr>
              <w:t xml:space="preserve"> </w:t>
            </w:r>
            <w:r w:rsidR="00327F16" w:rsidRPr="00882E96">
              <w:rPr>
                <w:rFonts w:ascii="Times New Roman" w:eastAsia="Times New Roman" w:hAnsi="Times New Roman" w:cs="Times New Roman"/>
                <w:b/>
                <w:i/>
                <w:color w:val="242C2D"/>
                <w:sz w:val="28"/>
                <w:szCs w:val="28"/>
              </w:rPr>
              <w:t xml:space="preserve">(Учитель объясняет значение слова «цинга»). </w:t>
            </w:r>
          </w:p>
          <w:p w:rsidR="00F56299" w:rsidRDefault="001A3336" w:rsidP="007C2542">
            <w:pPr>
              <w:shd w:val="clear" w:color="auto" w:fill="FFFFFF"/>
              <w:rPr>
                <w:rFonts w:ascii="Times New Roman" w:eastAsia="Times New Roman" w:hAnsi="Times New Roman" w:cs="Times New Roman"/>
                <w:color w:val="242C2D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242C2D"/>
                <w:sz w:val="28"/>
                <w:szCs w:val="28"/>
              </w:rPr>
              <w:t>У мамы тоже воспалились десны, стали шататься зубы. Она сутками лежала ничком и ждала, когда наступит новое утро, и надо будет идти в булочную за хлебом. Ложка муки, разведенная кружкой кипятка, да пайка хлеба – вот и вся еда на целый день.</w:t>
            </w:r>
            <w:r w:rsidRPr="00943466">
              <w:rPr>
                <w:rFonts w:ascii="Times New Roman" w:eastAsia="Times New Roman" w:hAnsi="Times New Roman" w:cs="Times New Roman"/>
                <w:color w:val="242C2D"/>
                <w:sz w:val="28"/>
                <w:szCs w:val="28"/>
              </w:rPr>
              <w:br/>
              <w:t>Сколько еще осталось…  дней, часов, минут…</w:t>
            </w:r>
          </w:p>
          <w:p w:rsidR="00F21AE6" w:rsidRDefault="00F21AE6" w:rsidP="007C2542">
            <w:pPr>
              <w:shd w:val="clear" w:color="auto" w:fill="FFFFFF"/>
              <w:rPr>
                <w:rFonts w:ascii="Times New Roman" w:eastAsia="Times New Roman" w:hAnsi="Times New Roman" w:cs="Times New Roman"/>
                <w:color w:val="242C2D"/>
                <w:sz w:val="28"/>
                <w:szCs w:val="28"/>
              </w:rPr>
            </w:pPr>
          </w:p>
          <w:p w:rsidR="00F21AE6" w:rsidRDefault="00F21AE6" w:rsidP="007C2542">
            <w:pPr>
              <w:shd w:val="clear" w:color="auto" w:fill="FFFFFF"/>
              <w:rPr>
                <w:rFonts w:ascii="Times New Roman" w:eastAsia="Times New Roman" w:hAnsi="Times New Roman" w:cs="Times New Roman"/>
                <w:color w:val="242C2D"/>
                <w:sz w:val="28"/>
                <w:szCs w:val="28"/>
              </w:rPr>
            </w:pPr>
          </w:p>
          <w:p w:rsidR="00F21AE6" w:rsidRDefault="00F21AE6" w:rsidP="007C2542">
            <w:pPr>
              <w:shd w:val="clear" w:color="auto" w:fill="FFFFFF"/>
              <w:rPr>
                <w:rFonts w:ascii="Times New Roman" w:eastAsia="Times New Roman" w:hAnsi="Times New Roman" w:cs="Times New Roman"/>
                <w:color w:val="242C2D"/>
                <w:sz w:val="28"/>
                <w:szCs w:val="28"/>
              </w:rPr>
            </w:pPr>
          </w:p>
          <w:p w:rsidR="00F21AE6" w:rsidRDefault="00F21AE6" w:rsidP="007C2542">
            <w:pPr>
              <w:shd w:val="clear" w:color="auto" w:fill="FFFFFF"/>
              <w:rPr>
                <w:rFonts w:ascii="Times New Roman" w:eastAsia="Times New Roman" w:hAnsi="Times New Roman" w:cs="Times New Roman"/>
                <w:color w:val="242C2D"/>
                <w:sz w:val="28"/>
                <w:szCs w:val="28"/>
              </w:rPr>
            </w:pPr>
          </w:p>
          <w:p w:rsidR="00F21AE6" w:rsidRPr="00943466" w:rsidRDefault="00F21AE6" w:rsidP="007C254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E96" w:rsidRDefault="00F8777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34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Учащиеся </w:t>
            </w:r>
            <w:r w:rsidR="00882E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слушают рассказ учителя, </w:t>
            </w:r>
            <w:r w:rsidR="00841E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фонограмму </w:t>
            </w:r>
            <w:r w:rsidR="00882E96">
              <w:rPr>
                <w:rFonts w:ascii="Times New Roman" w:hAnsi="Times New Roman" w:cs="Times New Roman"/>
                <w:b/>
                <w:sz w:val="28"/>
                <w:szCs w:val="28"/>
              </w:rPr>
              <w:t>песн</w:t>
            </w:r>
            <w:r w:rsidR="00841E4A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="00882E96">
              <w:rPr>
                <w:rFonts w:ascii="Times New Roman" w:hAnsi="Times New Roman" w:cs="Times New Roman"/>
                <w:b/>
                <w:sz w:val="28"/>
                <w:szCs w:val="28"/>
              </w:rPr>
              <w:t>, смотрят презентацию.</w:t>
            </w:r>
          </w:p>
          <w:p w:rsidR="00B0670F" w:rsidRDefault="00B067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670F" w:rsidRDefault="00B067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C2542" w:rsidRPr="00943466" w:rsidRDefault="00882E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Учащиеся </w:t>
            </w:r>
            <w:r w:rsidR="00AB4374" w:rsidRPr="009434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дополняют </w:t>
            </w:r>
            <w:r w:rsidR="00F155FC" w:rsidRPr="009434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предложение недостающим словом,  </w:t>
            </w:r>
            <w:r w:rsidR="00F155FC" w:rsidRPr="00943466">
              <w:rPr>
                <w:rFonts w:ascii="Times New Roman" w:hAnsi="Times New Roman" w:cs="Times New Roman"/>
                <w:sz w:val="28"/>
                <w:szCs w:val="28"/>
              </w:rPr>
              <w:t xml:space="preserve">близким по значению </w:t>
            </w:r>
            <w:r w:rsidR="00F87772" w:rsidRPr="009434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3B7A" w:rsidRPr="00943466">
              <w:rPr>
                <w:rFonts w:ascii="Times New Roman" w:hAnsi="Times New Roman" w:cs="Times New Roman"/>
                <w:sz w:val="28"/>
                <w:szCs w:val="28"/>
              </w:rPr>
              <w:t xml:space="preserve"> словосочетани</w:t>
            </w:r>
            <w:r w:rsidR="00F155FC" w:rsidRPr="00943466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D53B7A" w:rsidRPr="00943466">
              <w:rPr>
                <w:rFonts w:ascii="Times New Roman" w:hAnsi="Times New Roman" w:cs="Times New Roman"/>
                <w:sz w:val="28"/>
                <w:szCs w:val="28"/>
              </w:rPr>
              <w:t xml:space="preserve"> «БОЛЬШАЯ ЗЕМЛЯ»</w:t>
            </w:r>
          </w:p>
          <w:p w:rsidR="00F155FC" w:rsidRPr="00943466" w:rsidRDefault="00F155FC" w:rsidP="000D6B7F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333333"/>
                <w:sz w:val="28"/>
                <w:szCs w:val="28"/>
              </w:rPr>
            </w:pPr>
            <w:r w:rsidRPr="00943466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 w:rsidRPr="00943466">
              <w:rPr>
                <w:rFonts w:ascii="Times New Roman" w:eastAsia="Times New Roman" w:hAnsi="Times New Roman" w:cs="Times New Roman"/>
                <w:i/>
                <w:color w:val="333333"/>
                <w:sz w:val="28"/>
                <w:szCs w:val="28"/>
              </w:rPr>
              <w:t xml:space="preserve">Связь с </w:t>
            </w:r>
            <w:r w:rsidRPr="0094346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«БОЛЬШОЙ ЗЕМЛЁЙ» - это значит, связь со всей </w:t>
            </w:r>
            <w:r w:rsidRPr="0094346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страной)</w:t>
            </w:r>
          </w:p>
          <w:p w:rsidR="00F155FC" w:rsidRPr="00943466" w:rsidRDefault="00F155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258" w:rsidRPr="00943466" w:rsidRDefault="005A22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258" w:rsidRPr="00E74286" w:rsidRDefault="005A225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2258" w:rsidRPr="00943466" w:rsidRDefault="005A22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258" w:rsidRPr="00943466" w:rsidRDefault="005A22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258" w:rsidRPr="00943466" w:rsidRDefault="005A22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258" w:rsidRPr="00943466" w:rsidRDefault="005A22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258" w:rsidRPr="00943466" w:rsidRDefault="005A22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258" w:rsidRPr="00943466" w:rsidRDefault="005A22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258" w:rsidRPr="00943466" w:rsidRDefault="005A22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0B2A" w:rsidRDefault="00030B2A" w:rsidP="00030B2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34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Учащиеся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слушают рассказ учителя, </w:t>
            </w:r>
            <w:r w:rsidR="00766A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фонограмму песни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смотрят презентацию.</w:t>
            </w:r>
          </w:p>
          <w:p w:rsidR="005A2258" w:rsidRPr="00943466" w:rsidRDefault="005A22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2542" w:rsidRDefault="007C2542" w:rsidP="005A225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333313"/>
                <w:sz w:val="28"/>
                <w:szCs w:val="28"/>
              </w:rPr>
            </w:pPr>
          </w:p>
          <w:p w:rsidR="004A755B" w:rsidRDefault="004A755B" w:rsidP="005A225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333313"/>
                <w:sz w:val="28"/>
                <w:szCs w:val="28"/>
              </w:rPr>
            </w:pPr>
          </w:p>
          <w:p w:rsidR="004A755B" w:rsidRDefault="004A755B" w:rsidP="005A225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333313"/>
                <w:sz w:val="28"/>
                <w:szCs w:val="28"/>
              </w:rPr>
            </w:pPr>
          </w:p>
          <w:p w:rsidR="004A755B" w:rsidRDefault="004A755B" w:rsidP="005A225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333313"/>
                <w:sz w:val="28"/>
                <w:szCs w:val="28"/>
              </w:rPr>
            </w:pPr>
          </w:p>
          <w:p w:rsidR="005A2258" w:rsidRDefault="005A2258" w:rsidP="005A225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33331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b/>
                <w:color w:val="333313"/>
                <w:sz w:val="28"/>
                <w:szCs w:val="28"/>
              </w:rPr>
              <w:t>Учащиеся отвечают на вопрос</w:t>
            </w:r>
            <w:r w:rsidR="00FA26F1" w:rsidRPr="00943466">
              <w:rPr>
                <w:rFonts w:ascii="Times New Roman" w:eastAsia="Times New Roman" w:hAnsi="Times New Roman" w:cs="Times New Roman"/>
                <w:b/>
                <w:color w:val="333313"/>
                <w:sz w:val="28"/>
                <w:szCs w:val="28"/>
              </w:rPr>
              <w:t>, объясняют значение слова</w:t>
            </w:r>
            <w:r w:rsidR="007C2542">
              <w:rPr>
                <w:rFonts w:ascii="Times New Roman" w:eastAsia="Times New Roman" w:hAnsi="Times New Roman" w:cs="Times New Roman"/>
                <w:b/>
                <w:color w:val="333313"/>
                <w:sz w:val="28"/>
                <w:szCs w:val="28"/>
              </w:rPr>
              <w:t>:</w:t>
            </w:r>
          </w:p>
          <w:p w:rsidR="005A2258" w:rsidRDefault="005A225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43466">
              <w:rPr>
                <w:rFonts w:ascii="Times New Roman" w:hAnsi="Times New Roman" w:cs="Times New Roman"/>
                <w:i/>
                <w:sz w:val="28"/>
                <w:szCs w:val="28"/>
              </w:rPr>
              <w:t>(обороняли – значит, защищали; оборона – защита)</w:t>
            </w:r>
          </w:p>
          <w:p w:rsidR="007D331A" w:rsidRDefault="007D331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7D331A" w:rsidRDefault="007D331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7D331A" w:rsidRDefault="007D331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7D331A" w:rsidRDefault="007D331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7D331A" w:rsidRDefault="007D331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7D331A" w:rsidRDefault="007D331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7D331A" w:rsidRDefault="007D331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7D331A" w:rsidRDefault="007D331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7D331A" w:rsidRDefault="007D331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7D331A" w:rsidRDefault="007D331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7D331A" w:rsidRDefault="007D331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7D331A" w:rsidRDefault="007D331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7D331A" w:rsidRDefault="007D331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7D331A" w:rsidRDefault="007D331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7D331A" w:rsidRDefault="007D331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4A755B" w:rsidRDefault="004A755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476DEF" w:rsidRDefault="007D331A" w:rsidP="007D33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34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Учащиеся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слушают рассказ учит</w:t>
            </w:r>
            <w:r w:rsidR="00476DEF">
              <w:rPr>
                <w:rFonts w:ascii="Times New Roman" w:hAnsi="Times New Roman" w:cs="Times New Roman"/>
                <w:b/>
                <w:sz w:val="28"/>
                <w:szCs w:val="28"/>
              </w:rPr>
              <w:t>еля, песню, смотрят презентацию.</w:t>
            </w:r>
          </w:p>
          <w:p w:rsidR="006F37B9" w:rsidRDefault="00476DEF" w:rsidP="007D33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Отвечают на вопрос учителя, дополняют предложение недостающим словом:</w:t>
            </w:r>
          </w:p>
          <w:p w:rsidR="00476DEF" w:rsidRPr="00782FB7" w:rsidRDefault="00476DEF" w:rsidP="00476DE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DEF">
              <w:rPr>
                <w:rFonts w:ascii="Times New Roman" w:eastAsia="Times New Roman" w:hAnsi="Times New Roman" w:cs="Times New Roman"/>
                <w:b/>
                <w:i/>
                <w:color w:val="333333"/>
                <w:sz w:val="28"/>
                <w:szCs w:val="28"/>
              </w:rPr>
              <w:t>Замаскировать</w:t>
            </w:r>
            <w:r>
              <w:rPr>
                <w:rFonts w:ascii="Times New Roman" w:eastAsia="Times New Roman" w:hAnsi="Times New Roman" w:cs="Times New Roman"/>
                <w:i/>
                <w:color w:val="333333"/>
                <w:sz w:val="28"/>
                <w:szCs w:val="28"/>
              </w:rPr>
              <w:t xml:space="preserve"> памятники</w:t>
            </w:r>
            <w:r w:rsidRPr="00476DEF">
              <w:rPr>
                <w:rFonts w:ascii="Times New Roman" w:eastAsia="Times New Roman" w:hAnsi="Times New Roman" w:cs="Times New Roman"/>
                <w:i/>
                <w:color w:val="333333"/>
                <w:sz w:val="28"/>
                <w:szCs w:val="28"/>
              </w:rPr>
              <w:t xml:space="preserve"> – сделать</w:t>
            </w:r>
            <w:r>
              <w:rPr>
                <w:rFonts w:ascii="Times New Roman" w:eastAsia="Times New Roman" w:hAnsi="Times New Roman" w:cs="Times New Roman"/>
                <w:i/>
                <w:color w:val="333333"/>
                <w:sz w:val="28"/>
                <w:szCs w:val="28"/>
              </w:rPr>
              <w:t xml:space="preserve"> их </w:t>
            </w:r>
            <w:r w:rsidRPr="00476DEF">
              <w:rPr>
                <w:rFonts w:ascii="Times New Roman" w:eastAsia="Times New Roman" w:hAnsi="Times New Roman" w:cs="Times New Roman"/>
                <w:b/>
                <w:i/>
                <w:color w:val="333333"/>
                <w:sz w:val="28"/>
                <w:szCs w:val="28"/>
              </w:rPr>
              <w:t>невидимыми</w:t>
            </w:r>
            <w:r w:rsidR="00782FB7">
              <w:rPr>
                <w:rFonts w:ascii="Times New Roman" w:eastAsia="Times New Roman" w:hAnsi="Times New Roman" w:cs="Times New Roman"/>
                <w:b/>
                <w:i/>
                <w:color w:val="333333"/>
                <w:sz w:val="28"/>
                <w:szCs w:val="28"/>
              </w:rPr>
              <w:t xml:space="preserve"> </w:t>
            </w:r>
            <w:r w:rsidR="00782FB7" w:rsidRPr="00782FB7">
              <w:rPr>
                <w:rFonts w:ascii="Times New Roman" w:eastAsia="Times New Roman" w:hAnsi="Times New Roman" w:cs="Times New Roman"/>
                <w:i/>
                <w:color w:val="333333"/>
                <w:sz w:val="28"/>
                <w:szCs w:val="28"/>
              </w:rPr>
              <w:t>для врага.</w:t>
            </w:r>
          </w:p>
          <w:p w:rsidR="006F37B9" w:rsidRDefault="006F37B9" w:rsidP="007D33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F37B9" w:rsidRDefault="006F37B9" w:rsidP="007D33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F37B9" w:rsidRDefault="006F37B9" w:rsidP="007D33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F37B9" w:rsidRDefault="006F37B9" w:rsidP="007D33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F37B9" w:rsidRDefault="006F37B9" w:rsidP="007D33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F37B9" w:rsidRDefault="006F37B9" w:rsidP="007D33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F37B9" w:rsidRDefault="006F37B9" w:rsidP="007D33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F37B9" w:rsidRDefault="006F37B9" w:rsidP="007D33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F37B9" w:rsidRDefault="006F37B9" w:rsidP="007D33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F37B9" w:rsidRDefault="006F37B9" w:rsidP="007D33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F37B9" w:rsidRDefault="006F37B9" w:rsidP="007D33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F37B9" w:rsidRDefault="006F37B9" w:rsidP="007D33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F37B9" w:rsidRDefault="006F37B9" w:rsidP="007D33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F37B9" w:rsidRDefault="006F37B9" w:rsidP="007D33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F37B9" w:rsidRDefault="006F37B9" w:rsidP="007D33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F37B9" w:rsidRDefault="006F37B9" w:rsidP="007D33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F37B9" w:rsidRDefault="006F37B9" w:rsidP="007D33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F37B9" w:rsidRDefault="006F37B9" w:rsidP="007D33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F37B9" w:rsidRDefault="006F37B9" w:rsidP="007D33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F37B9" w:rsidRDefault="006F37B9" w:rsidP="007D33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F37B9" w:rsidRDefault="006F37B9" w:rsidP="007D33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87E24" w:rsidRDefault="00987E24" w:rsidP="00987E2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3466">
              <w:rPr>
                <w:rFonts w:ascii="Times New Roman" w:hAnsi="Times New Roman" w:cs="Times New Roman"/>
                <w:sz w:val="28"/>
                <w:szCs w:val="28"/>
              </w:rPr>
              <w:t xml:space="preserve">Учащиеся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слушают рассказ учителя, </w:t>
            </w:r>
            <w:r w:rsidR="000820A7">
              <w:rPr>
                <w:rFonts w:ascii="Times New Roman" w:hAnsi="Times New Roman" w:cs="Times New Roman"/>
                <w:b/>
                <w:sz w:val="28"/>
                <w:szCs w:val="28"/>
              </w:rPr>
              <w:t>фонограмму песни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смотрят презентацию.</w:t>
            </w:r>
          </w:p>
          <w:p w:rsidR="006F37B9" w:rsidRDefault="006F37B9" w:rsidP="007D33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F37B9" w:rsidRDefault="006F37B9" w:rsidP="007D33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F37B9" w:rsidRDefault="006F37B9" w:rsidP="007D33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F37B9" w:rsidRDefault="006F37B9" w:rsidP="007D33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F37B9" w:rsidRDefault="006F37B9" w:rsidP="007D33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F37B9" w:rsidRDefault="006F37B9" w:rsidP="007D33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F37B9" w:rsidRDefault="006F37B9" w:rsidP="007D33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F37B9" w:rsidRDefault="006F37B9" w:rsidP="007D33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F37B9" w:rsidRDefault="006F37B9" w:rsidP="007D33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F37B9" w:rsidRDefault="006F37B9" w:rsidP="007D33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F37B9" w:rsidRDefault="006F37B9" w:rsidP="007D33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F37B9" w:rsidRDefault="006F37B9" w:rsidP="007D33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F37B9" w:rsidRDefault="006F37B9" w:rsidP="007D33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F37B9" w:rsidRDefault="006F37B9" w:rsidP="007D33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F37B9" w:rsidRDefault="006F37B9" w:rsidP="007D33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F37B9" w:rsidRDefault="006F37B9" w:rsidP="007D33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F37B9" w:rsidRDefault="006F37B9" w:rsidP="007D33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F37B9" w:rsidRDefault="006F37B9" w:rsidP="007D33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F37B9" w:rsidRDefault="006F37B9" w:rsidP="007D33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F37B9" w:rsidRDefault="006F37B9" w:rsidP="007D33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F37B9" w:rsidRDefault="006F37B9" w:rsidP="007D33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F37B9" w:rsidRDefault="006F37B9" w:rsidP="007D33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F37B9" w:rsidRDefault="006F37B9" w:rsidP="007D33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F37B9" w:rsidRDefault="006F37B9" w:rsidP="007D33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F37B9" w:rsidRDefault="006F37B9" w:rsidP="007D33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F37B9" w:rsidRDefault="006F37B9" w:rsidP="007D33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F37B9" w:rsidRDefault="006F37B9" w:rsidP="007D33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F37B9" w:rsidRDefault="006F37B9" w:rsidP="007D33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F37B9" w:rsidRDefault="006F37B9" w:rsidP="007D33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F37B9" w:rsidRDefault="006F37B9" w:rsidP="007D33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F37B9" w:rsidRDefault="006F37B9" w:rsidP="007D33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60BD1" w:rsidRDefault="00D60BD1" w:rsidP="007D33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60BD1" w:rsidRDefault="00D60BD1" w:rsidP="007D33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D0073" w:rsidRDefault="007D0073" w:rsidP="007D33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F37B9" w:rsidRDefault="006F37B9" w:rsidP="007D33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Учащиеся знакомятся с новым словом – «цинга».</w:t>
            </w:r>
            <w:r w:rsidR="00D60B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A46B53" w:rsidRDefault="00A46B53" w:rsidP="007D33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D331A" w:rsidRPr="00943466" w:rsidRDefault="007D331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3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336" w:rsidRPr="005261F6" w:rsidRDefault="001A3336" w:rsidP="000D6B7F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5261F6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 xml:space="preserve">Презентация </w:t>
            </w:r>
          </w:p>
          <w:p w:rsidR="001A3336" w:rsidRPr="00674C44" w:rsidRDefault="001A3336" w:rsidP="000D6B7F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674C4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(слайд 6)</w:t>
            </w:r>
          </w:p>
          <w:p w:rsidR="00674C44" w:rsidRDefault="00674C44" w:rsidP="000D6B7F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1A3336" w:rsidRPr="00674C44" w:rsidRDefault="00DA6B48" w:rsidP="000D6B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C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Звучит </w:t>
            </w:r>
            <w:r w:rsidR="00287309" w:rsidRPr="00674C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фонограмма </w:t>
            </w:r>
            <w:r w:rsidRPr="00674C44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287309" w:rsidRPr="00674C44">
              <w:rPr>
                <w:rFonts w:ascii="Times New Roman" w:hAnsi="Times New Roman" w:cs="Times New Roman"/>
                <w:b/>
                <w:sz w:val="28"/>
                <w:szCs w:val="28"/>
              </w:rPr>
              <w:t>есни</w:t>
            </w:r>
            <w:r w:rsidRPr="00674C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A4B50" w:rsidRPr="00674C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62BC4" w:rsidRPr="00674C4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«Священная война»</w:t>
            </w:r>
          </w:p>
          <w:p w:rsidR="001A3336" w:rsidRPr="00674C44" w:rsidRDefault="001A3336" w:rsidP="000D6B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A3336" w:rsidRPr="00943466" w:rsidRDefault="001A3336" w:rsidP="000D6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3336" w:rsidRPr="00943466" w:rsidRDefault="001A3336" w:rsidP="000D6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3336" w:rsidRPr="00943466" w:rsidRDefault="001A3336" w:rsidP="000D6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3336" w:rsidRPr="00943466" w:rsidRDefault="001A3336" w:rsidP="000D6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3336" w:rsidRPr="00943466" w:rsidRDefault="001A3336" w:rsidP="000D6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3336" w:rsidRPr="00943466" w:rsidRDefault="001A3336" w:rsidP="000D6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3336" w:rsidRPr="00943466" w:rsidRDefault="001A3336" w:rsidP="000D6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3336" w:rsidRPr="00943466" w:rsidRDefault="001A3336" w:rsidP="000D6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3336" w:rsidRPr="00943466" w:rsidRDefault="001A3336" w:rsidP="000D6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3336" w:rsidRPr="00943466" w:rsidRDefault="001A3336" w:rsidP="000D6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3336" w:rsidRPr="00943466" w:rsidRDefault="001A3336" w:rsidP="000D6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3336" w:rsidRPr="00943466" w:rsidRDefault="001A3336" w:rsidP="000D6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3336" w:rsidRPr="00943466" w:rsidRDefault="001A3336" w:rsidP="000D6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3336" w:rsidRPr="00943466" w:rsidRDefault="001A3336" w:rsidP="000D6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3336" w:rsidRPr="00943466" w:rsidRDefault="001A3336" w:rsidP="000D6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3336" w:rsidRPr="00943466" w:rsidRDefault="001A3336" w:rsidP="000D6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3336" w:rsidRPr="00943466" w:rsidRDefault="001A3336" w:rsidP="000D6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3336" w:rsidRPr="00943466" w:rsidRDefault="001A3336" w:rsidP="000D6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3336" w:rsidRPr="00943466" w:rsidRDefault="001A3336" w:rsidP="000D6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3336" w:rsidRPr="00943466" w:rsidRDefault="001A3336" w:rsidP="000D6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3336" w:rsidRPr="00943466" w:rsidRDefault="001A3336" w:rsidP="000D6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3336" w:rsidRPr="00943466" w:rsidRDefault="001A3336" w:rsidP="000D6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3336" w:rsidRPr="00943466" w:rsidRDefault="001A3336" w:rsidP="000D6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3336" w:rsidRPr="00943466" w:rsidRDefault="001A3336" w:rsidP="000D6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3336" w:rsidRPr="00943466" w:rsidRDefault="001A3336" w:rsidP="000D6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3336" w:rsidRPr="005261F6" w:rsidRDefault="001A3336" w:rsidP="000D6B7F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5261F6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Презентация </w:t>
            </w:r>
          </w:p>
          <w:p w:rsidR="001A3336" w:rsidRPr="00674C44" w:rsidRDefault="001A3336" w:rsidP="000D6B7F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674C4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(слайд 7)</w:t>
            </w:r>
          </w:p>
          <w:p w:rsidR="00674C44" w:rsidRDefault="00674C44" w:rsidP="000D6B7F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1A3336" w:rsidRPr="00674C44" w:rsidRDefault="006A4B50" w:rsidP="000D6B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C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Звучит </w:t>
            </w:r>
            <w:r w:rsidR="00B46ED6" w:rsidRPr="00674C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фонограмма </w:t>
            </w:r>
            <w:r w:rsidRPr="00674C44">
              <w:rPr>
                <w:rFonts w:ascii="Times New Roman" w:hAnsi="Times New Roman" w:cs="Times New Roman"/>
                <w:b/>
                <w:sz w:val="28"/>
                <w:szCs w:val="28"/>
              </w:rPr>
              <w:t>песн</w:t>
            </w:r>
            <w:r w:rsidR="00B46ED6" w:rsidRPr="00674C44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674C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62BC4" w:rsidRPr="00674C4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«Священная война»</w:t>
            </w:r>
          </w:p>
          <w:p w:rsidR="001A3336" w:rsidRPr="00674C44" w:rsidRDefault="001A3336" w:rsidP="000D6B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A3336" w:rsidRPr="00943466" w:rsidRDefault="001A3336" w:rsidP="000D6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3336" w:rsidRPr="00943466" w:rsidRDefault="001A3336" w:rsidP="000D6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3336" w:rsidRPr="00943466" w:rsidRDefault="001A3336" w:rsidP="000D6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3336" w:rsidRPr="00943466" w:rsidRDefault="001A3336" w:rsidP="000D6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3336" w:rsidRPr="00943466" w:rsidRDefault="001A3336" w:rsidP="000D6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3336" w:rsidRPr="00943466" w:rsidRDefault="001A3336" w:rsidP="000D6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3336" w:rsidRPr="00943466" w:rsidRDefault="001A3336" w:rsidP="000D6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3336" w:rsidRPr="00943466" w:rsidRDefault="001A3336" w:rsidP="000D6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3336" w:rsidRPr="00943466" w:rsidRDefault="001A3336" w:rsidP="000D6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3336" w:rsidRDefault="001A3336" w:rsidP="000D6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2D8D" w:rsidRDefault="00D42D8D" w:rsidP="000D6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2D8D" w:rsidRDefault="00D42D8D" w:rsidP="000D6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2D8D" w:rsidRDefault="00D42D8D" w:rsidP="000D6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2D8D" w:rsidRDefault="00D42D8D" w:rsidP="000D6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2D8D" w:rsidRDefault="00D42D8D" w:rsidP="000D6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2D8D" w:rsidRPr="00943466" w:rsidRDefault="00D42D8D" w:rsidP="000D6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3336" w:rsidRPr="00943466" w:rsidRDefault="001A3336" w:rsidP="000D6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3336" w:rsidRPr="00D42D8D" w:rsidRDefault="001A3336" w:rsidP="000D6B7F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D42D8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Презентация </w:t>
            </w:r>
          </w:p>
          <w:p w:rsidR="001A3336" w:rsidRDefault="001A3336" w:rsidP="000D6B7F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674C4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(слайд</w:t>
            </w:r>
            <w:r w:rsidR="00D42D8D" w:rsidRPr="00674C4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ы </w:t>
            </w:r>
            <w:r w:rsidRPr="00674C4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8</w:t>
            </w:r>
            <w:r w:rsidR="00D42D8D" w:rsidRPr="00674C4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, 9</w:t>
            </w:r>
            <w:r w:rsidRPr="00674C4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)</w:t>
            </w:r>
          </w:p>
          <w:p w:rsidR="00674C44" w:rsidRPr="00674C44" w:rsidRDefault="00674C44" w:rsidP="000D6B7F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862BC4" w:rsidRPr="00674C44" w:rsidRDefault="002C7EC5" w:rsidP="000D6B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C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Звучит </w:t>
            </w:r>
            <w:r w:rsidR="003614BD" w:rsidRPr="00674C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фонограмма </w:t>
            </w:r>
            <w:r w:rsidRPr="00674C44">
              <w:rPr>
                <w:rFonts w:ascii="Times New Roman" w:hAnsi="Times New Roman" w:cs="Times New Roman"/>
                <w:b/>
                <w:sz w:val="28"/>
                <w:szCs w:val="28"/>
              </w:rPr>
              <w:t>песн</w:t>
            </w:r>
            <w:r w:rsidR="003614BD" w:rsidRPr="00674C44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="006A4B50" w:rsidRPr="00674C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62BC4" w:rsidRPr="00674C4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«Священная война»</w:t>
            </w:r>
          </w:p>
          <w:p w:rsidR="00E022D6" w:rsidRPr="00943466" w:rsidRDefault="00E022D6" w:rsidP="000D6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2D6" w:rsidRPr="00943466" w:rsidRDefault="00E022D6" w:rsidP="000D6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2D6" w:rsidRPr="00943466" w:rsidRDefault="00E022D6" w:rsidP="000D6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2D6" w:rsidRPr="00943466" w:rsidRDefault="00E022D6" w:rsidP="000D6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2D6" w:rsidRPr="00943466" w:rsidRDefault="00E022D6" w:rsidP="000D6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2D6" w:rsidRPr="00943466" w:rsidRDefault="00E022D6" w:rsidP="000D6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2D6" w:rsidRPr="00943466" w:rsidRDefault="00E022D6" w:rsidP="000D6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2D6" w:rsidRPr="00943466" w:rsidRDefault="00E022D6" w:rsidP="000D6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2D6" w:rsidRPr="00943466" w:rsidRDefault="00E022D6" w:rsidP="000D6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2D6" w:rsidRPr="00943466" w:rsidRDefault="00E022D6" w:rsidP="000D6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2D6" w:rsidRPr="00943466" w:rsidRDefault="00E022D6" w:rsidP="000D6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2D6" w:rsidRPr="00943466" w:rsidRDefault="00E022D6" w:rsidP="000D6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2D6" w:rsidRPr="00943466" w:rsidRDefault="00E022D6" w:rsidP="000D6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2D6" w:rsidRPr="00943466" w:rsidRDefault="00E022D6" w:rsidP="000D6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2D6" w:rsidRPr="00943466" w:rsidRDefault="00E022D6" w:rsidP="000D6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2D6" w:rsidRPr="00943466" w:rsidRDefault="00E022D6" w:rsidP="000D6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2D6" w:rsidRPr="00943466" w:rsidRDefault="00E022D6" w:rsidP="000D6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2D6" w:rsidRPr="00943466" w:rsidRDefault="00E022D6" w:rsidP="000D6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2D6" w:rsidRDefault="00E022D6" w:rsidP="000D6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67E3" w:rsidRDefault="002867E3" w:rsidP="000D6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67E3" w:rsidRDefault="002867E3" w:rsidP="000D6B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252D" w:rsidRDefault="0080252D" w:rsidP="000D6B7F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E022D6" w:rsidRPr="00674C44" w:rsidRDefault="00E022D6" w:rsidP="000D6B7F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674C4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Презентация </w:t>
            </w:r>
          </w:p>
          <w:p w:rsidR="00E022D6" w:rsidRPr="00E10E71" w:rsidRDefault="002867E3" w:rsidP="000D6B7F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E10E7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(слайд </w:t>
            </w:r>
            <w:r w:rsidR="00E022D6" w:rsidRPr="00E10E7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10)</w:t>
            </w:r>
          </w:p>
          <w:p w:rsidR="00674C44" w:rsidRPr="00674C44" w:rsidRDefault="00674C44" w:rsidP="000D6B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A4B50" w:rsidRPr="00674C44" w:rsidRDefault="002C7EC5" w:rsidP="000D6B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C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Звучит </w:t>
            </w:r>
            <w:r w:rsidR="007C7906" w:rsidRPr="00674C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фонограмма </w:t>
            </w:r>
            <w:r w:rsidRPr="00674C44">
              <w:rPr>
                <w:rFonts w:ascii="Times New Roman" w:hAnsi="Times New Roman" w:cs="Times New Roman"/>
                <w:b/>
                <w:sz w:val="28"/>
                <w:szCs w:val="28"/>
              </w:rPr>
              <w:t>песн</w:t>
            </w:r>
            <w:r w:rsidR="007C7906" w:rsidRPr="00674C44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="006A4B50" w:rsidRPr="00674C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E3B61" w:rsidRPr="00674C4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«Священная война»</w:t>
            </w:r>
            <w:r w:rsidR="006E3B61" w:rsidRPr="00674C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076438" w:rsidRPr="00943466" w:rsidRDefault="00076438" w:rsidP="000D6B7F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076438" w:rsidRPr="00943466" w:rsidRDefault="00076438" w:rsidP="000D6B7F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076438" w:rsidRPr="00943466" w:rsidRDefault="00076438" w:rsidP="000D6B7F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076438" w:rsidRPr="00943466" w:rsidRDefault="00076438" w:rsidP="000D6B7F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076438" w:rsidRPr="00943466" w:rsidRDefault="00076438" w:rsidP="000D6B7F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076438" w:rsidRPr="00943466" w:rsidRDefault="00076438" w:rsidP="000D6B7F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076438" w:rsidRPr="00943466" w:rsidRDefault="00076438" w:rsidP="000D6B7F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076438" w:rsidRPr="00943466" w:rsidRDefault="00076438" w:rsidP="000D6B7F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076438" w:rsidRPr="00943466" w:rsidRDefault="00076438" w:rsidP="000D6B7F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076438" w:rsidRPr="00943466" w:rsidRDefault="00076438" w:rsidP="000D6B7F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076438" w:rsidRPr="00943466" w:rsidRDefault="00076438" w:rsidP="000D6B7F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076438" w:rsidRPr="00943466" w:rsidRDefault="00076438" w:rsidP="000D6B7F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076438" w:rsidRPr="00943466" w:rsidRDefault="00076438" w:rsidP="000D6B7F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076438" w:rsidRPr="00943466" w:rsidRDefault="00076438" w:rsidP="000D6B7F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076438" w:rsidRPr="00943466" w:rsidRDefault="00076438" w:rsidP="000D6B7F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076438" w:rsidRPr="00943466" w:rsidRDefault="00076438" w:rsidP="000D6B7F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076438" w:rsidRPr="00943466" w:rsidRDefault="00076438" w:rsidP="000D6B7F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076438" w:rsidRPr="00943466" w:rsidRDefault="00076438" w:rsidP="000D6B7F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076438" w:rsidRPr="00943466" w:rsidRDefault="00076438" w:rsidP="000D6B7F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076438" w:rsidRPr="00943466" w:rsidRDefault="00076438" w:rsidP="000D6B7F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076438" w:rsidRPr="00943466" w:rsidRDefault="00076438" w:rsidP="000D6B7F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076438" w:rsidRPr="00943466" w:rsidRDefault="00076438" w:rsidP="000D6B7F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076438" w:rsidRPr="00943466" w:rsidRDefault="00076438" w:rsidP="000D6B7F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076438" w:rsidRPr="00943466" w:rsidRDefault="00076438" w:rsidP="000D6B7F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F21AE6" w:rsidRPr="00943466" w:rsidRDefault="00F21AE6" w:rsidP="000D6B7F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076438" w:rsidRPr="0010091E" w:rsidRDefault="00076438" w:rsidP="000D6B7F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10091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Презентация </w:t>
            </w:r>
          </w:p>
          <w:p w:rsidR="00076438" w:rsidRPr="00E10E71" w:rsidRDefault="00076438" w:rsidP="000D6B7F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E10E7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(слайд </w:t>
            </w:r>
            <w:r w:rsidR="00340A8F" w:rsidRPr="00E10E7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11</w:t>
            </w:r>
            <w:r w:rsidRPr="00E10E7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)</w:t>
            </w:r>
          </w:p>
          <w:p w:rsidR="0010091E" w:rsidRPr="005514D8" w:rsidRDefault="0010091E" w:rsidP="000D6B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616DC" w:rsidRPr="0010091E" w:rsidRDefault="00076438" w:rsidP="006E3B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09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Звучит </w:t>
            </w:r>
            <w:r w:rsidR="00D53F22" w:rsidRPr="001009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фонограмма </w:t>
            </w:r>
            <w:r w:rsidRPr="0010091E">
              <w:rPr>
                <w:rFonts w:ascii="Times New Roman" w:hAnsi="Times New Roman" w:cs="Times New Roman"/>
                <w:b/>
                <w:sz w:val="28"/>
                <w:szCs w:val="28"/>
              </w:rPr>
              <w:t>песн</w:t>
            </w:r>
            <w:r w:rsidR="00D53F22" w:rsidRPr="0010091E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1009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E3B61" w:rsidRPr="0010091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«Священная война»</w:t>
            </w:r>
            <w:r w:rsidR="006E3B61" w:rsidRPr="001009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</w:tbl>
    <w:p w:rsidR="00A616DC" w:rsidRDefault="00A616DC"/>
    <w:p w:rsidR="00A616DC" w:rsidRDefault="00A616DC"/>
    <w:p w:rsidR="00F21AE6" w:rsidRDefault="00F21AE6"/>
    <w:p w:rsidR="00F21AE6" w:rsidRDefault="00F21AE6"/>
    <w:p w:rsidR="00F21AE6" w:rsidRDefault="00F21AE6"/>
    <w:p w:rsidR="00A616DC" w:rsidRDefault="00A616DC"/>
    <w:tbl>
      <w:tblPr>
        <w:tblStyle w:val="a4"/>
        <w:tblW w:w="14425" w:type="dxa"/>
        <w:tblLayout w:type="fixed"/>
        <w:tblLook w:val="0420"/>
      </w:tblPr>
      <w:tblGrid>
        <w:gridCol w:w="4928"/>
        <w:gridCol w:w="6379"/>
        <w:gridCol w:w="3118"/>
      </w:tblGrid>
      <w:tr w:rsidR="001A3336" w:rsidRPr="00943466" w:rsidTr="005A1B5A">
        <w:trPr>
          <w:trHeight w:val="4384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AE6" w:rsidRDefault="00F21AE6" w:rsidP="00F21A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1BB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На уроках внеклассного чтения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мы с вами читали стихотворение </w:t>
            </w:r>
          </w:p>
          <w:p w:rsidR="00F21AE6" w:rsidRDefault="00F21AE6" w:rsidP="00F21AE6">
            <w:pPr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</w:pPr>
            <w:r w:rsidRPr="00F21AE6">
              <w:rPr>
                <w:rFonts w:ascii="Times New Roman" w:eastAsia="Times New Roman" w:hAnsi="Times New Roman" w:cs="Times New Roman"/>
                <w:i/>
                <w:color w:val="333313"/>
                <w:sz w:val="28"/>
                <w:szCs w:val="28"/>
              </w:rPr>
              <w:t>Владимира Лифшица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21AE6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>«Баллада о черством куске»</w:t>
            </w:r>
            <w:r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 xml:space="preserve">. Отдельные фрагменты заучивали наизусть, инсценировали. </w:t>
            </w:r>
            <w:r w:rsidR="009114DD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 xml:space="preserve"> </w:t>
            </w:r>
          </w:p>
          <w:p w:rsidR="00977ADE" w:rsidRPr="00943466" w:rsidRDefault="00977ADE" w:rsidP="00977AD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33331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 xml:space="preserve">Сегодня инсценировку этого стихотворения  вам представляет группа  учащихся в следующем составе: </w:t>
            </w:r>
            <w:proofErr w:type="spellStart"/>
            <w:r w:rsidR="00051CF5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>Нуриддинова</w:t>
            </w:r>
            <w:proofErr w:type="spellEnd"/>
            <w:r w:rsidR="00051CF5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 xml:space="preserve"> </w:t>
            </w:r>
            <w:proofErr w:type="spellStart"/>
            <w:r w:rsidR="00051CF5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>Мадина</w:t>
            </w:r>
            <w:proofErr w:type="spellEnd"/>
            <w:r w:rsidR="00051CF5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 xml:space="preserve">, </w:t>
            </w:r>
            <w:proofErr w:type="spellStart"/>
            <w:r w:rsidR="00051CF5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>Татарченко</w:t>
            </w:r>
            <w:proofErr w:type="spellEnd"/>
            <w:r w:rsidR="00051CF5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 xml:space="preserve"> Тимур, </w:t>
            </w:r>
            <w:proofErr w:type="spellStart"/>
            <w:r w:rsidR="00051CF5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>Виниченко</w:t>
            </w:r>
            <w:proofErr w:type="spellEnd"/>
            <w:r w:rsidR="00051CF5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 xml:space="preserve"> Денис, Самсонова Вера, Зорин Артём.</w:t>
            </w:r>
          </w:p>
          <w:p w:rsidR="00977ADE" w:rsidRPr="00943466" w:rsidRDefault="00977ADE" w:rsidP="00977AD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333313"/>
                <w:sz w:val="28"/>
                <w:szCs w:val="28"/>
              </w:rPr>
            </w:pPr>
          </w:p>
          <w:p w:rsidR="00977ADE" w:rsidRPr="00943466" w:rsidRDefault="00977ADE" w:rsidP="00977AD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33331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i/>
                <w:color w:val="333313"/>
                <w:sz w:val="28"/>
                <w:szCs w:val="28"/>
              </w:rPr>
              <w:t xml:space="preserve"> </w:t>
            </w:r>
          </w:p>
          <w:p w:rsidR="00977ADE" w:rsidRDefault="00977ADE" w:rsidP="00F21AE6">
            <w:pPr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</w:pPr>
          </w:p>
          <w:p w:rsidR="005E1CE5" w:rsidRDefault="005E1CE5" w:rsidP="00F21AE6">
            <w:pPr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</w:pPr>
          </w:p>
          <w:p w:rsidR="007D0073" w:rsidRPr="00F21AE6" w:rsidRDefault="007D0073" w:rsidP="00F21A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4AE2" w:rsidRPr="00943466" w:rsidRDefault="00BD4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659" w:rsidRPr="00943466" w:rsidRDefault="000913C7" w:rsidP="007C2542">
            <w:pPr>
              <w:jc w:val="center"/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</w:pPr>
            <w:r w:rsidRPr="00943466">
              <w:rPr>
                <w:rFonts w:ascii="Times New Roman" w:hAnsi="Times New Roman" w:cs="Times New Roman"/>
                <w:b/>
                <w:sz w:val="28"/>
                <w:szCs w:val="28"/>
              </w:rPr>
              <w:t>Инсценирование стихотворения</w:t>
            </w:r>
            <w:r w:rsidR="00835752" w:rsidRPr="009434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35752" w:rsidRPr="00943466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 xml:space="preserve"> </w:t>
            </w:r>
          </w:p>
          <w:p w:rsidR="00835752" w:rsidRPr="00943466" w:rsidRDefault="00835752" w:rsidP="007C25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b/>
                <w:i/>
                <w:color w:val="333313"/>
                <w:sz w:val="28"/>
                <w:szCs w:val="28"/>
              </w:rPr>
              <w:t>Владимира Лифшица</w:t>
            </w:r>
          </w:p>
          <w:p w:rsidR="00D70CCF" w:rsidRPr="00943466" w:rsidRDefault="00835752" w:rsidP="007C2542">
            <w:pPr>
              <w:jc w:val="center"/>
              <w:rPr>
                <w:rFonts w:ascii="Times New Roman" w:eastAsia="Times New Roman" w:hAnsi="Times New Roman" w:cs="Times New Roman"/>
                <w:b/>
                <w:color w:val="333313"/>
                <w:sz w:val="28"/>
                <w:szCs w:val="28"/>
                <w:u w:val="single"/>
              </w:rPr>
            </w:pPr>
            <w:r w:rsidRPr="00943466">
              <w:rPr>
                <w:rFonts w:ascii="Times New Roman" w:eastAsia="Times New Roman" w:hAnsi="Times New Roman" w:cs="Times New Roman"/>
                <w:b/>
                <w:color w:val="333313"/>
                <w:sz w:val="28"/>
                <w:szCs w:val="28"/>
                <w:u w:val="single"/>
              </w:rPr>
              <w:t xml:space="preserve"> </w:t>
            </w:r>
            <w:r w:rsidR="00307120" w:rsidRPr="00943466">
              <w:rPr>
                <w:rFonts w:ascii="Times New Roman" w:eastAsia="Times New Roman" w:hAnsi="Times New Roman" w:cs="Times New Roman"/>
                <w:b/>
                <w:color w:val="333313"/>
                <w:sz w:val="28"/>
                <w:szCs w:val="28"/>
                <w:u w:val="single"/>
              </w:rPr>
              <w:t>«Баллада о черством куске»</w:t>
            </w:r>
          </w:p>
          <w:p w:rsidR="00307120" w:rsidRPr="00943466" w:rsidRDefault="00D70CCF" w:rsidP="007C254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i/>
                <w:color w:val="333313"/>
                <w:sz w:val="28"/>
                <w:szCs w:val="28"/>
              </w:rPr>
              <w:t xml:space="preserve">(учащиеся </w:t>
            </w:r>
            <w:r w:rsidR="00C642AC">
              <w:rPr>
                <w:rFonts w:ascii="Times New Roman" w:eastAsia="Times New Roman" w:hAnsi="Times New Roman" w:cs="Times New Roman"/>
                <w:i/>
                <w:color w:val="333313"/>
                <w:sz w:val="28"/>
                <w:szCs w:val="28"/>
              </w:rPr>
              <w:t>9</w:t>
            </w:r>
            <w:r w:rsidRPr="00943466">
              <w:rPr>
                <w:rFonts w:ascii="Times New Roman" w:eastAsia="Times New Roman" w:hAnsi="Times New Roman" w:cs="Times New Roman"/>
                <w:i/>
                <w:color w:val="333313"/>
                <w:sz w:val="28"/>
                <w:szCs w:val="28"/>
                <w:vertAlign w:val="superscript"/>
              </w:rPr>
              <w:t>1</w:t>
            </w:r>
            <w:r w:rsidRPr="00943466">
              <w:rPr>
                <w:rFonts w:ascii="Times New Roman" w:eastAsia="Times New Roman" w:hAnsi="Times New Roman" w:cs="Times New Roman"/>
                <w:i/>
                <w:color w:val="333313"/>
                <w:sz w:val="28"/>
                <w:szCs w:val="28"/>
              </w:rPr>
              <w:t xml:space="preserve">,  </w:t>
            </w:r>
            <w:r w:rsidR="00C642AC">
              <w:rPr>
                <w:rFonts w:ascii="Times New Roman" w:eastAsia="Times New Roman" w:hAnsi="Times New Roman" w:cs="Times New Roman"/>
                <w:i/>
                <w:color w:val="333313"/>
                <w:sz w:val="28"/>
                <w:szCs w:val="28"/>
              </w:rPr>
              <w:t>7</w:t>
            </w:r>
            <w:r w:rsidR="00C642AC" w:rsidRPr="00C642AC">
              <w:rPr>
                <w:rFonts w:ascii="Times New Roman" w:eastAsia="Times New Roman" w:hAnsi="Times New Roman" w:cs="Times New Roman"/>
                <w:i/>
                <w:color w:val="333313"/>
                <w:sz w:val="28"/>
                <w:szCs w:val="28"/>
                <w:vertAlign w:val="superscript"/>
              </w:rPr>
              <w:t>1</w:t>
            </w:r>
            <w:r w:rsidRPr="00943466">
              <w:rPr>
                <w:rFonts w:ascii="Times New Roman" w:eastAsia="Times New Roman" w:hAnsi="Times New Roman" w:cs="Times New Roman"/>
                <w:i/>
                <w:color w:val="333313"/>
                <w:sz w:val="28"/>
                <w:szCs w:val="28"/>
              </w:rPr>
              <w:t xml:space="preserve"> классов)</w:t>
            </w:r>
            <w:r w:rsidR="006D4A19" w:rsidRPr="00943466">
              <w:rPr>
                <w:rFonts w:ascii="Times New Roman" w:eastAsia="Times New Roman" w:hAnsi="Times New Roman" w:cs="Times New Roman"/>
                <w:i/>
                <w:color w:val="333313"/>
                <w:sz w:val="28"/>
                <w:szCs w:val="28"/>
              </w:rPr>
              <w:t xml:space="preserve"> </w:t>
            </w:r>
          </w:p>
          <w:p w:rsidR="007C2542" w:rsidRPr="00943466" w:rsidRDefault="00E0786E" w:rsidP="007C25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33331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b/>
                <w:i/>
                <w:color w:val="333313"/>
                <w:sz w:val="28"/>
                <w:szCs w:val="28"/>
                <w:u w:val="single"/>
              </w:rPr>
              <w:t>Авторы</w:t>
            </w:r>
            <w:r w:rsidRPr="00943466">
              <w:rPr>
                <w:rFonts w:ascii="Times New Roman" w:eastAsia="Times New Roman" w:hAnsi="Times New Roman" w:cs="Times New Roman"/>
                <w:i/>
                <w:color w:val="333313"/>
                <w:sz w:val="28"/>
                <w:szCs w:val="28"/>
              </w:rPr>
              <w:t xml:space="preserve">: </w:t>
            </w:r>
            <w:proofErr w:type="spellStart"/>
            <w:r w:rsidR="00E74AD9">
              <w:rPr>
                <w:rFonts w:ascii="Times New Roman" w:eastAsia="Times New Roman" w:hAnsi="Times New Roman" w:cs="Times New Roman"/>
                <w:i/>
                <w:color w:val="333313"/>
                <w:sz w:val="28"/>
                <w:szCs w:val="28"/>
              </w:rPr>
              <w:t>Нуриддинова</w:t>
            </w:r>
            <w:proofErr w:type="spellEnd"/>
            <w:r w:rsidR="00E74AD9">
              <w:rPr>
                <w:rFonts w:ascii="Times New Roman" w:eastAsia="Times New Roman" w:hAnsi="Times New Roman" w:cs="Times New Roman"/>
                <w:i/>
                <w:color w:val="333313"/>
                <w:sz w:val="28"/>
                <w:szCs w:val="28"/>
              </w:rPr>
              <w:t xml:space="preserve"> </w:t>
            </w:r>
            <w:proofErr w:type="spellStart"/>
            <w:r w:rsidR="00E74AD9">
              <w:rPr>
                <w:rFonts w:ascii="Times New Roman" w:eastAsia="Times New Roman" w:hAnsi="Times New Roman" w:cs="Times New Roman"/>
                <w:i/>
                <w:color w:val="333313"/>
                <w:sz w:val="28"/>
                <w:szCs w:val="28"/>
              </w:rPr>
              <w:t>Мадина</w:t>
            </w:r>
            <w:proofErr w:type="spellEnd"/>
            <w:r w:rsidR="00E74AD9">
              <w:rPr>
                <w:rFonts w:ascii="Times New Roman" w:eastAsia="Times New Roman" w:hAnsi="Times New Roman" w:cs="Times New Roman"/>
                <w:i/>
                <w:color w:val="333313"/>
                <w:sz w:val="28"/>
                <w:szCs w:val="28"/>
              </w:rPr>
              <w:t xml:space="preserve">, </w:t>
            </w:r>
            <w:proofErr w:type="spellStart"/>
            <w:r w:rsidR="00E74AD9">
              <w:rPr>
                <w:rFonts w:ascii="Times New Roman" w:eastAsia="Times New Roman" w:hAnsi="Times New Roman" w:cs="Times New Roman"/>
                <w:i/>
                <w:color w:val="333313"/>
                <w:sz w:val="28"/>
                <w:szCs w:val="28"/>
              </w:rPr>
              <w:t>Татарченко</w:t>
            </w:r>
            <w:proofErr w:type="spellEnd"/>
            <w:r w:rsidR="00E74AD9">
              <w:rPr>
                <w:rFonts w:ascii="Times New Roman" w:eastAsia="Times New Roman" w:hAnsi="Times New Roman" w:cs="Times New Roman"/>
                <w:i/>
                <w:color w:val="333313"/>
                <w:sz w:val="28"/>
                <w:szCs w:val="28"/>
              </w:rPr>
              <w:t xml:space="preserve"> Тимур</w:t>
            </w:r>
            <w:r w:rsidRPr="00943466">
              <w:rPr>
                <w:rFonts w:ascii="Times New Roman" w:eastAsia="Times New Roman" w:hAnsi="Times New Roman" w:cs="Times New Roman"/>
                <w:i/>
                <w:color w:val="333313"/>
                <w:sz w:val="28"/>
                <w:szCs w:val="28"/>
              </w:rPr>
              <w:t xml:space="preserve"> </w:t>
            </w:r>
          </w:p>
          <w:p w:rsidR="00E0786E" w:rsidRPr="00943466" w:rsidRDefault="00E0786E" w:rsidP="007C25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33331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b/>
                <w:i/>
                <w:color w:val="333313"/>
                <w:sz w:val="28"/>
                <w:szCs w:val="28"/>
                <w:u w:val="single"/>
              </w:rPr>
              <w:t>Лейтенант</w:t>
            </w:r>
            <w:r w:rsidRPr="00943466">
              <w:rPr>
                <w:rFonts w:ascii="Times New Roman" w:eastAsia="Times New Roman" w:hAnsi="Times New Roman" w:cs="Times New Roman"/>
                <w:b/>
                <w:i/>
                <w:color w:val="333313"/>
                <w:sz w:val="28"/>
                <w:szCs w:val="28"/>
              </w:rPr>
              <w:t>:</w:t>
            </w:r>
            <w:r w:rsidRPr="00943466">
              <w:rPr>
                <w:rFonts w:ascii="Times New Roman" w:eastAsia="Times New Roman" w:hAnsi="Times New Roman" w:cs="Times New Roman"/>
                <w:i/>
                <w:color w:val="333313"/>
                <w:sz w:val="28"/>
                <w:szCs w:val="28"/>
              </w:rPr>
              <w:t xml:space="preserve"> </w:t>
            </w:r>
            <w:proofErr w:type="spellStart"/>
            <w:r w:rsidR="00E74AD9">
              <w:rPr>
                <w:rFonts w:ascii="Times New Roman" w:eastAsia="Times New Roman" w:hAnsi="Times New Roman" w:cs="Times New Roman"/>
                <w:i/>
                <w:color w:val="333313"/>
                <w:sz w:val="28"/>
                <w:szCs w:val="28"/>
              </w:rPr>
              <w:t>Виниченко</w:t>
            </w:r>
            <w:proofErr w:type="spellEnd"/>
            <w:r w:rsidR="00E74AD9">
              <w:rPr>
                <w:rFonts w:ascii="Times New Roman" w:eastAsia="Times New Roman" w:hAnsi="Times New Roman" w:cs="Times New Roman"/>
                <w:i/>
                <w:color w:val="333313"/>
                <w:sz w:val="28"/>
                <w:szCs w:val="28"/>
              </w:rPr>
              <w:t xml:space="preserve"> Денис</w:t>
            </w:r>
          </w:p>
          <w:p w:rsidR="00E0786E" w:rsidRPr="00943466" w:rsidRDefault="00E0786E" w:rsidP="007C25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33331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b/>
                <w:i/>
                <w:color w:val="333313"/>
                <w:sz w:val="28"/>
                <w:szCs w:val="28"/>
                <w:u w:val="single"/>
              </w:rPr>
              <w:t>Жена</w:t>
            </w:r>
            <w:r w:rsidRPr="00943466">
              <w:rPr>
                <w:rFonts w:ascii="Times New Roman" w:eastAsia="Times New Roman" w:hAnsi="Times New Roman" w:cs="Times New Roman"/>
                <w:b/>
                <w:i/>
                <w:color w:val="333313"/>
                <w:sz w:val="28"/>
                <w:szCs w:val="28"/>
              </w:rPr>
              <w:t xml:space="preserve"> лейтенанта</w:t>
            </w:r>
            <w:r w:rsidRPr="00943466">
              <w:rPr>
                <w:rFonts w:ascii="Times New Roman" w:eastAsia="Times New Roman" w:hAnsi="Times New Roman" w:cs="Times New Roman"/>
                <w:i/>
                <w:color w:val="333313"/>
                <w:sz w:val="28"/>
                <w:szCs w:val="28"/>
              </w:rPr>
              <w:t xml:space="preserve">: </w:t>
            </w:r>
            <w:r w:rsidR="00E74AD9">
              <w:rPr>
                <w:rFonts w:ascii="Times New Roman" w:eastAsia="Times New Roman" w:hAnsi="Times New Roman" w:cs="Times New Roman"/>
                <w:i/>
                <w:color w:val="333313"/>
                <w:sz w:val="28"/>
                <w:szCs w:val="28"/>
              </w:rPr>
              <w:t>Самсонова Вера</w:t>
            </w:r>
            <w:r w:rsidRPr="00943466">
              <w:rPr>
                <w:rFonts w:ascii="Times New Roman" w:eastAsia="Times New Roman" w:hAnsi="Times New Roman" w:cs="Times New Roman"/>
                <w:i/>
                <w:color w:val="333313"/>
                <w:sz w:val="28"/>
                <w:szCs w:val="28"/>
              </w:rPr>
              <w:t xml:space="preserve"> </w:t>
            </w:r>
          </w:p>
          <w:p w:rsidR="00E0786E" w:rsidRDefault="00E0786E" w:rsidP="007C25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33331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b/>
                <w:i/>
                <w:color w:val="333313"/>
                <w:sz w:val="28"/>
                <w:szCs w:val="28"/>
                <w:u w:val="single"/>
              </w:rPr>
              <w:t>Сын</w:t>
            </w:r>
            <w:r w:rsidRPr="00943466">
              <w:rPr>
                <w:rFonts w:ascii="Times New Roman" w:eastAsia="Times New Roman" w:hAnsi="Times New Roman" w:cs="Times New Roman"/>
                <w:b/>
                <w:i/>
                <w:color w:val="333313"/>
                <w:sz w:val="28"/>
                <w:szCs w:val="28"/>
              </w:rPr>
              <w:t xml:space="preserve"> лейтенанта</w:t>
            </w:r>
            <w:r w:rsidRPr="00943466">
              <w:rPr>
                <w:rFonts w:ascii="Times New Roman" w:eastAsia="Times New Roman" w:hAnsi="Times New Roman" w:cs="Times New Roman"/>
                <w:i/>
                <w:color w:val="333313"/>
                <w:sz w:val="28"/>
                <w:szCs w:val="28"/>
              </w:rPr>
              <w:t xml:space="preserve">: </w:t>
            </w:r>
            <w:r w:rsidR="00E74AD9">
              <w:rPr>
                <w:rFonts w:ascii="Times New Roman" w:eastAsia="Times New Roman" w:hAnsi="Times New Roman" w:cs="Times New Roman"/>
                <w:i/>
                <w:color w:val="333313"/>
                <w:sz w:val="28"/>
                <w:szCs w:val="28"/>
              </w:rPr>
              <w:t>Зорин Артём</w:t>
            </w:r>
          </w:p>
          <w:p w:rsidR="00D86123" w:rsidRPr="00943466" w:rsidRDefault="00D86123" w:rsidP="007C254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333313"/>
                <w:sz w:val="28"/>
                <w:szCs w:val="28"/>
              </w:rPr>
            </w:pPr>
          </w:p>
          <w:p w:rsidR="00307120" w:rsidRPr="00943466" w:rsidRDefault="00307120" w:rsidP="007C2542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>По безлюдным проспектам оглушительно звонко</w:t>
            </w:r>
          </w:p>
          <w:p w:rsidR="00307120" w:rsidRPr="00943466" w:rsidRDefault="00307120" w:rsidP="007C2542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>Громыхала на дьявольской смеси трехтонка.</w:t>
            </w:r>
          </w:p>
          <w:p w:rsidR="00307120" w:rsidRPr="00943466" w:rsidRDefault="00307120" w:rsidP="007C2542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>Леденистый брезент прикрывал ее кузов -</w:t>
            </w:r>
          </w:p>
          <w:p w:rsidR="00307120" w:rsidRPr="00943466" w:rsidRDefault="00307120" w:rsidP="007C2542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>Драгоценные тонны замечательных грузов.</w:t>
            </w:r>
          </w:p>
          <w:p w:rsidR="00307120" w:rsidRPr="00943466" w:rsidRDefault="00307120" w:rsidP="007C2542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> </w:t>
            </w:r>
          </w:p>
          <w:p w:rsidR="00307120" w:rsidRPr="00943466" w:rsidRDefault="00307120" w:rsidP="0030712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>Молчаливый водитель, примерзший к баранке,</w:t>
            </w:r>
          </w:p>
          <w:p w:rsidR="00307120" w:rsidRPr="00943466" w:rsidRDefault="00307120" w:rsidP="0030712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>Вез на фронт концентраты, хлеба вез он буханки,</w:t>
            </w:r>
          </w:p>
          <w:p w:rsidR="00307120" w:rsidRPr="00943466" w:rsidRDefault="00307120" w:rsidP="0030712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>Вез он сало и масло, вез консервы и водку,</w:t>
            </w:r>
          </w:p>
          <w:p w:rsidR="00307120" w:rsidRPr="00943466" w:rsidRDefault="00307120" w:rsidP="0030712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>И махорку он вез, проклиная погодку.</w:t>
            </w:r>
          </w:p>
          <w:p w:rsidR="00307120" w:rsidRPr="00943466" w:rsidRDefault="00307120" w:rsidP="0030712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> </w:t>
            </w:r>
          </w:p>
          <w:p w:rsidR="00307120" w:rsidRPr="00943466" w:rsidRDefault="00307120" w:rsidP="0030712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>Рядом с ним лейтенант прятал нос в рукавицу.</w:t>
            </w:r>
          </w:p>
          <w:p w:rsidR="00307120" w:rsidRPr="00943466" w:rsidRDefault="00307120" w:rsidP="0030712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>Был он худ. Был похож на голодную птицу.</w:t>
            </w:r>
          </w:p>
          <w:p w:rsidR="00307120" w:rsidRPr="00943466" w:rsidRDefault="00307120" w:rsidP="0030712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 xml:space="preserve">И казалось ему, что водителя </w:t>
            </w:r>
            <w:proofErr w:type="gramStart"/>
            <w:r w:rsidRPr="00943466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>нету</w:t>
            </w:r>
            <w:proofErr w:type="gramEnd"/>
            <w:r w:rsidRPr="00943466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>,</w:t>
            </w:r>
          </w:p>
          <w:p w:rsidR="00307120" w:rsidRPr="00943466" w:rsidRDefault="00307120" w:rsidP="0030712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>Что забрел грузовик на другую планету.</w:t>
            </w:r>
          </w:p>
          <w:p w:rsidR="00307120" w:rsidRPr="00943466" w:rsidRDefault="00307120" w:rsidP="0030712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> Вдруг навстречу лучам - синим, трепетным фарам</w:t>
            </w:r>
          </w:p>
          <w:p w:rsidR="00307120" w:rsidRPr="00943466" w:rsidRDefault="00307120" w:rsidP="0030712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>Дом из мрака шагнул, покорежен пожаром.</w:t>
            </w:r>
          </w:p>
          <w:p w:rsidR="00307120" w:rsidRPr="00943466" w:rsidRDefault="00307120" w:rsidP="0030712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>А сквозь эти лучи снег летел, как сквозь сито,</w:t>
            </w:r>
          </w:p>
          <w:p w:rsidR="00307120" w:rsidRDefault="00307120" w:rsidP="0030712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>Снег летел, как мука,- плавно, медленно, сыто...</w:t>
            </w:r>
          </w:p>
          <w:p w:rsidR="00A616DC" w:rsidRDefault="00A616DC" w:rsidP="0030712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</w:pPr>
          </w:p>
          <w:p w:rsidR="00D86123" w:rsidRPr="00943466" w:rsidRDefault="00D86123" w:rsidP="0030712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</w:pPr>
          </w:p>
          <w:p w:rsidR="00307120" w:rsidRPr="00943466" w:rsidRDefault="00307120" w:rsidP="0030712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> - Стоп! - сказал лейтенант.- Погодите, водитель.</w:t>
            </w:r>
          </w:p>
          <w:p w:rsidR="00307120" w:rsidRPr="00943466" w:rsidRDefault="00307120" w:rsidP="0030712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>Я,- сказал лейтенант,- здешний все-таки житель.</w:t>
            </w:r>
          </w:p>
          <w:p w:rsidR="00307120" w:rsidRPr="00943466" w:rsidRDefault="00307120" w:rsidP="0030712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>И шофер осадил перед домом машину,</w:t>
            </w:r>
          </w:p>
          <w:p w:rsidR="00307120" w:rsidRPr="00943466" w:rsidRDefault="00307120" w:rsidP="0030712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>И пронзительный ветер ворвался в кабину.</w:t>
            </w:r>
          </w:p>
          <w:p w:rsidR="00307120" w:rsidRPr="00943466" w:rsidRDefault="00307120" w:rsidP="0030712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> </w:t>
            </w:r>
          </w:p>
          <w:p w:rsidR="00307120" w:rsidRPr="00943466" w:rsidRDefault="00307120" w:rsidP="0030712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>И взбежал лейтенант по знакомым ступеням.</w:t>
            </w:r>
          </w:p>
          <w:p w:rsidR="00307120" w:rsidRPr="00943466" w:rsidRDefault="00307120" w:rsidP="0030712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>И вошел. И сынишка прижался к коленям.</w:t>
            </w:r>
          </w:p>
          <w:p w:rsidR="00307120" w:rsidRPr="00943466" w:rsidRDefault="00307120" w:rsidP="0030712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>Воробьиные ребрышки... Бледные губки...</w:t>
            </w:r>
          </w:p>
          <w:p w:rsidR="00307120" w:rsidRPr="00943466" w:rsidRDefault="00307120" w:rsidP="0030712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>Старичок семилетний в потрепанной шубке...</w:t>
            </w:r>
          </w:p>
          <w:p w:rsidR="00307120" w:rsidRPr="00943466" w:rsidRDefault="00307120" w:rsidP="0030712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> </w:t>
            </w:r>
          </w:p>
          <w:p w:rsidR="00307120" w:rsidRPr="00943466" w:rsidRDefault="00307120" w:rsidP="0030712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>- Как живешь, мальчуган? Отвечай без обмана!..</w:t>
            </w:r>
          </w:p>
          <w:p w:rsidR="00307120" w:rsidRPr="00943466" w:rsidRDefault="00307120" w:rsidP="0030712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>- И достал лейтенант свой паек из кармана.</w:t>
            </w:r>
          </w:p>
          <w:p w:rsidR="00307120" w:rsidRPr="00943466" w:rsidRDefault="00307120" w:rsidP="0030712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>Хлеба черствый кусок дал он сыну: - Пожуй-ка,-</w:t>
            </w:r>
          </w:p>
          <w:p w:rsidR="00307120" w:rsidRPr="00943466" w:rsidRDefault="00307120" w:rsidP="0030712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>И шагнул он туда, где дымила «буржуйка».</w:t>
            </w:r>
          </w:p>
          <w:p w:rsidR="00A616DC" w:rsidRPr="00943466" w:rsidRDefault="00307120" w:rsidP="0030712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> </w:t>
            </w:r>
          </w:p>
          <w:p w:rsidR="00307120" w:rsidRPr="00943466" w:rsidRDefault="00307120" w:rsidP="0030712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>Там - поверх одеяла - распухшие руки,</w:t>
            </w:r>
          </w:p>
          <w:p w:rsidR="00307120" w:rsidRPr="00943466" w:rsidRDefault="00307120" w:rsidP="0030712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>Там жену он увидел после долгой разлуки.</w:t>
            </w:r>
          </w:p>
          <w:p w:rsidR="00307120" w:rsidRPr="00943466" w:rsidRDefault="00307120" w:rsidP="0030712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>Там, боясь разрыдаться, взял за бедные плечи</w:t>
            </w:r>
          </w:p>
          <w:p w:rsidR="00307120" w:rsidRPr="00943466" w:rsidRDefault="00307120" w:rsidP="0030712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>И в глаза заглянул, что мерцали, как свечи.</w:t>
            </w:r>
          </w:p>
          <w:p w:rsidR="00307120" w:rsidRPr="00943466" w:rsidRDefault="00307120" w:rsidP="0030712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> </w:t>
            </w:r>
          </w:p>
          <w:p w:rsidR="00307120" w:rsidRPr="00943466" w:rsidRDefault="00307120" w:rsidP="0030712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>Но не знал лейтенант семилетнего сына.</w:t>
            </w:r>
          </w:p>
          <w:p w:rsidR="00307120" w:rsidRPr="00943466" w:rsidRDefault="00307120" w:rsidP="0030712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>Был мальчишка в отца - настоящий мужчина!</w:t>
            </w:r>
          </w:p>
          <w:p w:rsidR="00307120" w:rsidRPr="00943466" w:rsidRDefault="00307120" w:rsidP="0030712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>И, когда замигал догоревший огарок,</w:t>
            </w:r>
          </w:p>
          <w:p w:rsidR="00307120" w:rsidRPr="00943466" w:rsidRDefault="00307120" w:rsidP="0030712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>Маме в руку вложил он отцовский подарок.</w:t>
            </w:r>
          </w:p>
          <w:p w:rsidR="00307120" w:rsidRPr="00943466" w:rsidRDefault="00307120" w:rsidP="0030712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> </w:t>
            </w:r>
          </w:p>
          <w:p w:rsidR="00307120" w:rsidRPr="00943466" w:rsidRDefault="00307120" w:rsidP="0030712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>А когда лейтенант вновь садился в трехтонку: -</w:t>
            </w:r>
          </w:p>
          <w:p w:rsidR="00307120" w:rsidRPr="00943466" w:rsidRDefault="00307120" w:rsidP="0030712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>Приезжай! - закричал ему мальчик вдогонку.</w:t>
            </w:r>
          </w:p>
          <w:p w:rsidR="00307120" w:rsidRPr="00943466" w:rsidRDefault="00307120" w:rsidP="0030712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>И опять сквозь лучи снег летел, как сквозь сито.</w:t>
            </w:r>
          </w:p>
          <w:p w:rsidR="00307120" w:rsidRPr="00943466" w:rsidRDefault="00307120" w:rsidP="0030712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lastRenderedPageBreak/>
              <w:t>Он летел, как мука,- плавно, медленно, сыто...</w:t>
            </w:r>
          </w:p>
          <w:p w:rsidR="00307120" w:rsidRPr="00943466" w:rsidRDefault="00307120" w:rsidP="0030712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> Грузовик отмахал уже многие версты</w:t>
            </w:r>
          </w:p>
          <w:p w:rsidR="00307120" w:rsidRPr="00943466" w:rsidRDefault="00307120" w:rsidP="0030712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>Освещали ракеты неба черного купол</w:t>
            </w:r>
          </w:p>
          <w:p w:rsidR="00307120" w:rsidRPr="00943466" w:rsidRDefault="00307120" w:rsidP="0030712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 xml:space="preserve">Тот же самый кусок - </w:t>
            </w:r>
            <w:proofErr w:type="spellStart"/>
            <w:r w:rsidRPr="00943466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>ненадкушенный</w:t>
            </w:r>
            <w:proofErr w:type="spellEnd"/>
            <w:r w:rsidRPr="00943466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>, черствый</w:t>
            </w:r>
          </w:p>
          <w:p w:rsidR="00307120" w:rsidRPr="00943466" w:rsidRDefault="00307120" w:rsidP="0030712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>Лейтенант в том же самом кармане нащупал.</w:t>
            </w:r>
          </w:p>
          <w:p w:rsidR="00307120" w:rsidRDefault="00307120" w:rsidP="0030712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> </w:t>
            </w:r>
          </w:p>
          <w:p w:rsidR="00307120" w:rsidRPr="00943466" w:rsidRDefault="00307120" w:rsidP="0030712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>Потому что жена не могла быть иною</w:t>
            </w:r>
          </w:p>
          <w:p w:rsidR="00307120" w:rsidRPr="00943466" w:rsidRDefault="00307120" w:rsidP="0030712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>И кусок этот снова ему подложила.</w:t>
            </w:r>
          </w:p>
          <w:p w:rsidR="00307120" w:rsidRPr="00943466" w:rsidRDefault="00307120" w:rsidP="0030712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>Потому что была настоящей женою.</w:t>
            </w:r>
          </w:p>
          <w:p w:rsidR="00307120" w:rsidRPr="00943466" w:rsidRDefault="00307120" w:rsidP="0030712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>Потому что ждала. Потому что любила</w:t>
            </w:r>
            <w:r w:rsidR="00BE45A5" w:rsidRPr="00943466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>.</w:t>
            </w:r>
          </w:p>
          <w:p w:rsidR="00307120" w:rsidRPr="00943466" w:rsidRDefault="00307120" w:rsidP="0030712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>Грузовик по местам проносился горбатым</w:t>
            </w:r>
          </w:p>
          <w:p w:rsidR="00307120" w:rsidRPr="00943466" w:rsidRDefault="00307120" w:rsidP="0030712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>И внимал лейтенант орудийным раскатам,</w:t>
            </w:r>
          </w:p>
          <w:p w:rsidR="00307120" w:rsidRPr="00943466" w:rsidRDefault="00307120" w:rsidP="0030712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>И ворчал, что глаза снегом застит слепящим,</w:t>
            </w:r>
          </w:p>
          <w:p w:rsidR="00107CDA" w:rsidRPr="00943466" w:rsidRDefault="00307120" w:rsidP="00A616D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>Потому что солдатом он был настоящим</w:t>
            </w:r>
            <w:r w:rsidR="00BD4AE2" w:rsidRPr="00943466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 xml:space="preserve"> (</w:t>
            </w:r>
            <w:r w:rsidRPr="00943466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>1942</w:t>
            </w:r>
            <w:r w:rsidR="00BD4AE2" w:rsidRPr="00943466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>г.)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AE2" w:rsidRPr="00B03623" w:rsidRDefault="00A00AE2" w:rsidP="00A00AE2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B0362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 xml:space="preserve">Презентация </w:t>
            </w:r>
          </w:p>
          <w:p w:rsidR="00A00AE2" w:rsidRPr="00E10E71" w:rsidRDefault="00A00AE2" w:rsidP="00A00AE2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E10E7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(слайд 11)</w:t>
            </w:r>
          </w:p>
          <w:p w:rsidR="006B5B0B" w:rsidRPr="00E10E71" w:rsidRDefault="006B5B0B" w:rsidP="00A00AE2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9242C3" w:rsidRPr="00943466" w:rsidRDefault="006B5B0B" w:rsidP="00A00A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362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Куски ржаного хлеба (125 граммов)</w:t>
            </w:r>
            <w:r w:rsidRPr="00B036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4346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943466">
              <w:rPr>
                <w:rFonts w:ascii="Times New Roman" w:hAnsi="Times New Roman" w:cs="Times New Roman"/>
                <w:i/>
                <w:sz w:val="28"/>
                <w:szCs w:val="28"/>
              </w:rPr>
              <w:t>на столах у учащихся</w:t>
            </w:r>
          </w:p>
          <w:p w:rsidR="009242C3" w:rsidRPr="00943466" w:rsidRDefault="009242C3" w:rsidP="00A00A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3336" w:rsidRPr="00943466" w:rsidRDefault="001A3336" w:rsidP="00A616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F56E9" w:rsidRDefault="003F56E9"/>
    <w:p w:rsidR="003F56E9" w:rsidRDefault="003F56E9"/>
    <w:p w:rsidR="003F56E9" w:rsidRDefault="003F56E9"/>
    <w:p w:rsidR="003F56E9" w:rsidRDefault="003F56E9"/>
    <w:p w:rsidR="003F56E9" w:rsidRDefault="003F56E9"/>
    <w:p w:rsidR="003F56E9" w:rsidRDefault="003F56E9"/>
    <w:tbl>
      <w:tblPr>
        <w:tblStyle w:val="a4"/>
        <w:tblW w:w="14425" w:type="dxa"/>
        <w:tblLayout w:type="fixed"/>
        <w:tblLook w:val="0420"/>
      </w:tblPr>
      <w:tblGrid>
        <w:gridCol w:w="4644"/>
        <w:gridCol w:w="2268"/>
        <w:gridCol w:w="4395"/>
        <w:gridCol w:w="2835"/>
        <w:gridCol w:w="283"/>
      </w:tblGrid>
      <w:tr w:rsidR="00A616DC" w:rsidRPr="00943466" w:rsidTr="00265376">
        <w:trPr>
          <w:trHeight w:val="2835"/>
        </w:trPr>
        <w:tc>
          <w:tcPr>
            <w:tcW w:w="6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E5" w:rsidRDefault="00A616DC" w:rsidP="00D86123">
            <w:pPr>
              <w:shd w:val="clear" w:color="auto" w:fill="FFFFFF"/>
              <w:spacing w:line="270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466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-</w:t>
            </w:r>
            <w:r w:rsidR="00D861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94346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Ребята, вот такой кусочек хлеба весом </w:t>
            </w:r>
            <w:r w:rsidRPr="00D911ED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125 граммов</w:t>
            </w:r>
            <w:r w:rsidRPr="0094346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выдавался </w:t>
            </w:r>
            <w:r w:rsidRPr="00D911ED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на целый день</w:t>
            </w:r>
            <w:r w:rsidRPr="0094346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детям и иждивенцам.</w:t>
            </w:r>
          </w:p>
          <w:p w:rsidR="005E1CE5" w:rsidRDefault="005E1CE5" w:rsidP="00D86123">
            <w:pPr>
              <w:shd w:val="clear" w:color="auto" w:fill="FFFFFF"/>
              <w:spacing w:line="270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616DC" w:rsidRDefault="00A616DC" w:rsidP="00D86123">
            <w:pPr>
              <w:shd w:val="clear" w:color="auto" w:fill="FFFFFF"/>
              <w:spacing w:line="270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46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Конечно,  он  не был  похож на </w:t>
            </w:r>
            <w:r w:rsidRPr="005E1CE5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этот</w:t>
            </w:r>
            <w:r w:rsidRPr="0094346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хлеб. В блокадный хлеб добавлялись опилки, клей, картофе</w:t>
            </w:r>
            <w:r w:rsidR="005E1CE5">
              <w:rPr>
                <w:rFonts w:ascii="Times New Roman" w:hAnsi="Times New Roman" w:cs="Times New Roman"/>
                <w:bCs/>
                <w:sz w:val="28"/>
                <w:szCs w:val="28"/>
              </w:rPr>
              <w:t>льные очистки, семена растений</w:t>
            </w:r>
            <w:r w:rsidRPr="0094346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др.</w:t>
            </w:r>
          </w:p>
          <w:p w:rsidR="00D86123" w:rsidRPr="00943466" w:rsidRDefault="00D86123" w:rsidP="00D86123">
            <w:pPr>
              <w:shd w:val="clear" w:color="auto" w:fill="FFFFFF"/>
              <w:spacing w:line="270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616DC" w:rsidRPr="00943466" w:rsidRDefault="00A616DC" w:rsidP="00D86123">
            <w:pPr>
              <w:shd w:val="clear" w:color="auto" w:fill="FFFFFF"/>
              <w:spacing w:line="270" w:lineRule="atLeast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43466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Дорога жизни</w:t>
            </w:r>
          </w:p>
          <w:p w:rsidR="00A616DC" w:rsidRPr="005E1CE5" w:rsidRDefault="00A616DC" w:rsidP="00D86123">
            <w:pPr>
              <w:shd w:val="clear" w:color="auto" w:fill="FFFFFF"/>
              <w:spacing w:line="270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6123">
              <w:rPr>
                <w:rFonts w:ascii="Times New Roman" w:hAnsi="Times New Roman" w:cs="Times New Roman"/>
                <w:sz w:val="28"/>
                <w:szCs w:val="28"/>
              </w:rPr>
              <w:t xml:space="preserve">А везли этот хлеб в блокадный Ленинград по единственной транспортной магистрали через </w:t>
            </w:r>
            <w:r w:rsidRPr="005E1CE5">
              <w:rPr>
                <w:rFonts w:ascii="Times New Roman" w:hAnsi="Times New Roman" w:cs="Times New Roman"/>
                <w:b/>
                <w:sz w:val="28"/>
                <w:szCs w:val="28"/>
              </w:rPr>
              <w:t>Ладожское озеро (</w:t>
            </w:r>
            <w:r w:rsidRPr="005E1CE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Ладогу)</w:t>
            </w:r>
            <w:r w:rsidRPr="005E1CE5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A616DC" w:rsidRPr="00D86123" w:rsidRDefault="00A616DC" w:rsidP="00D86123">
            <w:pPr>
              <w:shd w:val="clear" w:color="auto" w:fill="FFFFFF"/>
              <w:spacing w:line="27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6123">
              <w:rPr>
                <w:rFonts w:ascii="Times New Roman" w:hAnsi="Times New Roman" w:cs="Times New Roman"/>
                <w:sz w:val="28"/>
                <w:szCs w:val="28"/>
              </w:rPr>
              <w:t xml:space="preserve"> В периоды </w:t>
            </w:r>
            <w:hyperlink r:id="rId22" w:tooltip="Навигация" w:history="1">
              <w:r w:rsidRPr="00D86123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навигации</w:t>
              </w:r>
            </w:hyperlink>
            <w:r w:rsidRPr="00D86123">
              <w:rPr>
                <w:rFonts w:ascii="Times New Roman" w:hAnsi="Times New Roman" w:cs="Times New Roman"/>
                <w:sz w:val="28"/>
                <w:szCs w:val="28"/>
              </w:rPr>
              <w:t xml:space="preserve"> — по </w:t>
            </w:r>
            <w:hyperlink r:id="rId23" w:tooltip="Вода" w:history="1">
              <w:r w:rsidRPr="00D86123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воде</w:t>
              </w:r>
            </w:hyperlink>
            <w:r w:rsidRPr="00D86123">
              <w:rPr>
                <w:rFonts w:ascii="Times New Roman" w:hAnsi="Times New Roman" w:cs="Times New Roman"/>
                <w:sz w:val="28"/>
                <w:szCs w:val="28"/>
              </w:rPr>
              <w:t xml:space="preserve">, зимой — по </w:t>
            </w:r>
            <w:hyperlink r:id="rId24" w:tooltip="Лёд" w:history="1">
              <w:r w:rsidRPr="00D86123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льду</w:t>
              </w:r>
            </w:hyperlink>
            <w:r w:rsidRPr="00D86123">
              <w:rPr>
                <w:rFonts w:ascii="Times New Roman" w:hAnsi="Times New Roman" w:cs="Times New Roman"/>
                <w:sz w:val="28"/>
                <w:szCs w:val="28"/>
              </w:rPr>
              <w:t xml:space="preserve">. Связывала с </w:t>
            </w:r>
            <w:hyperlink r:id="rId25" w:tooltip="12 сентября" w:history="1">
              <w:r w:rsidRPr="00D86123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12 сентября</w:t>
              </w:r>
            </w:hyperlink>
            <w:r w:rsidRPr="00D861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26" w:tooltip="1941" w:history="1">
              <w:r w:rsidRPr="00D86123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1941</w:t>
              </w:r>
            </w:hyperlink>
            <w:r w:rsidRPr="00D86123">
              <w:rPr>
                <w:rFonts w:ascii="Times New Roman" w:hAnsi="Times New Roman" w:cs="Times New Roman"/>
                <w:sz w:val="28"/>
                <w:szCs w:val="28"/>
              </w:rPr>
              <w:t xml:space="preserve"> по январь </w:t>
            </w:r>
            <w:hyperlink r:id="rId27" w:tooltip="1944 год" w:history="1">
              <w:r w:rsidRPr="00D86123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1944 года</w:t>
              </w:r>
            </w:hyperlink>
            <w:r w:rsidRPr="00D861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28" w:tooltip="Блокада Ленинграда" w:history="1">
              <w:r w:rsidRPr="00D86123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блокадный Ленинград</w:t>
              </w:r>
            </w:hyperlink>
            <w:r w:rsidRPr="00D86123">
              <w:rPr>
                <w:rFonts w:ascii="Times New Roman" w:hAnsi="Times New Roman" w:cs="Times New Roman"/>
                <w:sz w:val="28"/>
                <w:szCs w:val="28"/>
              </w:rPr>
              <w:t xml:space="preserve"> со страной. </w:t>
            </w:r>
          </w:p>
          <w:p w:rsidR="00A616DC" w:rsidRPr="005E1CE5" w:rsidRDefault="00A616DC" w:rsidP="00D86123">
            <w:pPr>
              <w:shd w:val="clear" w:color="auto" w:fill="FFFFFF"/>
              <w:spacing w:line="270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3466">
              <w:rPr>
                <w:rFonts w:ascii="Times New Roman" w:hAnsi="Times New Roman" w:cs="Times New Roman"/>
                <w:sz w:val="28"/>
                <w:szCs w:val="28"/>
              </w:rPr>
              <w:t xml:space="preserve">Автодорога, проложенная по льду, часто называется </w:t>
            </w:r>
            <w:r w:rsidRPr="005E1CE5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Ледовой дорогой жизни</w:t>
            </w:r>
            <w:r w:rsidRPr="005E1CE5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147A2B" w:rsidRDefault="00A616DC" w:rsidP="00D86123">
            <w:pPr>
              <w:shd w:val="clear" w:color="auto" w:fill="FFFFFF"/>
              <w:spacing w:line="270" w:lineRule="atLeast"/>
              <w:jc w:val="both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94346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E1CE5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Ребята, как вы думаете, почему эта дорога так  называется</w:t>
            </w:r>
            <w:r w:rsidR="00A95B18" w:rsidRPr="005E1CE5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?</w:t>
            </w:r>
            <w:r w:rsidRPr="005E1CE5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 xml:space="preserve"> </w:t>
            </w:r>
          </w:p>
          <w:p w:rsidR="00A616DC" w:rsidRPr="005E1CE5" w:rsidRDefault="00A616DC" w:rsidP="00D86123">
            <w:pPr>
              <w:shd w:val="clear" w:color="auto" w:fill="FFFFFF"/>
              <w:spacing w:line="270" w:lineRule="atLeast"/>
              <w:jc w:val="both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5E1CE5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 xml:space="preserve"> </w:t>
            </w:r>
          </w:p>
          <w:p w:rsidR="00A616DC" w:rsidRPr="00943466" w:rsidRDefault="000F5BE6" w:rsidP="00D86123">
            <w:pPr>
              <w:shd w:val="clear" w:color="auto" w:fill="FFFFFF"/>
              <w:rPr>
                <w:rFonts w:ascii="Times New Roman" w:eastAsia="Times New Roman" w:hAnsi="Times New Roman" w:cs="Times New Roman"/>
                <w:color w:val="242C2D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42C2D"/>
                <w:sz w:val="28"/>
                <w:szCs w:val="28"/>
                <w:u w:val="single"/>
              </w:rPr>
              <w:t>Д</w:t>
            </w:r>
            <w:r w:rsidR="00A616DC" w:rsidRPr="00943466">
              <w:rPr>
                <w:rFonts w:ascii="Times New Roman" w:eastAsia="Times New Roman" w:hAnsi="Times New Roman" w:cs="Times New Roman"/>
                <w:b/>
                <w:bCs/>
                <w:color w:val="242C2D"/>
                <w:sz w:val="28"/>
                <w:szCs w:val="28"/>
                <w:u w:val="single"/>
              </w:rPr>
              <w:t>олгая дорога домой</w:t>
            </w:r>
            <w:r w:rsidR="00A616DC" w:rsidRPr="00943466">
              <w:rPr>
                <w:rFonts w:ascii="Times New Roman" w:eastAsia="Times New Roman" w:hAnsi="Times New Roman" w:cs="Times New Roman"/>
                <w:b/>
                <w:color w:val="242C2D"/>
                <w:sz w:val="28"/>
                <w:szCs w:val="28"/>
              </w:rPr>
              <w:br/>
              <w:t>Весной 1942 г. на Ладоге открылся водный путь. Началась эвакуация.</w:t>
            </w:r>
            <w:r w:rsidR="00A616DC" w:rsidRPr="00943466">
              <w:rPr>
                <w:rFonts w:ascii="Times New Roman" w:eastAsia="Times New Roman" w:hAnsi="Times New Roman" w:cs="Times New Roman"/>
                <w:color w:val="242C2D"/>
                <w:sz w:val="28"/>
                <w:szCs w:val="28"/>
              </w:rPr>
              <w:t xml:space="preserve"> </w:t>
            </w:r>
          </w:p>
          <w:p w:rsidR="00A616DC" w:rsidRDefault="00A616DC" w:rsidP="00D86123">
            <w:pPr>
              <w:shd w:val="clear" w:color="auto" w:fill="FFFFFF"/>
              <w:rPr>
                <w:rFonts w:ascii="Times New Roman" w:eastAsia="Times New Roman" w:hAnsi="Times New Roman" w:cs="Times New Roman"/>
                <w:color w:val="242C2D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242C2D"/>
                <w:sz w:val="28"/>
                <w:szCs w:val="28"/>
              </w:rPr>
              <w:t xml:space="preserve">Огромные очереди приходилось выстаивать, чтобы оформить документы,  – измученные войной люди стремились </w:t>
            </w:r>
            <w:r w:rsidR="009364E1">
              <w:rPr>
                <w:rFonts w:ascii="Times New Roman" w:eastAsia="Times New Roman" w:hAnsi="Times New Roman" w:cs="Times New Roman"/>
                <w:color w:val="242C2D"/>
                <w:sz w:val="28"/>
                <w:szCs w:val="28"/>
              </w:rPr>
              <w:t xml:space="preserve"> </w:t>
            </w:r>
            <w:proofErr w:type="gramStart"/>
            <w:r w:rsidRPr="00943466">
              <w:rPr>
                <w:rFonts w:ascii="Times New Roman" w:eastAsia="Times New Roman" w:hAnsi="Times New Roman" w:cs="Times New Roman"/>
                <w:color w:val="242C2D"/>
                <w:sz w:val="28"/>
                <w:szCs w:val="28"/>
              </w:rPr>
              <w:t>побыстрее</w:t>
            </w:r>
            <w:proofErr w:type="gramEnd"/>
            <w:r w:rsidRPr="00943466">
              <w:rPr>
                <w:rFonts w:ascii="Times New Roman" w:eastAsia="Times New Roman" w:hAnsi="Times New Roman" w:cs="Times New Roman"/>
                <w:color w:val="242C2D"/>
                <w:sz w:val="28"/>
                <w:szCs w:val="28"/>
              </w:rPr>
              <w:t xml:space="preserve"> </w:t>
            </w:r>
            <w:r w:rsidR="00147A2B">
              <w:rPr>
                <w:rFonts w:ascii="Times New Roman" w:eastAsia="Times New Roman" w:hAnsi="Times New Roman" w:cs="Times New Roman"/>
                <w:color w:val="242C2D"/>
                <w:sz w:val="28"/>
                <w:szCs w:val="28"/>
              </w:rPr>
              <w:t xml:space="preserve"> </w:t>
            </w:r>
            <w:r w:rsidRPr="00943466">
              <w:rPr>
                <w:rFonts w:ascii="Times New Roman" w:eastAsia="Times New Roman" w:hAnsi="Times New Roman" w:cs="Times New Roman"/>
                <w:color w:val="242C2D"/>
                <w:sz w:val="28"/>
                <w:szCs w:val="28"/>
              </w:rPr>
              <w:t>покинуть Ленинград.</w:t>
            </w:r>
          </w:p>
          <w:p w:rsidR="00082CBE" w:rsidRDefault="00082CBE" w:rsidP="00D86123">
            <w:pPr>
              <w:shd w:val="clear" w:color="auto" w:fill="FFFFFF"/>
              <w:rPr>
                <w:rFonts w:ascii="Times New Roman" w:eastAsia="Times New Roman" w:hAnsi="Times New Roman" w:cs="Times New Roman"/>
                <w:color w:val="242C2D"/>
                <w:sz w:val="28"/>
                <w:szCs w:val="28"/>
              </w:rPr>
            </w:pPr>
          </w:p>
          <w:p w:rsidR="00082CBE" w:rsidRDefault="00082CBE" w:rsidP="00D8612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color w:val="242C2D"/>
                <w:sz w:val="28"/>
                <w:szCs w:val="28"/>
              </w:rPr>
            </w:pPr>
            <w:r w:rsidRPr="0094346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82CBE">
              <w:rPr>
                <w:rFonts w:ascii="Times New Roman" w:hAnsi="Times New Roman" w:cs="Times New Roman"/>
                <w:i/>
                <w:sz w:val="28"/>
                <w:szCs w:val="28"/>
              </w:rPr>
              <w:t>Подумайте,  что обозначают слова «</w:t>
            </w:r>
            <w:r w:rsidRPr="00082CBE">
              <w:rPr>
                <w:rFonts w:ascii="Times New Roman" w:eastAsia="Times New Roman" w:hAnsi="Times New Roman" w:cs="Times New Roman"/>
                <w:b/>
                <w:i/>
                <w:color w:val="242C2D"/>
                <w:sz w:val="28"/>
                <w:szCs w:val="28"/>
              </w:rPr>
              <w:t>эвакуация, эвакуировать»?</w:t>
            </w:r>
          </w:p>
          <w:p w:rsidR="00147A2B" w:rsidRPr="00A46B53" w:rsidRDefault="00147A2B" w:rsidP="00D86123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242C2D"/>
                <w:sz w:val="28"/>
                <w:szCs w:val="28"/>
              </w:rPr>
            </w:pPr>
          </w:p>
          <w:p w:rsidR="00A616DC" w:rsidRDefault="00A616DC" w:rsidP="00D861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b/>
                <w:color w:val="242C2D"/>
                <w:sz w:val="28"/>
                <w:szCs w:val="28"/>
              </w:rPr>
              <w:lastRenderedPageBreak/>
              <w:t>В июле отправили домой и маму</w:t>
            </w:r>
            <w:r w:rsidRPr="00943466">
              <w:rPr>
                <w:rFonts w:ascii="Times New Roman" w:eastAsia="Times New Roman" w:hAnsi="Times New Roman" w:cs="Times New Roman"/>
                <w:color w:val="242C2D"/>
                <w:sz w:val="28"/>
                <w:szCs w:val="28"/>
              </w:rPr>
              <w:t>. Три парохода один за другим шли по Ладоге. И вдруг начался очередной налет. Загрохотали зенитки. Казалось, даже озеро заходило ходуном.  С палубы людей согнали в трюм. Первый пароход, на котором разместили детдомовских детей, пошел ко дну…</w:t>
            </w:r>
            <w:r w:rsidRPr="00943466">
              <w:rPr>
                <w:rFonts w:ascii="Times New Roman" w:eastAsia="Times New Roman" w:hAnsi="Times New Roman" w:cs="Times New Roman"/>
                <w:color w:val="242C2D"/>
                <w:sz w:val="28"/>
                <w:szCs w:val="28"/>
              </w:rPr>
              <w:br/>
              <w:t>Живым не верится, что живы</w:t>
            </w:r>
            <w:proofErr w:type="gramStart"/>
            <w:r w:rsidRPr="00943466">
              <w:rPr>
                <w:rFonts w:ascii="Times New Roman" w:eastAsia="Times New Roman" w:hAnsi="Times New Roman" w:cs="Times New Roman"/>
                <w:color w:val="242C2D"/>
                <w:sz w:val="28"/>
                <w:szCs w:val="28"/>
              </w:rPr>
              <w:t>…</w:t>
            </w:r>
            <w:r w:rsidRPr="00943466">
              <w:rPr>
                <w:rFonts w:ascii="Times New Roman" w:eastAsia="Times New Roman" w:hAnsi="Times New Roman" w:cs="Times New Roman"/>
                <w:color w:val="242C2D"/>
                <w:sz w:val="28"/>
                <w:szCs w:val="28"/>
              </w:rPr>
              <w:br/>
              <w:t>Н</w:t>
            </w:r>
            <w:proofErr w:type="gramEnd"/>
            <w:r w:rsidRPr="00943466">
              <w:rPr>
                <w:rFonts w:ascii="Times New Roman" w:eastAsia="Times New Roman" w:hAnsi="Times New Roman" w:cs="Times New Roman"/>
                <w:color w:val="242C2D"/>
                <w:sz w:val="28"/>
                <w:szCs w:val="28"/>
              </w:rPr>
              <w:t>а  берегу, на станции Лаврово,  измученных пассажиров ждало невероятное чудо – паек на дорогу, да какой! Настоящая каша, хлеб, шоколад</w:t>
            </w:r>
            <w:proofErr w:type="gramStart"/>
            <w:r w:rsidRPr="00943466">
              <w:rPr>
                <w:rFonts w:ascii="Times New Roman" w:eastAsia="Times New Roman" w:hAnsi="Times New Roman" w:cs="Times New Roman"/>
                <w:color w:val="242C2D"/>
                <w:sz w:val="28"/>
                <w:szCs w:val="28"/>
              </w:rPr>
              <w:t>… С</w:t>
            </w:r>
            <w:proofErr w:type="gramEnd"/>
            <w:r w:rsidRPr="00943466">
              <w:rPr>
                <w:rFonts w:ascii="Times New Roman" w:eastAsia="Times New Roman" w:hAnsi="Times New Roman" w:cs="Times New Roman"/>
                <w:color w:val="242C2D"/>
                <w:sz w:val="28"/>
                <w:szCs w:val="28"/>
              </w:rPr>
              <w:t>трого-настрого каждому наказывали не съедать всё сразу! Кто-то не выдерживал и умирал потом в страшных муках. Мама отщипывала хлебушек по крошечке и долго-долго держала его во рту, с наслаждением сглатывая чуть кисловатую кашицу. </w:t>
            </w:r>
            <w:r w:rsidRPr="00943466">
              <w:rPr>
                <w:rFonts w:ascii="Times New Roman" w:eastAsia="Times New Roman" w:hAnsi="Times New Roman" w:cs="Times New Roman"/>
                <w:color w:val="242C2D"/>
                <w:sz w:val="28"/>
                <w:szCs w:val="28"/>
              </w:rPr>
              <w:br/>
              <w:t>Вновь за вагонным окном замелькали знакомые пейзажи. Вновь сердце наполнило радостное и вместе с тем немного тревожное ожидание встречи. Как там родные – мать и  братишки, есть ли с фронта весточка от отца</w:t>
            </w:r>
            <w:proofErr w:type="gramStart"/>
            <w:r w:rsidRPr="00943466">
              <w:rPr>
                <w:rFonts w:ascii="Times New Roman" w:eastAsia="Times New Roman" w:hAnsi="Times New Roman" w:cs="Times New Roman"/>
                <w:color w:val="242C2D"/>
                <w:sz w:val="28"/>
                <w:szCs w:val="28"/>
              </w:rPr>
              <w:t>…</w:t>
            </w:r>
            <w:r w:rsidRPr="00943466">
              <w:rPr>
                <w:rFonts w:ascii="Times New Roman" w:eastAsia="Times New Roman" w:hAnsi="Times New Roman" w:cs="Times New Roman"/>
                <w:color w:val="242C2D"/>
                <w:sz w:val="28"/>
                <w:szCs w:val="28"/>
              </w:rPr>
              <w:br/>
            </w:r>
            <w:r w:rsidRPr="00943466">
              <w:rPr>
                <w:rFonts w:ascii="Times New Roman" w:eastAsia="Times New Roman" w:hAnsi="Times New Roman" w:cs="Times New Roman"/>
                <w:b/>
                <w:color w:val="242C2D"/>
                <w:sz w:val="28"/>
                <w:szCs w:val="28"/>
              </w:rPr>
              <w:t>О</w:t>
            </w:r>
            <w:proofErr w:type="gramEnd"/>
            <w:r w:rsidRPr="00943466">
              <w:rPr>
                <w:rFonts w:ascii="Times New Roman" w:eastAsia="Times New Roman" w:hAnsi="Times New Roman" w:cs="Times New Roman"/>
                <w:b/>
                <w:color w:val="242C2D"/>
                <w:sz w:val="28"/>
                <w:szCs w:val="28"/>
              </w:rPr>
              <w:t>т  Лаврово до Охвата,</w:t>
            </w:r>
            <w:r w:rsidRPr="00943466">
              <w:rPr>
                <w:rFonts w:ascii="Times New Roman" w:eastAsia="Times New Roman" w:hAnsi="Times New Roman" w:cs="Times New Roman"/>
                <w:color w:val="242C2D"/>
                <w:sz w:val="28"/>
                <w:szCs w:val="28"/>
              </w:rPr>
              <w:t xml:space="preserve"> куда направлялись мама и две ее тети (крестная осталась в Ленинграде), </w:t>
            </w:r>
            <w:r w:rsidRPr="00943466">
              <w:rPr>
                <w:rFonts w:ascii="Times New Roman" w:eastAsia="Times New Roman" w:hAnsi="Times New Roman" w:cs="Times New Roman"/>
                <w:b/>
                <w:color w:val="242C2D"/>
                <w:sz w:val="28"/>
                <w:szCs w:val="28"/>
              </w:rPr>
              <w:t>добирались почти месяц.</w:t>
            </w:r>
            <w:r w:rsidRPr="00943466">
              <w:rPr>
                <w:rFonts w:ascii="Times New Roman" w:eastAsia="Times New Roman" w:hAnsi="Times New Roman" w:cs="Times New Roman"/>
                <w:color w:val="242C2D"/>
                <w:sz w:val="28"/>
                <w:szCs w:val="28"/>
              </w:rPr>
              <w:t xml:space="preserve"> Приехали, а станции нет. Только штаб в землянке</w:t>
            </w:r>
            <w:proofErr w:type="gramStart"/>
            <w:r w:rsidRPr="00943466">
              <w:rPr>
                <w:rFonts w:ascii="Times New Roman" w:eastAsia="Times New Roman" w:hAnsi="Times New Roman" w:cs="Times New Roman"/>
                <w:color w:val="242C2D"/>
                <w:sz w:val="28"/>
                <w:szCs w:val="28"/>
              </w:rPr>
              <w:t>… </w:t>
            </w:r>
            <w:r w:rsidRPr="00943466">
              <w:rPr>
                <w:rFonts w:ascii="Times New Roman" w:eastAsia="Times New Roman" w:hAnsi="Times New Roman" w:cs="Times New Roman"/>
                <w:color w:val="242C2D"/>
                <w:sz w:val="28"/>
                <w:szCs w:val="28"/>
              </w:rPr>
              <w:br/>
              <w:t>Н</w:t>
            </w:r>
            <w:proofErr w:type="gramEnd"/>
            <w:r w:rsidRPr="00943466">
              <w:rPr>
                <w:rFonts w:ascii="Times New Roman" w:eastAsia="Times New Roman" w:hAnsi="Times New Roman" w:cs="Times New Roman"/>
                <w:color w:val="242C2D"/>
                <w:sz w:val="28"/>
                <w:szCs w:val="28"/>
              </w:rPr>
              <w:t xml:space="preserve">о  вот, наконец, и дома, </w:t>
            </w:r>
            <w:r w:rsidRPr="00943466">
              <w:rPr>
                <w:rFonts w:ascii="Times New Roman" w:eastAsia="Times New Roman" w:hAnsi="Times New Roman" w:cs="Times New Roman"/>
                <w:b/>
                <w:color w:val="242C2D"/>
                <w:sz w:val="28"/>
                <w:szCs w:val="28"/>
              </w:rPr>
              <w:t>в родной деревне Холм.</w:t>
            </w:r>
            <w:r w:rsidRPr="00943466">
              <w:rPr>
                <w:rFonts w:ascii="Times New Roman" w:eastAsia="Times New Roman" w:hAnsi="Times New Roman" w:cs="Times New Roman"/>
                <w:color w:val="242C2D"/>
                <w:sz w:val="28"/>
                <w:szCs w:val="28"/>
              </w:rPr>
              <w:t xml:space="preserve"> Все страхи, боль, голод позади, как в кошмарном сне. А на столе – просто царский обед: стопка овсяных блинов, стакан меда, крынка молока…</w:t>
            </w:r>
            <w:r w:rsidRPr="009434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3F56E9" w:rsidRDefault="003F56E9" w:rsidP="00D861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616DC" w:rsidRDefault="00A616DC" w:rsidP="00A616D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346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Пискарёвское мемориальное кладбище</w:t>
            </w:r>
            <w:r w:rsidRPr="00943466">
              <w:rPr>
                <w:rFonts w:ascii="Times New Roman" w:hAnsi="Times New Roman" w:cs="Times New Roman"/>
                <w:sz w:val="28"/>
                <w:szCs w:val="28"/>
              </w:rPr>
              <w:t xml:space="preserve"> – место массовых захоронений жертв блокады Ленинграда и защитников города, самое большое в мире кладбище (28 гектаров), появившееся в годы</w:t>
            </w:r>
            <w:proofErr w:type="gramStart"/>
            <w:r w:rsidR="00C642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3466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 w:rsidRPr="00943466">
              <w:rPr>
                <w:rFonts w:ascii="Times New Roman" w:hAnsi="Times New Roman" w:cs="Times New Roman"/>
                <w:sz w:val="28"/>
                <w:szCs w:val="28"/>
              </w:rPr>
              <w:t>торой мировой войны.</w:t>
            </w:r>
            <w:r w:rsidRPr="009434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Занесено в Книгу </w:t>
            </w:r>
            <w:proofErr w:type="spellStart"/>
            <w:r w:rsidRPr="009434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Гиннесса</w:t>
            </w:r>
            <w:proofErr w:type="spellEnd"/>
            <w:r w:rsidRPr="009434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A616DC" w:rsidRDefault="00A616DC" w:rsidP="00D8612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 территории 28 гектаров за 900 дней блокады в огромных братских могилах погребены около полумиллиона человек. </w:t>
            </w:r>
            <w:r w:rsidRPr="009434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В братских могилах захоронены жертвы блокады Ленинграда и воины Ленинградского фронта (всего около 470 тысяч человек; по другим данным, </w:t>
            </w:r>
            <w:r w:rsidRPr="009434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520 тысяч человек</w:t>
            </w:r>
            <w:r w:rsidRPr="009434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— 470 тысяч блокадников и 50 тысяч военнослужащих). Наибольшее число умерших пришлось на зиму 1941—1942 гг. (так, 15 февраля 1942 г. доставлено 8452 умерших, 19 февраля — 5569, 20 февраля — 10043).</w:t>
            </w:r>
            <w:r w:rsidRPr="009434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По гранитным ступеням лестницы, ведущей от Вечного огня, посетители выходят на главную аллею протяженностью 480 метров, которая ведёт к величественному монументу «Родина-Мать»</w:t>
            </w:r>
          </w:p>
          <w:p w:rsidR="009C445D" w:rsidRDefault="009C445D" w:rsidP="00D8612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9C445D" w:rsidRPr="00943466" w:rsidRDefault="009C445D" w:rsidP="009C44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3466">
              <w:rPr>
                <w:rFonts w:ascii="Times New Roman" w:hAnsi="Times New Roman" w:cs="Times New Roman"/>
                <w:b/>
                <w:sz w:val="28"/>
                <w:szCs w:val="28"/>
              </w:rPr>
              <w:t>Минута молчания</w:t>
            </w:r>
          </w:p>
          <w:p w:rsidR="00AD25B2" w:rsidRDefault="00AD25B2" w:rsidP="00D8612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D25B2" w:rsidRDefault="00AD25B2" w:rsidP="00D8612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D25B2" w:rsidRDefault="00AD25B2" w:rsidP="00D8612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D25B2" w:rsidRDefault="00AD25B2" w:rsidP="00D8612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D25B2" w:rsidRDefault="00AD25B2" w:rsidP="00D8612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D25B2" w:rsidRDefault="00AD25B2" w:rsidP="00D8612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D25B2" w:rsidRDefault="00AD25B2" w:rsidP="00D8612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9017E5" w:rsidRDefault="00AD25B2" w:rsidP="007A593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246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Это моя мама – </w:t>
            </w:r>
            <w:proofErr w:type="spellStart"/>
            <w:r w:rsidRPr="0010246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Целакова</w:t>
            </w:r>
            <w:proofErr w:type="spellEnd"/>
            <w:r w:rsidRPr="0010246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Лидия </w:t>
            </w:r>
            <w:proofErr w:type="spellStart"/>
            <w:r w:rsidRPr="0010246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Арсентьевна</w:t>
            </w:r>
            <w:proofErr w:type="spellEnd"/>
            <w:r w:rsidRPr="0010246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9017E5" w:rsidRDefault="009017E5" w:rsidP="007A593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9A7F4E" w:rsidRPr="009017E5" w:rsidRDefault="00AD25B2" w:rsidP="007A593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017E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Пережила все ужасы блокадного Ленинграда. </w:t>
            </w:r>
          </w:p>
          <w:p w:rsidR="009A7F4E" w:rsidRPr="009017E5" w:rsidRDefault="009A7F4E" w:rsidP="007A593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BE1385" w:rsidRPr="009017E5" w:rsidRDefault="00AD25B2" w:rsidP="007A593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</w:pPr>
            <w:r w:rsidRPr="009017E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Награждена</w:t>
            </w:r>
            <w:r w:rsidR="00BE1385" w:rsidRPr="009017E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:</w:t>
            </w:r>
          </w:p>
          <w:p w:rsidR="0010246B" w:rsidRDefault="0010246B" w:rsidP="007A593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BE1385" w:rsidRPr="00B13062" w:rsidRDefault="00074109" w:rsidP="007A593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130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Знаком «Жителю  блокадного Ленинграда</w:t>
            </w:r>
            <w:r w:rsidR="009953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  <w:p w:rsidR="00BE1385" w:rsidRPr="00B13062" w:rsidRDefault="00BE1385" w:rsidP="007A593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BE1385" w:rsidRPr="00B13062" w:rsidRDefault="007A5930" w:rsidP="00BE1385">
            <w:pPr>
              <w:shd w:val="clear" w:color="auto" w:fill="FFFFFF"/>
              <w:rPr>
                <w:bCs/>
                <w:color w:val="000000"/>
                <w:sz w:val="28"/>
                <w:szCs w:val="28"/>
              </w:rPr>
            </w:pPr>
            <w:r w:rsidRPr="00B13062">
              <w:rPr>
                <w:rFonts w:eastAsia="Times New Roman"/>
                <w:bCs/>
                <w:color w:val="000000"/>
                <w:sz w:val="28"/>
                <w:szCs w:val="28"/>
              </w:rPr>
              <w:t xml:space="preserve">Медалью </w:t>
            </w:r>
            <w:r w:rsidRPr="00B130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«За доблестный труд в Великой Отечественной войне 1941-1945 гг.» </w:t>
            </w:r>
          </w:p>
          <w:p w:rsidR="00BE1385" w:rsidRPr="00B13062" w:rsidRDefault="00BE1385" w:rsidP="00BE1385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BE1385" w:rsidRDefault="00BE1385" w:rsidP="00BE1385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13062">
              <w:rPr>
                <w:rFonts w:eastAsia="Times New Roman"/>
                <w:bCs/>
                <w:color w:val="000000"/>
                <w:sz w:val="28"/>
                <w:szCs w:val="28"/>
              </w:rPr>
              <w:t xml:space="preserve">Медалью </w:t>
            </w:r>
            <w:r w:rsidRPr="00B130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«В честь 70-летия полного освобождения Ленинграда от фашистской блокады» </w:t>
            </w:r>
          </w:p>
          <w:p w:rsidR="00FA2CE7" w:rsidRDefault="00FA2CE7" w:rsidP="00BE1385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CB03A3" w:rsidRDefault="0010246B" w:rsidP="00BE1385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017E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Прожила 83 года.</w:t>
            </w:r>
            <w:r w:rsidR="009A7F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Воспитала </w:t>
            </w:r>
            <w:r w:rsidR="009953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gramStart"/>
            <w:r w:rsidR="009A7F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троих </w:t>
            </w:r>
            <w:r w:rsidR="00F37DA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9A7F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дочерей</w:t>
            </w:r>
            <w:proofErr w:type="gramEnd"/>
            <w:r w:rsidR="009A7F4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  четверых внуков, дожила до правнука.</w:t>
            </w:r>
            <w:r w:rsidR="00B130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A74AF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</w:p>
          <w:p w:rsidR="00B13062" w:rsidRPr="00B13062" w:rsidRDefault="00B13062" w:rsidP="00BE1385">
            <w:pPr>
              <w:shd w:val="clear" w:color="auto" w:fill="FFFFFF"/>
              <w:rPr>
                <w:bCs/>
                <w:color w:val="000000"/>
                <w:sz w:val="28"/>
                <w:szCs w:val="28"/>
              </w:rPr>
            </w:pPr>
          </w:p>
          <w:p w:rsidR="007A5930" w:rsidRPr="007A5930" w:rsidRDefault="007A5930" w:rsidP="007A593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AD25B2" w:rsidRDefault="00AD25B2" w:rsidP="00D86123">
            <w:pPr>
              <w:shd w:val="clear" w:color="auto" w:fill="FFFFFF"/>
              <w:rPr>
                <w:rFonts w:ascii="Times New Roman" w:eastAsia="Times New Roman" w:hAnsi="Times New Roman" w:cs="Times New Roman"/>
                <w:color w:val="242C2D"/>
                <w:sz w:val="28"/>
                <w:szCs w:val="28"/>
              </w:rPr>
            </w:pPr>
          </w:p>
          <w:p w:rsidR="009D106F" w:rsidRDefault="009D106F" w:rsidP="00D86123">
            <w:pPr>
              <w:shd w:val="clear" w:color="auto" w:fill="FFFFFF"/>
              <w:rPr>
                <w:rFonts w:ascii="Times New Roman" w:eastAsia="Times New Roman" w:hAnsi="Times New Roman" w:cs="Times New Roman"/>
                <w:color w:val="242C2D"/>
                <w:sz w:val="28"/>
                <w:szCs w:val="28"/>
              </w:rPr>
            </w:pPr>
          </w:p>
          <w:p w:rsidR="009D106F" w:rsidRDefault="009D106F" w:rsidP="00D86123">
            <w:pPr>
              <w:shd w:val="clear" w:color="auto" w:fill="FFFFFF"/>
              <w:rPr>
                <w:rFonts w:ascii="Times New Roman" w:eastAsia="Times New Roman" w:hAnsi="Times New Roman" w:cs="Times New Roman"/>
                <w:color w:val="242C2D"/>
                <w:sz w:val="28"/>
                <w:szCs w:val="28"/>
              </w:rPr>
            </w:pPr>
          </w:p>
          <w:p w:rsidR="009D106F" w:rsidRDefault="009D106F" w:rsidP="00D86123">
            <w:pPr>
              <w:shd w:val="clear" w:color="auto" w:fill="FFFFFF"/>
              <w:rPr>
                <w:rFonts w:ascii="Times New Roman" w:eastAsia="Times New Roman" w:hAnsi="Times New Roman" w:cs="Times New Roman"/>
                <w:color w:val="242C2D"/>
                <w:sz w:val="28"/>
                <w:szCs w:val="28"/>
              </w:rPr>
            </w:pPr>
          </w:p>
          <w:p w:rsidR="009D106F" w:rsidRDefault="009D106F" w:rsidP="00D86123">
            <w:pPr>
              <w:shd w:val="clear" w:color="auto" w:fill="FFFFFF"/>
              <w:rPr>
                <w:rFonts w:ascii="Times New Roman" w:eastAsia="Times New Roman" w:hAnsi="Times New Roman" w:cs="Times New Roman"/>
                <w:color w:val="242C2D"/>
                <w:sz w:val="28"/>
                <w:szCs w:val="28"/>
              </w:rPr>
            </w:pPr>
          </w:p>
          <w:p w:rsidR="009D106F" w:rsidRDefault="009D106F" w:rsidP="00D86123">
            <w:pPr>
              <w:shd w:val="clear" w:color="auto" w:fill="FFFFFF"/>
              <w:rPr>
                <w:rFonts w:ascii="Times New Roman" w:eastAsia="Times New Roman" w:hAnsi="Times New Roman" w:cs="Times New Roman"/>
                <w:color w:val="242C2D"/>
                <w:sz w:val="28"/>
                <w:szCs w:val="28"/>
              </w:rPr>
            </w:pPr>
          </w:p>
          <w:p w:rsidR="004F2F52" w:rsidRDefault="004F2F52" w:rsidP="00D86123">
            <w:pPr>
              <w:shd w:val="clear" w:color="auto" w:fill="FFFFFF"/>
              <w:rPr>
                <w:rFonts w:ascii="Times New Roman" w:eastAsia="Times New Roman" w:hAnsi="Times New Roman" w:cs="Times New Roman"/>
                <w:color w:val="242C2D"/>
                <w:sz w:val="28"/>
                <w:szCs w:val="28"/>
              </w:rPr>
            </w:pPr>
          </w:p>
          <w:p w:rsidR="009017E5" w:rsidRPr="00A616DC" w:rsidRDefault="009017E5" w:rsidP="00D86123">
            <w:pPr>
              <w:shd w:val="clear" w:color="auto" w:fill="FFFFFF"/>
              <w:rPr>
                <w:rFonts w:ascii="Times New Roman" w:eastAsia="Times New Roman" w:hAnsi="Times New Roman" w:cs="Times New Roman"/>
                <w:color w:val="242C2D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123" w:rsidRPr="00AD25B2" w:rsidRDefault="005A1B5A" w:rsidP="00A616D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33331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333313"/>
                <w:sz w:val="28"/>
                <w:szCs w:val="28"/>
              </w:rPr>
              <w:lastRenderedPageBreak/>
              <w:t>Дети рассматривают хлеб.</w:t>
            </w:r>
          </w:p>
          <w:p w:rsidR="003F56E9" w:rsidRPr="00AD25B2" w:rsidRDefault="003F56E9" w:rsidP="00A616D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333313"/>
                <w:sz w:val="28"/>
                <w:szCs w:val="28"/>
              </w:rPr>
            </w:pPr>
          </w:p>
          <w:p w:rsidR="003F56E9" w:rsidRPr="00AD25B2" w:rsidRDefault="003F56E9" w:rsidP="00A616D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333313"/>
                <w:sz w:val="28"/>
                <w:szCs w:val="28"/>
              </w:rPr>
            </w:pPr>
          </w:p>
          <w:p w:rsidR="003F56E9" w:rsidRPr="00AD25B2" w:rsidRDefault="003F56E9" w:rsidP="00A616D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333313"/>
                <w:sz w:val="28"/>
                <w:szCs w:val="28"/>
              </w:rPr>
            </w:pPr>
          </w:p>
          <w:p w:rsidR="003F56E9" w:rsidRPr="00AD25B2" w:rsidRDefault="003F56E9" w:rsidP="00A616D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333313"/>
                <w:sz w:val="28"/>
                <w:szCs w:val="28"/>
              </w:rPr>
            </w:pPr>
          </w:p>
          <w:p w:rsidR="003F56E9" w:rsidRPr="00AD25B2" w:rsidRDefault="003F56E9" w:rsidP="00A616D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</w:pPr>
          </w:p>
          <w:p w:rsidR="00A616DC" w:rsidRDefault="00A616DC" w:rsidP="00A616D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333313"/>
                <w:sz w:val="28"/>
                <w:szCs w:val="28"/>
              </w:rPr>
            </w:pPr>
            <w:r w:rsidRPr="00943466">
              <w:rPr>
                <w:rFonts w:ascii="Times New Roman" w:eastAsia="Times New Roman" w:hAnsi="Times New Roman" w:cs="Times New Roman"/>
                <w:b/>
                <w:color w:val="333313"/>
                <w:sz w:val="28"/>
                <w:szCs w:val="28"/>
              </w:rPr>
              <w:t>Учащиеся повторяют хором и индивидуально новые слова и словосочетания:</w:t>
            </w:r>
            <w:r w:rsidRPr="00943466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 xml:space="preserve"> </w:t>
            </w:r>
            <w:r w:rsidRPr="00943466">
              <w:rPr>
                <w:rFonts w:ascii="Times New Roman" w:eastAsia="Times New Roman" w:hAnsi="Times New Roman" w:cs="Times New Roman"/>
                <w:i/>
                <w:color w:val="333313"/>
                <w:sz w:val="28"/>
                <w:szCs w:val="28"/>
              </w:rPr>
              <w:t>Ла</w:t>
            </w:r>
            <w:r w:rsidR="0045496D">
              <w:rPr>
                <w:rFonts w:ascii="Times New Roman" w:eastAsia="Times New Roman" w:hAnsi="Times New Roman" w:cs="Times New Roman"/>
                <w:i/>
                <w:color w:val="333313"/>
                <w:sz w:val="28"/>
                <w:szCs w:val="28"/>
              </w:rPr>
              <w:t>дога, Ладожское озеро, Ледовая дорога ж</w:t>
            </w:r>
            <w:r w:rsidRPr="00943466">
              <w:rPr>
                <w:rFonts w:ascii="Times New Roman" w:eastAsia="Times New Roman" w:hAnsi="Times New Roman" w:cs="Times New Roman"/>
                <w:i/>
                <w:color w:val="333313"/>
                <w:sz w:val="28"/>
                <w:szCs w:val="28"/>
              </w:rPr>
              <w:t>изни</w:t>
            </w:r>
          </w:p>
          <w:p w:rsidR="00A46B53" w:rsidRDefault="00A46B53" w:rsidP="00A616D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333313"/>
                <w:sz w:val="28"/>
                <w:szCs w:val="28"/>
              </w:rPr>
            </w:pPr>
          </w:p>
          <w:p w:rsidR="00A46B53" w:rsidRPr="00A46B53" w:rsidRDefault="00A46B53" w:rsidP="00A616D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333313"/>
                <w:sz w:val="28"/>
                <w:szCs w:val="28"/>
              </w:rPr>
            </w:pPr>
            <w:r w:rsidRPr="00A46B53">
              <w:rPr>
                <w:rFonts w:ascii="Times New Roman" w:eastAsia="Times New Roman" w:hAnsi="Times New Roman" w:cs="Times New Roman"/>
                <w:b/>
                <w:color w:val="333313"/>
                <w:sz w:val="28"/>
                <w:szCs w:val="28"/>
              </w:rPr>
              <w:t>Рассматривают иллюстрации</w:t>
            </w:r>
            <w:r w:rsidR="0045496D">
              <w:rPr>
                <w:rFonts w:ascii="Times New Roman" w:eastAsia="Times New Roman" w:hAnsi="Times New Roman" w:cs="Times New Roman"/>
                <w:b/>
                <w:color w:val="333313"/>
                <w:sz w:val="28"/>
                <w:szCs w:val="28"/>
              </w:rPr>
              <w:t>: «Дорога ж</w:t>
            </w:r>
            <w:r>
              <w:rPr>
                <w:rFonts w:ascii="Times New Roman" w:eastAsia="Times New Roman" w:hAnsi="Times New Roman" w:cs="Times New Roman"/>
                <w:b/>
                <w:color w:val="333313"/>
                <w:sz w:val="28"/>
                <w:szCs w:val="28"/>
              </w:rPr>
              <w:t>изни»</w:t>
            </w:r>
          </w:p>
          <w:p w:rsidR="003F56E9" w:rsidRPr="00253AAD" w:rsidRDefault="003F56E9" w:rsidP="00A616D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333313"/>
                <w:sz w:val="28"/>
                <w:szCs w:val="28"/>
              </w:rPr>
            </w:pPr>
          </w:p>
          <w:p w:rsidR="003F56E9" w:rsidRPr="00253AAD" w:rsidRDefault="003F56E9" w:rsidP="00A616D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</w:pPr>
          </w:p>
          <w:p w:rsidR="00A616DC" w:rsidRPr="00943466" w:rsidRDefault="00082CBE" w:rsidP="00A616D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33331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333313"/>
                <w:sz w:val="28"/>
                <w:szCs w:val="28"/>
              </w:rPr>
              <w:t>Учащиеся отвечают на вопрос</w:t>
            </w:r>
          </w:p>
          <w:p w:rsidR="00134259" w:rsidRPr="00253AAD" w:rsidRDefault="00A616DC" w:rsidP="0013425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333313"/>
                <w:sz w:val="28"/>
                <w:szCs w:val="28"/>
              </w:rPr>
            </w:pPr>
            <w:proofErr w:type="gramStart"/>
            <w:r w:rsidRPr="00943466">
              <w:rPr>
                <w:rFonts w:ascii="Times New Roman" w:eastAsia="Times New Roman" w:hAnsi="Times New Roman" w:cs="Times New Roman"/>
                <w:i/>
                <w:color w:val="333313"/>
                <w:sz w:val="28"/>
                <w:szCs w:val="28"/>
              </w:rPr>
              <w:t>(По ней    ленинградцам, умирающим от голода,  везли хлеб.</w:t>
            </w:r>
            <w:proofErr w:type="gramEnd"/>
            <w:r w:rsidRPr="00943466">
              <w:rPr>
                <w:rFonts w:ascii="Times New Roman" w:eastAsia="Times New Roman" w:hAnsi="Times New Roman" w:cs="Times New Roman"/>
                <w:i/>
                <w:color w:val="333313"/>
                <w:sz w:val="28"/>
                <w:szCs w:val="28"/>
              </w:rPr>
              <w:t xml:space="preserve"> </w:t>
            </w:r>
            <w:proofErr w:type="gramStart"/>
            <w:r w:rsidRPr="00943466">
              <w:rPr>
                <w:rFonts w:ascii="Times New Roman" w:eastAsia="Times New Roman" w:hAnsi="Times New Roman" w:cs="Times New Roman"/>
                <w:i/>
                <w:color w:val="333313"/>
                <w:sz w:val="28"/>
                <w:szCs w:val="28"/>
              </w:rPr>
              <w:t>А хлеб – это жизнь.)</w:t>
            </w:r>
            <w:proofErr w:type="gramEnd"/>
          </w:p>
          <w:p w:rsidR="003F56E9" w:rsidRPr="00253AAD" w:rsidRDefault="003F56E9" w:rsidP="0013425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333313"/>
                <w:sz w:val="28"/>
                <w:szCs w:val="28"/>
              </w:rPr>
            </w:pPr>
          </w:p>
          <w:p w:rsidR="003F56E9" w:rsidRPr="00253AAD" w:rsidRDefault="003F56E9" w:rsidP="0013425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333313"/>
                <w:sz w:val="28"/>
                <w:szCs w:val="28"/>
              </w:rPr>
            </w:pPr>
          </w:p>
          <w:p w:rsidR="003F56E9" w:rsidRPr="00253AAD" w:rsidRDefault="003F56E9" w:rsidP="0013425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333313"/>
                <w:sz w:val="28"/>
                <w:szCs w:val="28"/>
              </w:rPr>
            </w:pPr>
          </w:p>
          <w:p w:rsidR="003F56E9" w:rsidRDefault="003F56E9" w:rsidP="0013425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333313"/>
                <w:sz w:val="28"/>
                <w:szCs w:val="28"/>
              </w:rPr>
            </w:pPr>
          </w:p>
          <w:p w:rsidR="005E1CE5" w:rsidRDefault="005E1CE5" w:rsidP="003F5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333313"/>
                <w:sz w:val="28"/>
                <w:szCs w:val="28"/>
              </w:rPr>
            </w:pPr>
          </w:p>
          <w:p w:rsidR="003F56E9" w:rsidRPr="00943466" w:rsidRDefault="00082CBE" w:rsidP="003F56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33331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333313"/>
                <w:sz w:val="28"/>
                <w:szCs w:val="28"/>
              </w:rPr>
              <w:t>Учащиеся отвечают на вопрос</w:t>
            </w:r>
          </w:p>
          <w:p w:rsidR="003F56E9" w:rsidRPr="003F56E9" w:rsidRDefault="003F56E9" w:rsidP="0013425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333313"/>
                <w:sz w:val="28"/>
                <w:szCs w:val="28"/>
              </w:rPr>
            </w:pPr>
            <w:r w:rsidRPr="003F56E9">
              <w:rPr>
                <w:rFonts w:ascii="Times New Roman" w:eastAsia="Times New Roman" w:hAnsi="Times New Roman" w:cs="Times New Roman"/>
                <w:i/>
                <w:color w:val="333313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color w:val="333313"/>
                <w:sz w:val="28"/>
                <w:szCs w:val="28"/>
              </w:rPr>
              <w:t>Эвакуировать – вывезти</w:t>
            </w:r>
            <w:r w:rsidR="00D53F22">
              <w:rPr>
                <w:rFonts w:ascii="Times New Roman" w:eastAsia="Times New Roman" w:hAnsi="Times New Roman" w:cs="Times New Roman"/>
                <w:i/>
                <w:color w:val="333313"/>
                <w:sz w:val="28"/>
                <w:szCs w:val="28"/>
              </w:rPr>
              <w:t xml:space="preserve">. </w:t>
            </w:r>
            <w:proofErr w:type="gramStart"/>
            <w:r w:rsidR="00D53F22">
              <w:rPr>
                <w:rFonts w:ascii="Times New Roman" w:eastAsia="Times New Roman" w:hAnsi="Times New Roman" w:cs="Times New Roman"/>
                <w:i/>
                <w:color w:val="333313"/>
                <w:sz w:val="28"/>
                <w:szCs w:val="28"/>
              </w:rPr>
              <w:t>Эвакуация – организованный вывоз</w:t>
            </w:r>
            <w:r>
              <w:rPr>
                <w:rFonts w:ascii="Times New Roman" w:eastAsia="Times New Roman" w:hAnsi="Times New Roman" w:cs="Times New Roman"/>
                <w:i/>
                <w:color w:val="333313"/>
                <w:sz w:val="28"/>
                <w:szCs w:val="28"/>
              </w:rPr>
              <w:t>)</w:t>
            </w:r>
            <w:proofErr w:type="gramEnd"/>
          </w:p>
          <w:p w:rsidR="00A616DC" w:rsidRPr="00943466" w:rsidRDefault="00A616DC" w:rsidP="00134259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346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Учащиеся слушают рассказ учителя.</w:t>
            </w:r>
          </w:p>
          <w:p w:rsidR="003F56E9" w:rsidRDefault="003F56E9" w:rsidP="00A616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F56E9" w:rsidRDefault="003F56E9" w:rsidP="00A616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F56E9" w:rsidRDefault="003F56E9" w:rsidP="00A616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F56E9" w:rsidRDefault="003F56E9" w:rsidP="00A616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F56E9" w:rsidRDefault="003F56E9" w:rsidP="00A616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F56E9" w:rsidRDefault="003F56E9" w:rsidP="00A616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F56E9" w:rsidRDefault="003F56E9" w:rsidP="00A616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F56E9" w:rsidRDefault="003F56E9" w:rsidP="00A616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F56E9" w:rsidRDefault="003F56E9" w:rsidP="00A616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F56E9" w:rsidRDefault="003F56E9" w:rsidP="00A616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F56E9" w:rsidRDefault="003F56E9" w:rsidP="00A616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F56E9" w:rsidRDefault="003F56E9" w:rsidP="00A616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F56E9" w:rsidRDefault="003F56E9" w:rsidP="00A616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F56E9" w:rsidRDefault="003F56E9" w:rsidP="00A616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F56E9" w:rsidRDefault="003F56E9" w:rsidP="00A616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F56E9" w:rsidRDefault="003F56E9" w:rsidP="00A616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F56E9" w:rsidRDefault="003F56E9" w:rsidP="00A616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F56E9" w:rsidRDefault="003F56E9" w:rsidP="00A616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F56E9" w:rsidRDefault="003F56E9" w:rsidP="00A616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F56E9" w:rsidRDefault="003F56E9" w:rsidP="00A616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F56E9" w:rsidRDefault="003F56E9" w:rsidP="00A616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F56E9" w:rsidRDefault="003F56E9" w:rsidP="00A616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F56E9" w:rsidRDefault="003F56E9" w:rsidP="00A616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F56E9" w:rsidRDefault="003F56E9" w:rsidP="00A616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F56E9" w:rsidRDefault="003F56E9" w:rsidP="00A616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F56E9" w:rsidRDefault="003F56E9" w:rsidP="00A616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46B53" w:rsidRDefault="00A46B53" w:rsidP="00A616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47A2B" w:rsidRDefault="00147A2B" w:rsidP="00A616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C2E77" w:rsidRDefault="002C2E77" w:rsidP="00A616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Слушают рассказ учителя</w:t>
            </w:r>
            <w:r w:rsidR="00186FDD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</w:p>
          <w:p w:rsidR="00147A2B" w:rsidRDefault="00186FDD" w:rsidP="00A616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r w:rsidR="00147A2B">
              <w:rPr>
                <w:rFonts w:ascii="Times New Roman" w:hAnsi="Times New Roman" w:cs="Times New Roman"/>
                <w:b/>
                <w:sz w:val="28"/>
                <w:szCs w:val="28"/>
              </w:rPr>
              <w:t>мотрят презентацию</w:t>
            </w:r>
          </w:p>
          <w:p w:rsidR="00AD25B2" w:rsidRDefault="00AD25B2" w:rsidP="00A616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D25B2" w:rsidRDefault="00AD25B2" w:rsidP="00A616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D25B2" w:rsidRDefault="00AD25B2" w:rsidP="00A616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D25B2" w:rsidRDefault="00AD25B2" w:rsidP="00A616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D25B2" w:rsidRDefault="00AD25B2" w:rsidP="00A616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D25B2" w:rsidRDefault="00AD25B2" w:rsidP="00A616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D25B2" w:rsidRDefault="00AD25B2" w:rsidP="00A616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D25B2" w:rsidRDefault="00AD25B2" w:rsidP="00A616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D25B2" w:rsidRDefault="00AD25B2" w:rsidP="00A616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D25B2" w:rsidRDefault="00AD25B2" w:rsidP="00A616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D25B2" w:rsidRDefault="00AD25B2" w:rsidP="00A616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D25B2" w:rsidRDefault="00AD25B2" w:rsidP="00A616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D25B2" w:rsidRDefault="00AD25B2" w:rsidP="00A616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D25B2" w:rsidRDefault="00AD25B2" w:rsidP="00A616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D25B2" w:rsidRDefault="00AD25B2" w:rsidP="00A616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D25B2" w:rsidRDefault="00AD25B2" w:rsidP="00A616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C445D" w:rsidRDefault="009C445D" w:rsidP="00A616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616DC" w:rsidRPr="00943466" w:rsidRDefault="00A616DC" w:rsidP="00A616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3466">
              <w:rPr>
                <w:rFonts w:ascii="Times New Roman" w:hAnsi="Times New Roman" w:cs="Times New Roman"/>
                <w:b/>
                <w:sz w:val="28"/>
                <w:szCs w:val="28"/>
              </w:rPr>
              <w:t>Минута молчания</w:t>
            </w:r>
          </w:p>
          <w:p w:rsidR="003F56E9" w:rsidRDefault="003F56E9" w:rsidP="00A616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F56E9" w:rsidRDefault="003F56E9" w:rsidP="00A616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F56E9" w:rsidRDefault="003F56E9" w:rsidP="00A616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F56E9" w:rsidRDefault="003F56E9" w:rsidP="00A616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F56E9" w:rsidRDefault="003F56E9" w:rsidP="00A616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F56E9" w:rsidRDefault="003F56E9" w:rsidP="00A616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F56E9" w:rsidRDefault="003F56E9" w:rsidP="00A616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C2E77" w:rsidRDefault="002C2E77" w:rsidP="00A616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7204E" w:rsidRDefault="00A616DC" w:rsidP="00A616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346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Учащиеся слушают рассказ учителя, смотрят  презентацию, </w:t>
            </w:r>
          </w:p>
          <w:p w:rsidR="0017204E" w:rsidRDefault="0017204E" w:rsidP="00A616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616DC" w:rsidRPr="00943466" w:rsidRDefault="00A616DC" w:rsidP="00A616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3466">
              <w:rPr>
                <w:rFonts w:ascii="Times New Roman" w:hAnsi="Times New Roman" w:cs="Times New Roman"/>
                <w:b/>
                <w:sz w:val="28"/>
                <w:szCs w:val="28"/>
              </w:rPr>
              <w:t>слушают песню «</w:t>
            </w:r>
            <w:proofErr w:type="spellStart"/>
            <w:r w:rsidRPr="00943466">
              <w:rPr>
                <w:rFonts w:ascii="Times New Roman" w:hAnsi="Times New Roman" w:cs="Times New Roman"/>
                <w:b/>
                <w:sz w:val="28"/>
                <w:szCs w:val="28"/>
              </w:rPr>
              <w:t>Ленинградки</w:t>
            </w:r>
            <w:proofErr w:type="spellEnd"/>
            <w:r w:rsidRPr="00943466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A616DC" w:rsidRPr="00943466" w:rsidRDefault="00A616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6DC" w:rsidRPr="00943466" w:rsidRDefault="00A616DC" w:rsidP="00A616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DC" w:rsidRPr="00943466" w:rsidRDefault="00A616DC" w:rsidP="00A616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DC" w:rsidRPr="00943466" w:rsidRDefault="00A616DC" w:rsidP="00A616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DC" w:rsidRPr="00943466" w:rsidRDefault="00A616DC" w:rsidP="00A616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DC" w:rsidRPr="00943466" w:rsidRDefault="00A616DC" w:rsidP="00A616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DC" w:rsidRPr="00943466" w:rsidRDefault="00A616DC" w:rsidP="00A616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1FC5" w:rsidRPr="00831FC5" w:rsidRDefault="00831FC5" w:rsidP="00831FC5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831FC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Презентация </w:t>
            </w:r>
          </w:p>
          <w:p w:rsidR="00831FC5" w:rsidRPr="00E10E71" w:rsidRDefault="00831FC5" w:rsidP="00831FC5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E10E7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(слайд 12)</w:t>
            </w:r>
          </w:p>
          <w:p w:rsidR="00A616DC" w:rsidRPr="00E10E71" w:rsidRDefault="00A616DC" w:rsidP="00A616DC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A616DC" w:rsidRPr="00943466" w:rsidRDefault="00A616DC" w:rsidP="00A616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DC" w:rsidRPr="00943466" w:rsidRDefault="00A616DC" w:rsidP="00A616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DC" w:rsidRPr="00943466" w:rsidRDefault="00A616DC" w:rsidP="00A616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DC" w:rsidRPr="00943466" w:rsidRDefault="00A616DC" w:rsidP="00A616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DC" w:rsidRPr="00943466" w:rsidRDefault="00A616DC" w:rsidP="00A616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DC" w:rsidRPr="00943466" w:rsidRDefault="00A616DC" w:rsidP="00A616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DC" w:rsidRPr="00943466" w:rsidRDefault="00A616DC" w:rsidP="00A616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DC" w:rsidRPr="00943466" w:rsidRDefault="00A616DC" w:rsidP="00A616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DC" w:rsidRPr="00943466" w:rsidRDefault="00A616DC" w:rsidP="00A616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DC" w:rsidRPr="00943466" w:rsidRDefault="00A616DC" w:rsidP="00A616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DC" w:rsidRPr="00943466" w:rsidRDefault="00A616DC" w:rsidP="00A616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DC" w:rsidRPr="00943466" w:rsidRDefault="00A616DC" w:rsidP="00A616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DC" w:rsidRPr="00943466" w:rsidRDefault="00A616DC" w:rsidP="00A616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DC" w:rsidRPr="00943466" w:rsidRDefault="00A616DC" w:rsidP="00A616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DC" w:rsidRPr="00943466" w:rsidRDefault="00A616DC" w:rsidP="00A616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DC" w:rsidRPr="00943466" w:rsidRDefault="00A616DC" w:rsidP="00A616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DC" w:rsidRPr="00943466" w:rsidRDefault="00A616DC" w:rsidP="00A616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DC" w:rsidRPr="00943466" w:rsidRDefault="00A616DC" w:rsidP="00A616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DC" w:rsidRPr="00943466" w:rsidRDefault="00A616DC" w:rsidP="00A616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DC" w:rsidRPr="00943466" w:rsidRDefault="00A616DC" w:rsidP="00A616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DC" w:rsidRPr="00943466" w:rsidRDefault="00A616DC" w:rsidP="00A616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DC" w:rsidRPr="00943466" w:rsidRDefault="00A616DC" w:rsidP="00A616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DC" w:rsidRPr="00943466" w:rsidRDefault="00A616DC" w:rsidP="00A616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DC" w:rsidRPr="00943466" w:rsidRDefault="00A616DC" w:rsidP="00A616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DC" w:rsidRPr="00943466" w:rsidRDefault="00A616DC" w:rsidP="00A616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DC" w:rsidRPr="00943466" w:rsidRDefault="00A616DC" w:rsidP="00A616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DC" w:rsidRPr="00943466" w:rsidRDefault="00A616DC" w:rsidP="00A616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DC" w:rsidRPr="00943466" w:rsidRDefault="00A616DC" w:rsidP="00A616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DC" w:rsidRPr="00943466" w:rsidRDefault="00A616DC" w:rsidP="00A616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DC" w:rsidRPr="00943466" w:rsidRDefault="00A616DC" w:rsidP="00A616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DC" w:rsidRPr="00943466" w:rsidRDefault="00A616DC" w:rsidP="00A616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DC" w:rsidRPr="00943466" w:rsidRDefault="00A616DC" w:rsidP="00A616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DC" w:rsidRPr="00943466" w:rsidRDefault="00A616DC" w:rsidP="00A616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DC" w:rsidRPr="00943466" w:rsidRDefault="00A616DC" w:rsidP="00A616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DC" w:rsidRPr="00943466" w:rsidRDefault="00A616DC" w:rsidP="00A616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DC" w:rsidRPr="00943466" w:rsidRDefault="00A616DC" w:rsidP="00A616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DC" w:rsidRPr="00943466" w:rsidRDefault="00A616DC" w:rsidP="00A616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DC" w:rsidRPr="00943466" w:rsidRDefault="00A616DC" w:rsidP="00A616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DC" w:rsidRPr="00943466" w:rsidRDefault="00A616DC" w:rsidP="00A616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DC" w:rsidRPr="00943466" w:rsidRDefault="00A616DC" w:rsidP="00A616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DC" w:rsidRPr="00943466" w:rsidRDefault="00A616DC" w:rsidP="00A616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DC" w:rsidRPr="00943466" w:rsidRDefault="00A616DC" w:rsidP="00A616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DC" w:rsidRPr="00943466" w:rsidRDefault="00A616DC" w:rsidP="00A616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DC" w:rsidRPr="00943466" w:rsidRDefault="00A616DC" w:rsidP="00A616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DC" w:rsidRPr="00943466" w:rsidRDefault="00A616DC" w:rsidP="00A616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DC" w:rsidRPr="00943466" w:rsidRDefault="00A616DC" w:rsidP="00A616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DC" w:rsidRPr="00943466" w:rsidRDefault="00A616DC" w:rsidP="00A616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DC" w:rsidRPr="00943466" w:rsidRDefault="00A616DC" w:rsidP="00A616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DC" w:rsidRPr="00943466" w:rsidRDefault="00A616DC" w:rsidP="00A616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64E1" w:rsidRDefault="009364E1" w:rsidP="003F5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36B" w:rsidRPr="00356DD6" w:rsidRDefault="0024336B" w:rsidP="0024336B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356DD6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Презентация </w:t>
            </w:r>
          </w:p>
          <w:p w:rsidR="009364E1" w:rsidRPr="00E10E71" w:rsidRDefault="0024336B" w:rsidP="003F56E9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E10E7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(слайд 1</w:t>
            </w:r>
            <w:r w:rsidR="00356DD6" w:rsidRPr="00E10E7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3</w:t>
            </w:r>
            <w:r w:rsidRPr="00E10E7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)</w:t>
            </w:r>
          </w:p>
          <w:p w:rsidR="009364E1" w:rsidRPr="005514D8" w:rsidRDefault="009364E1" w:rsidP="003F56E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364E1" w:rsidRDefault="009364E1" w:rsidP="003F5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64E1" w:rsidRDefault="009364E1" w:rsidP="003F5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64E1" w:rsidRDefault="009364E1" w:rsidP="003F5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64E1" w:rsidRDefault="009364E1" w:rsidP="003F5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64E1" w:rsidRDefault="009364E1" w:rsidP="003F5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64E1" w:rsidRDefault="009364E1" w:rsidP="003F5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64E1" w:rsidRDefault="009364E1" w:rsidP="003F5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64E1" w:rsidRDefault="009364E1" w:rsidP="003F5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64E1" w:rsidRDefault="009364E1" w:rsidP="003F5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64E1" w:rsidRDefault="009364E1" w:rsidP="003F5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E71" w:rsidRDefault="00E10E71" w:rsidP="003F5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E71" w:rsidRDefault="00E10E71" w:rsidP="003F5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E71" w:rsidRDefault="00E10E71" w:rsidP="003F5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E71" w:rsidRDefault="00E10E71" w:rsidP="003F5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64E1" w:rsidRPr="00356DD6" w:rsidRDefault="009364E1" w:rsidP="003F56E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F56E9" w:rsidRPr="00356DD6" w:rsidRDefault="003F56E9" w:rsidP="003F56E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6DD6">
              <w:rPr>
                <w:rFonts w:ascii="Times New Roman" w:hAnsi="Times New Roman" w:cs="Times New Roman"/>
                <w:b/>
                <w:sz w:val="28"/>
                <w:szCs w:val="28"/>
              </w:rPr>
              <w:t>Минута молчания</w:t>
            </w:r>
          </w:p>
          <w:p w:rsidR="003F56E9" w:rsidRPr="00356DD6" w:rsidRDefault="003F56E9" w:rsidP="003F56E9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56DD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(Звучит голос Левитана)</w:t>
            </w:r>
          </w:p>
          <w:p w:rsidR="006E3B61" w:rsidRDefault="006E3B61" w:rsidP="003F5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B61" w:rsidRDefault="006E3B61" w:rsidP="003F5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B61" w:rsidRDefault="006E3B61" w:rsidP="003F5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B61" w:rsidRDefault="006E3B61" w:rsidP="003F5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B61" w:rsidRDefault="006E3B61" w:rsidP="003F5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B61" w:rsidRDefault="006E3B61" w:rsidP="003F5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B61" w:rsidRDefault="006E3B61" w:rsidP="003F5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B61" w:rsidRPr="00810010" w:rsidRDefault="006E3B61" w:rsidP="003F56E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001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Звучит песня «</w:t>
            </w:r>
            <w:proofErr w:type="spellStart"/>
            <w:r w:rsidRPr="00810010">
              <w:rPr>
                <w:rFonts w:ascii="Times New Roman" w:hAnsi="Times New Roman" w:cs="Times New Roman"/>
                <w:b/>
                <w:sz w:val="28"/>
                <w:szCs w:val="28"/>
              </w:rPr>
              <w:t>Ленинградки</w:t>
            </w:r>
            <w:proofErr w:type="spellEnd"/>
            <w:r w:rsidRPr="00810010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24336B" w:rsidRPr="00943466" w:rsidRDefault="0024336B" w:rsidP="003F56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4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4336B" w:rsidRPr="00356DD6" w:rsidRDefault="0024336B" w:rsidP="0024336B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356DD6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Презентация </w:t>
            </w:r>
          </w:p>
          <w:p w:rsidR="0024336B" w:rsidRPr="00E10E71" w:rsidRDefault="0024336B" w:rsidP="0024336B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E10E7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(слайды 1</w:t>
            </w:r>
            <w:r w:rsidR="00810010" w:rsidRPr="00E10E7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4</w:t>
            </w:r>
            <w:r w:rsidRPr="00E10E7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, 1</w:t>
            </w:r>
            <w:r w:rsidR="00810010" w:rsidRPr="00E10E7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5</w:t>
            </w:r>
            <w:r w:rsidRPr="00E10E7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)</w:t>
            </w:r>
          </w:p>
          <w:p w:rsidR="0024336B" w:rsidRDefault="0024336B" w:rsidP="002433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DC" w:rsidRPr="00943466" w:rsidRDefault="00A616DC" w:rsidP="00A616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DC" w:rsidRPr="00943466" w:rsidRDefault="00A616DC" w:rsidP="00A616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6DC" w:rsidRPr="00943466" w:rsidRDefault="00A616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06F" w:rsidRPr="00943466" w:rsidTr="0023152B">
        <w:trPr>
          <w:trHeight w:val="1265"/>
        </w:trPr>
        <w:tc>
          <w:tcPr>
            <w:tcW w:w="14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52B" w:rsidRDefault="0023152B" w:rsidP="009017E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D106F" w:rsidRPr="004F2F52" w:rsidRDefault="009D106F" w:rsidP="004F2F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106F">
              <w:rPr>
                <w:rFonts w:ascii="Times New Roman" w:hAnsi="Times New Roman" w:cs="Times New Roman"/>
                <w:b/>
                <w:sz w:val="28"/>
                <w:szCs w:val="28"/>
              </w:rPr>
              <w:t>Итог занятия. Рефлексия.</w:t>
            </w:r>
            <w:r w:rsidR="002315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2C2E77" w:rsidRPr="00943466" w:rsidTr="004F4496">
        <w:trPr>
          <w:trHeight w:val="339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21E" w:rsidRDefault="005B1D51" w:rsidP="005B1D51">
            <w:pPr>
              <w:ind w:left="6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49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Ребята,  </w:t>
            </w:r>
            <w:r w:rsidR="009364E1" w:rsidRPr="007B49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нашей </w:t>
            </w:r>
            <w:r w:rsidR="009364E1" w:rsidRPr="00F37DA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Великой Победе</w:t>
            </w:r>
            <w:r w:rsidR="009364E1" w:rsidRPr="007B49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364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скоро исполнится   </w:t>
            </w:r>
            <w:r w:rsidR="009364E1" w:rsidRPr="00F37DA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  <w:r w:rsidR="00C642A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  <w:r w:rsidR="009364E1" w:rsidRPr="00F37DA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лет</w:t>
            </w:r>
            <w:r w:rsidRPr="00F37DA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,</w:t>
            </w:r>
            <w:r w:rsidR="009364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B49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 </w:t>
            </w:r>
            <w:r w:rsidR="00E940A7" w:rsidRPr="007B49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мы  </w:t>
            </w:r>
            <w:r w:rsidRPr="007B49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снова и снова вспомина</w:t>
            </w:r>
            <w:r w:rsidR="00E940A7" w:rsidRPr="007B49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ем те годы. </w:t>
            </w:r>
            <w:proofErr w:type="gramStart"/>
            <w:r w:rsidR="00F37DA4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E940A7" w:rsidRPr="00F37DA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="00E940A7" w:rsidRPr="00F37DA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очему?</w:t>
            </w:r>
            <w:r w:rsidR="00E940A7" w:rsidRPr="007B49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5B1D51" w:rsidRPr="007B4947" w:rsidRDefault="009C021E" w:rsidP="005B1D51">
            <w:pPr>
              <w:ind w:left="6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5B1D51" w:rsidRPr="007B4947">
              <w:rPr>
                <w:rFonts w:ascii="Times New Roman" w:eastAsia="Calibri" w:hAnsi="Times New Roman" w:cs="Times New Roman"/>
                <w:sz w:val="28"/>
                <w:szCs w:val="28"/>
              </w:rPr>
              <w:t>Есть события,</w:t>
            </w:r>
            <w:r w:rsidR="007B49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над которыми не властно время.  О</w:t>
            </w:r>
            <w:r w:rsidR="005B1D51" w:rsidRPr="007B4947">
              <w:rPr>
                <w:rFonts w:ascii="Times New Roman" w:eastAsia="Calibri" w:hAnsi="Times New Roman" w:cs="Times New Roman"/>
                <w:sz w:val="28"/>
                <w:szCs w:val="28"/>
              </w:rPr>
              <w:t>ни навсегда останутся в памяти народной. Именно таким событием является война 1941 – 1945 года.</w:t>
            </w:r>
          </w:p>
          <w:p w:rsidR="00E940A7" w:rsidRDefault="00E940A7" w:rsidP="005B1D51">
            <w:pPr>
              <w:ind w:left="6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37DA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Навсегда останутся в  памяти имена</w:t>
            </w:r>
            <w:r w:rsidRPr="007B49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 w:rsidRPr="00F37DA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тех, кто пережил войну, кто выстоял, кто победил.</w:t>
            </w:r>
          </w:p>
          <w:p w:rsidR="00F37DA4" w:rsidRPr="007B4947" w:rsidRDefault="00F37DA4" w:rsidP="005B1D51">
            <w:pPr>
              <w:ind w:left="6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940A7" w:rsidRPr="00F37DA4" w:rsidRDefault="00E940A7" w:rsidP="005B1D51">
            <w:pPr>
              <w:ind w:left="60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F37DA4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 xml:space="preserve">И моя мама – одна из них. </w:t>
            </w:r>
          </w:p>
          <w:p w:rsidR="007B4947" w:rsidRPr="00F37DA4" w:rsidRDefault="007B4947" w:rsidP="005B1D51">
            <w:pPr>
              <w:ind w:left="60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9953D6" w:rsidRPr="00F8163E" w:rsidRDefault="00DD19C2" w:rsidP="00865A77">
            <w:pPr>
              <w:ind w:left="6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</w:t>
            </w:r>
            <w:r w:rsidR="006937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октябре </w:t>
            </w:r>
            <w:r w:rsidR="00DD63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нашей школе  стартовал проект</w:t>
            </w:r>
            <w:r w:rsidR="000C1E4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ПАМЯТИ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F8163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«Нет в России семьи такой, </w:t>
            </w:r>
            <w:r w:rsidR="0069376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F8163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где б не</w:t>
            </w:r>
            <w:proofErr w:type="gramEnd"/>
            <w:r w:rsidRPr="00F8163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F8163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памятен был свой герой…».  </w:t>
            </w:r>
          </w:p>
          <w:p w:rsidR="00244AB3" w:rsidRDefault="00DD6349" w:rsidP="00FC2099">
            <w:pPr>
              <w:ind w:left="6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="007B4947" w:rsidRPr="00DD634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Вы уже начали собирать и приносить в школу материалы о ваших родственниках – участниках </w:t>
            </w:r>
            <w:r w:rsidR="00DD19C2" w:rsidRPr="00DD634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Великой Отечественной войны?</w:t>
            </w:r>
            <w:r w:rsidR="00F8163E" w:rsidRPr="00DD6349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  <w:p w:rsidR="00244AB3" w:rsidRDefault="00244AB3" w:rsidP="00244AB3">
            <w:pPr>
              <w:ind w:left="6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Герои войны</w:t>
            </w:r>
            <w:r w:rsidR="00F37DA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не забыты! Спасибо вам,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ребята!</w:t>
            </w:r>
          </w:p>
          <w:p w:rsidR="00244AB3" w:rsidRPr="007B4947" w:rsidRDefault="00244AB3" w:rsidP="0071004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C1E4A" w:rsidRDefault="00244AB3" w:rsidP="005B1D51">
            <w:pPr>
              <w:ind w:left="6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0C1E4A" w:rsidRPr="009C021E">
              <w:rPr>
                <w:rFonts w:ascii="Times New Roman" w:eastAsia="Calibri" w:hAnsi="Times New Roman" w:cs="Times New Roman"/>
                <w:sz w:val="28"/>
                <w:szCs w:val="28"/>
              </w:rPr>
              <w:t>Сегодня мы</w:t>
            </w:r>
            <w:r w:rsidR="000C1E4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создали первую </w:t>
            </w:r>
            <w:r w:rsidR="006F1FE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страниц</w:t>
            </w:r>
            <w:r w:rsidR="000C1E4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</w:t>
            </w:r>
            <w:r w:rsidR="006F1FE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нашего проекта </w:t>
            </w:r>
            <w:r w:rsidR="000C1E4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«Подвиг ленинградцев». </w:t>
            </w:r>
          </w:p>
          <w:p w:rsidR="00244AB3" w:rsidRDefault="00244AB3" w:rsidP="005B1D51">
            <w:pPr>
              <w:ind w:left="6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C2E77" w:rsidRPr="00710049" w:rsidRDefault="00244AB3" w:rsidP="00710049">
            <w:pPr>
              <w:ind w:left="6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Завершим  эту страницу </w:t>
            </w:r>
            <w:r w:rsidRPr="00244AB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решением  кроссворда «Ленингра</w:t>
            </w:r>
            <w:r w:rsidR="007100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д»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3D6" w:rsidRDefault="009953D6" w:rsidP="00A616D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333313"/>
                <w:sz w:val="28"/>
                <w:szCs w:val="28"/>
              </w:rPr>
            </w:pPr>
          </w:p>
          <w:p w:rsidR="00F8163E" w:rsidRDefault="009C021E" w:rsidP="00A616D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33331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333313"/>
                <w:sz w:val="28"/>
                <w:szCs w:val="28"/>
              </w:rPr>
              <w:t>Учащиеся отвечают</w:t>
            </w:r>
          </w:p>
          <w:p w:rsidR="009C021E" w:rsidRPr="00C92612" w:rsidRDefault="00C92612" w:rsidP="00A616D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i/>
                <w:color w:val="33331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333313"/>
                <w:sz w:val="28"/>
                <w:szCs w:val="28"/>
              </w:rPr>
              <w:t>(</w:t>
            </w:r>
            <w:r w:rsidR="009C021E" w:rsidRPr="00C92612">
              <w:rPr>
                <w:rFonts w:ascii="Times New Roman" w:eastAsia="Times New Roman" w:hAnsi="Times New Roman" w:cs="Times New Roman"/>
                <w:b/>
                <w:i/>
                <w:color w:val="333313"/>
                <w:sz w:val="28"/>
                <w:szCs w:val="28"/>
              </w:rPr>
              <w:t>Это наша память</w:t>
            </w:r>
            <w:r w:rsidRPr="00C92612">
              <w:rPr>
                <w:rFonts w:ascii="Times New Roman" w:eastAsia="Times New Roman" w:hAnsi="Times New Roman" w:cs="Times New Roman"/>
                <w:b/>
                <w:i/>
                <w:color w:val="333313"/>
                <w:sz w:val="28"/>
                <w:szCs w:val="28"/>
              </w:rPr>
              <w:t>)</w:t>
            </w:r>
          </w:p>
          <w:p w:rsidR="00F8163E" w:rsidRDefault="00F8163E" w:rsidP="00A616D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333313"/>
                <w:sz w:val="28"/>
                <w:szCs w:val="28"/>
              </w:rPr>
            </w:pPr>
          </w:p>
          <w:p w:rsidR="00F8163E" w:rsidRDefault="00F8163E" w:rsidP="00A616D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333313"/>
                <w:sz w:val="28"/>
                <w:szCs w:val="28"/>
              </w:rPr>
            </w:pPr>
          </w:p>
          <w:p w:rsidR="00F8163E" w:rsidRDefault="00F8163E" w:rsidP="00A616D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333313"/>
                <w:sz w:val="28"/>
                <w:szCs w:val="28"/>
              </w:rPr>
            </w:pPr>
          </w:p>
          <w:p w:rsidR="00F8163E" w:rsidRDefault="00F8163E" w:rsidP="00A616D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333313"/>
                <w:sz w:val="28"/>
                <w:szCs w:val="28"/>
              </w:rPr>
            </w:pPr>
          </w:p>
          <w:p w:rsidR="00F8163E" w:rsidRDefault="00F8163E" w:rsidP="00A616D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333313"/>
                <w:sz w:val="28"/>
                <w:szCs w:val="28"/>
              </w:rPr>
            </w:pPr>
          </w:p>
          <w:p w:rsidR="00F8163E" w:rsidRDefault="00F8163E" w:rsidP="00A616D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333313"/>
                <w:sz w:val="28"/>
                <w:szCs w:val="28"/>
              </w:rPr>
            </w:pPr>
          </w:p>
          <w:p w:rsidR="00F8163E" w:rsidRDefault="00F8163E" w:rsidP="00A616D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333313"/>
                <w:sz w:val="28"/>
                <w:szCs w:val="28"/>
              </w:rPr>
            </w:pPr>
          </w:p>
          <w:p w:rsidR="00F8163E" w:rsidRDefault="00F8163E" w:rsidP="00A616D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333313"/>
                <w:sz w:val="28"/>
                <w:szCs w:val="28"/>
              </w:rPr>
            </w:pPr>
          </w:p>
          <w:p w:rsidR="009953D6" w:rsidRDefault="009953D6" w:rsidP="00A616D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333313"/>
                <w:sz w:val="28"/>
                <w:szCs w:val="28"/>
              </w:rPr>
            </w:pPr>
          </w:p>
          <w:p w:rsidR="000B4EFD" w:rsidRDefault="000B4EFD" w:rsidP="00A616D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333313"/>
                <w:sz w:val="28"/>
                <w:szCs w:val="28"/>
              </w:rPr>
            </w:pPr>
          </w:p>
          <w:p w:rsidR="000B4EFD" w:rsidRDefault="000B4EFD" w:rsidP="00A616D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333313"/>
                <w:sz w:val="28"/>
                <w:szCs w:val="28"/>
              </w:rPr>
            </w:pPr>
          </w:p>
          <w:p w:rsidR="000B4EFD" w:rsidRDefault="000B4EFD" w:rsidP="00A616D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333313"/>
                <w:sz w:val="28"/>
                <w:szCs w:val="28"/>
              </w:rPr>
            </w:pPr>
          </w:p>
          <w:p w:rsidR="000B4EFD" w:rsidRDefault="000B4EFD" w:rsidP="00A616D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333313"/>
                <w:sz w:val="28"/>
                <w:szCs w:val="28"/>
              </w:rPr>
            </w:pPr>
          </w:p>
          <w:p w:rsidR="000B4EFD" w:rsidRDefault="000B4EFD" w:rsidP="00A616D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333313"/>
                <w:sz w:val="28"/>
                <w:szCs w:val="28"/>
              </w:rPr>
            </w:pPr>
          </w:p>
          <w:p w:rsidR="000B4EFD" w:rsidRDefault="000B4EFD" w:rsidP="00A616D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333313"/>
                <w:sz w:val="28"/>
                <w:szCs w:val="28"/>
              </w:rPr>
            </w:pPr>
          </w:p>
          <w:p w:rsidR="000B4EFD" w:rsidRDefault="000B4EFD" w:rsidP="00A616D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333313"/>
                <w:sz w:val="28"/>
                <w:szCs w:val="28"/>
              </w:rPr>
            </w:pPr>
          </w:p>
          <w:p w:rsidR="00DD19C2" w:rsidRDefault="00DD19C2" w:rsidP="00A616D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</w:pPr>
            <w:r w:rsidRPr="00C92612">
              <w:rPr>
                <w:rFonts w:ascii="Times New Roman" w:eastAsia="Times New Roman" w:hAnsi="Times New Roman" w:cs="Times New Roman"/>
                <w:b/>
                <w:color w:val="333313"/>
                <w:sz w:val="28"/>
                <w:szCs w:val="28"/>
              </w:rPr>
              <w:t>Учащиеся рассказывают,</w:t>
            </w:r>
            <w:r w:rsidRPr="00DD19C2"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  <w:t xml:space="preserve"> что они сдают классным руководителям фотографии, военные билеты, награды своих родных – участников ВОВ</w:t>
            </w:r>
          </w:p>
          <w:p w:rsidR="00265376" w:rsidRDefault="00265376" w:rsidP="00A616D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</w:pPr>
          </w:p>
          <w:p w:rsidR="00265376" w:rsidRDefault="00265376" w:rsidP="00A616D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</w:pPr>
          </w:p>
          <w:p w:rsidR="00265376" w:rsidRDefault="00265376" w:rsidP="00A616D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</w:pPr>
          </w:p>
          <w:p w:rsidR="00265376" w:rsidRDefault="00265376" w:rsidP="00A616D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</w:pPr>
          </w:p>
          <w:p w:rsidR="00265376" w:rsidRDefault="00265376" w:rsidP="00A616D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</w:pPr>
          </w:p>
          <w:p w:rsidR="00FC2099" w:rsidRDefault="00FC2099" w:rsidP="00A616D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333313"/>
                <w:sz w:val="28"/>
                <w:szCs w:val="28"/>
              </w:rPr>
            </w:pPr>
          </w:p>
          <w:p w:rsidR="00FC2099" w:rsidRDefault="00FC2099" w:rsidP="00A616D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333313"/>
                <w:sz w:val="28"/>
                <w:szCs w:val="28"/>
              </w:rPr>
            </w:pPr>
          </w:p>
          <w:p w:rsidR="007E49E0" w:rsidRDefault="007E49E0" w:rsidP="00A616D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333313"/>
                <w:sz w:val="28"/>
                <w:szCs w:val="28"/>
              </w:rPr>
            </w:pPr>
          </w:p>
          <w:p w:rsidR="00265376" w:rsidRPr="00265376" w:rsidRDefault="00265376" w:rsidP="00A616D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333313"/>
                <w:sz w:val="28"/>
                <w:szCs w:val="28"/>
              </w:rPr>
            </w:pPr>
            <w:r w:rsidRPr="00265376">
              <w:rPr>
                <w:rFonts w:ascii="Times New Roman" w:eastAsia="Times New Roman" w:hAnsi="Times New Roman" w:cs="Times New Roman"/>
                <w:b/>
                <w:color w:val="333313"/>
                <w:sz w:val="28"/>
                <w:szCs w:val="28"/>
              </w:rPr>
              <w:t>Учащиеся решают кроссворд «Ленинград»</w:t>
            </w:r>
          </w:p>
          <w:p w:rsidR="00B0610D" w:rsidRDefault="00B0610D" w:rsidP="00A616D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</w:pPr>
          </w:p>
          <w:p w:rsidR="00B0610D" w:rsidRPr="00DD19C2" w:rsidRDefault="00B0610D" w:rsidP="00A616D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13"/>
                <w:sz w:val="28"/>
                <w:szCs w:val="28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E77" w:rsidRPr="00943466" w:rsidRDefault="002C2E77" w:rsidP="00A616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3336" w:rsidRPr="00943466" w:rsidTr="0023152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336" w:rsidRPr="008E1B1D" w:rsidRDefault="00327AA7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8E1B1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>В</w:t>
            </w:r>
            <w:r w:rsidR="003933B6" w:rsidRPr="008E1B1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опросы:</w:t>
            </w:r>
          </w:p>
          <w:p w:rsidR="004F2667" w:rsidRDefault="004F266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2667" w:rsidRPr="008E1B1D" w:rsidRDefault="008E1B1D" w:rsidP="008E1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1B1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2C54E8" w:rsidRPr="008E1B1D">
              <w:rPr>
                <w:rFonts w:ascii="Times New Roman" w:hAnsi="Times New Roman" w:cs="Times New Roman"/>
                <w:sz w:val="28"/>
                <w:szCs w:val="28"/>
              </w:rPr>
              <w:t>Фашист</w:t>
            </w:r>
            <w:r w:rsidR="00FA7000" w:rsidRPr="008E1B1D">
              <w:rPr>
                <w:rFonts w:ascii="Times New Roman" w:hAnsi="Times New Roman" w:cs="Times New Roman"/>
                <w:sz w:val="28"/>
                <w:szCs w:val="28"/>
              </w:rPr>
              <w:t>ское  кольцо вокруг города Ленинграда.</w:t>
            </w:r>
          </w:p>
          <w:p w:rsidR="002C54E8" w:rsidRPr="008E1B1D" w:rsidRDefault="008E1B1D" w:rsidP="008E1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1B1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2C54E8" w:rsidRPr="008E1B1D">
              <w:rPr>
                <w:rFonts w:ascii="Times New Roman" w:hAnsi="Times New Roman" w:cs="Times New Roman"/>
                <w:sz w:val="28"/>
                <w:szCs w:val="28"/>
              </w:rPr>
              <w:t>Сколько дней продолжалась блокада?</w:t>
            </w:r>
          </w:p>
          <w:p w:rsidR="002C54E8" w:rsidRPr="008E1B1D" w:rsidRDefault="008E1B1D" w:rsidP="008E1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1B1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496DD3">
              <w:rPr>
                <w:rFonts w:ascii="Times New Roman" w:hAnsi="Times New Roman" w:cs="Times New Roman"/>
                <w:sz w:val="28"/>
                <w:szCs w:val="28"/>
              </w:rPr>
              <w:t>В каком месяце 1941 года</w:t>
            </w:r>
            <w:r w:rsidR="006C63D0" w:rsidRPr="008E1B1D">
              <w:rPr>
                <w:rFonts w:ascii="Times New Roman" w:hAnsi="Times New Roman" w:cs="Times New Roman"/>
                <w:sz w:val="28"/>
                <w:szCs w:val="28"/>
              </w:rPr>
              <w:t xml:space="preserve"> началась блокада?</w:t>
            </w:r>
          </w:p>
          <w:p w:rsidR="006C63D0" w:rsidRPr="008E1B1D" w:rsidRDefault="008E1B1D" w:rsidP="008E1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1B1D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76117C" w:rsidRPr="008E1B1D">
              <w:rPr>
                <w:rFonts w:ascii="Times New Roman" w:hAnsi="Times New Roman" w:cs="Times New Roman"/>
                <w:sz w:val="28"/>
                <w:szCs w:val="28"/>
              </w:rPr>
              <w:t>Название кладбища, на котором  за</w:t>
            </w:r>
            <w:r w:rsidR="006C63D0" w:rsidRPr="008E1B1D">
              <w:rPr>
                <w:rFonts w:ascii="Times New Roman" w:hAnsi="Times New Roman" w:cs="Times New Roman"/>
                <w:sz w:val="28"/>
                <w:szCs w:val="28"/>
              </w:rPr>
              <w:t xml:space="preserve">хоронены </w:t>
            </w:r>
            <w:r w:rsidR="0076117C" w:rsidRPr="008E1B1D">
              <w:rPr>
                <w:rFonts w:ascii="Times New Roman" w:hAnsi="Times New Roman" w:cs="Times New Roman"/>
                <w:sz w:val="28"/>
                <w:szCs w:val="28"/>
              </w:rPr>
              <w:t xml:space="preserve"> жертвы блокады</w:t>
            </w:r>
            <w:r w:rsidR="00FB0B5B" w:rsidRPr="008E1B1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6117C" w:rsidRPr="008E1B1D" w:rsidRDefault="008E1B1D" w:rsidP="008E1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1B1D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76117C" w:rsidRPr="008E1B1D">
              <w:rPr>
                <w:rFonts w:ascii="Times New Roman" w:hAnsi="Times New Roman" w:cs="Times New Roman"/>
                <w:sz w:val="28"/>
                <w:szCs w:val="28"/>
              </w:rPr>
              <w:t>Защита города – это….</w:t>
            </w:r>
          </w:p>
          <w:p w:rsidR="0076117C" w:rsidRPr="008E1B1D" w:rsidRDefault="008E1B1D" w:rsidP="008E1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1B1D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="0076117C" w:rsidRPr="008E1B1D">
              <w:rPr>
                <w:rFonts w:ascii="Times New Roman" w:hAnsi="Times New Roman" w:cs="Times New Roman"/>
                <w:sz w:val="28"/>
                <w:szCs w:val="28"/>
              </w:rPr>
              <w:t>Название озера</w:t>
            </w:r>
            <w:r w:rsidR="00995637">
              <w:rPr>
                <w:rFonts w:ascii="Times New Roman" w:hAnsi="Times New Roman" w:cs="Times New Roman"/>
                <w:sz w:val="28"/>
                <w:szCs w:val="28"/>
              </w:rPr>
              <w:t>, по которому проходила Дорога ж</w:t>
            </w:r>
            <w:r w:rsidR="0076117C" w:rsidRPr="008E1B1D">
              <w:rPr>
                <w:rFonts w:ascii="Times New Roman" w:hAnsi="Times New Roman" w:cs="Times New Roman"/>
                <w:sz w:val="28"/>
                <w:szCs w:val="28"/>
              </w:rPr>
              <w:t>изни</w:t>
            </w:r>
            <w:r w:rsidR="00FB0B5B" w:rsidRPr="008E1B1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6117C" w:rsidRPr="008E1B1D" w:rsidRDefault="008E1B1D" w:rsidP="008E1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1B1D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  <w:r w:rsidR="0076117C" w:rsidRPr="008E1B1D">
              <w:rPr>
                <w:rFonts w:ascii="Times New Roman" w:hAnsi="Times New Roman" w:cs="Times New Roman"/>
                <w:sz w:val="28"/>
                <w:szCs w:val="28"/>
              </w:rPr>
              <w:t>Какого звания удостоен Ленинград за подвиг в ВОВ?</w:t>
            </w:r>
          </w:p>
          <w:p w:rsidR="00EA62E1" w:rsidRDefault="008E1B1D" w:rsidP="00EA62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1B1D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  <w:r w:rsidR="00EA62E1">
              <w:rPr>
                <w:rFonts w:ascii="Times New Roman" w:hAnsi="Times New Roman" w:cs="Times New Roman"/>
                <w:sz w:val="28"/>
                <w:szCs w:val="28"/>
              </w:rPr>
              <w:t xml:space="preserve"> Организованный вывоз жителей из блокадного Ленинграда.</w:t>
            </w:r>
          </w:p>
          <w:p w:rsidR="0076117C" w:rsidRPr="008E1B1D" w:rsidRDefault="008E1B1D" w:rsidP="00EA62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1B1D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  <w:r w:rsidR="00E26DB9">
              <w:rPr>
                <w:rFonts w:ascii="Times New Roman" w:hAnsi="Times New Roman" w:cs="Times New Roman"/>
                <w:sz w:val="28"/>
                <w:szCs w:val="28"/>
              </w:rPr>
              <w:t>Самое страшное испытание для лен</w:t>
            </w:r>
            <w:r w:rsidR="0076117C" w:rsidRPr="008E1B1D">
              <w:rPr>
                <w:rFonts w:ascii="Times New Roman" w:hAnsi="Times New Roman" w:cs="Times New Roman"/>
                <w:sz w:val="28"/>
                <w:szCs w:val="28"/>
              </w:rPr>
              <w:t>инградцев</w:t>
            </w:r>
            <w:r w:rsidR="0099563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336" w:rsidRPr="008E1B1D" w:rsidRDefault="00327AA7" w:rsidP="008E1B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6FDD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="003933B6" w:rsidRPr="00516F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россворд </w:t>
            </w:r>
            <w:r w:rsidR="003933B6" w:rsidRPr="009434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</w:t>
            </w:r>
            <w:r w:rsidR="003933B6">
              <w:rPr>
                <w:rFonts w:ascii="Times New Roman" w:hAnsi="Times New Roman" w:cs="Times New Roman"/>
                <w:b/>
                <w:sz w:val="28"/>
                <w:szCs w:val="28"/>
              </w:rPr>
              <w:t>ЛЕНИНГРАД</w:t>
            </w:r>
            <w:r w:rsidR="003933B6" w:rsidRPr="00943466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tbl>
            <w:tblPr>
              <w:tblStyle w:val="1-3"/>
              <w:tblpPr w:leftFromText="180" w:rightFromText="180" w:vertAnchor="text" w:horzAnchor="margin" w:tblpY="235"/>
              <w:tblW w:w="9571" w:type="dxa"/>
              <w:tblLayout w:type="fixed"/>
              <w:tblLook w:val="04A0"/>
            </w:tblPr>
            <w:tblGrid>
              <w:gridCol w:w="589"/>
              <w:gridCol w:w="550"/>
              <w:gridCol w:w="581"/>
              <w:gridCol w:w="590"/>
              <w:gridCol w:w="555"/>
              <w:gridCol w:w="555"/>
              <w:gridCol w:w="555"/>
              <w:gridCol w:w="554"/>
              <w:gridCol w:w="555"/>
              <w:gridCol w:w="555"/>
              <w:gridCol w:w="605"/>
              <w:gridCol w:w="555"/>
              <w:gridCol w:w="555"/>
              <w:gridCol w:w="554"/>
              <w:gridCol w:w="554"/>
              <w:gridCol w:w="555"/>
              <w:gridCol w:w="554"/>
            </w:tblGrid>
            <w:tr w:rsidR="003933B6" w:rsidRPr="003933B6" w:rsidTr="007F5881">
              <w:trPr>
                <w:cnfStyle w:val="100000000000"/>
                <w:trHeight w:val="567"/>
              </w:trPr>
              <w:tc>
                <w:tcPr>
                  <w:cnfStyle w:val="001000000000"/>
                  <w:tcW w:w="589" w:type="dxa"/>
                  <w:hideMark/>
                </w:tcPr>
                <w:p w:rsidR="003933B6" w:rsidRPr="003933B6" w:rsidRDefault="003933B6" w:rsidP="003933B6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33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550" w:type="dxa"/>
                </w:tcPr>
                <w:p w:rsidR="003933B6" w:rsidRPr="003933B6" w:rsidRDefault="003933B6" w:rsidP="003933B6">
                  <w:pPr>
                    <w:jc w:val="center"/>
                    <w:cnfStyle w:val="10000000000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81" w:type="dxa"/>
                </w:tcPr>
                <w:p w:rsidR="003933B6" w:rsidRPr="003933B6" w:rsidRDefault="003933B6" w:rsidP="003933B6">
                  <w:pPr>
                    <w:jc w:val="center"/>
                    <w:cnfStyle w:val="10000000000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90" w:type="dxa"/>
                </w:tcPr>
                <w:p w:rsidR="003933B6" w:rsidRPr="003933B6" w:rsidRDefault="003933B6" w:rsidP="003933B6">
                  <w:pPr>
                    <w:jc w:val="center"/>
                    <w:cnfStyle w:val="10000000000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55" w:type="dxa"/>
                </w:tcPr>
                <w:p w:rsidR="003933B6" w:rsidRPr="003933B6" w:rsidRDefault="003933B6" w:rsidP="003933B6">
                  <w:pPr>
                    <w:jc w:val="center"/>
                    <w:cnfStyle w:val="10000000000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55" w:type="dxa"/>
                </w:tcPr>
                <w:p w:rsidR="003933B6" w:rsidRPr="003933B6" w:rsidRDefault="003933B6" w:rsidP="003933B6">
                  <w:pPr>
                    <w:jc w:val="center"/>
                    <w:cnfStyle w:val="10000000000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33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</w:t>
                  </w:r>
                </w:p>
              </w:tc>
              <w:tc>
                <w:tcPr>
                  <w:tcW w:w="555" w:type="dxa"/>
                  <w:hideMark/>
                </w:tcPr>
                <w:p w:rsidR="003933B6" w:rsidRPr="003933B6" w:rsidRDefault="003933B6" w:rsidP="003933B6">
                  <w:pPr>
                    <w:jc w:val="center"/>
                    <w:cnfStyle w:val="100000000000"/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</w:pPr>
                  <w:r w:rsidRPr="003933B6"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Л</w:t>
                  </w:r>
                </w:p>
              </w:tc>
              <w:tc>
                <w:tcPr>
                  <w:tcW w:w="554" w:type="dxa"/>
                  <w:hideMark/>
                </w:tcPr>
                <w:p w:rsidR="003933B6" w:rsidRPr="003933B6" w:rsidRDefault="003933B6" w:rsidP="003933B6">
                  <w:pPr>
                    <w:jc w:val="center"/>
                    <w:cnfStyle w:val="10000000000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33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</w:t>
                  </w:r>
                </w:p>
              </w:tc>
              <w:tc>
                <w:tcPr>
                  <w:tcW w:w="555" w:type="dxa"/>
                  <w:hideMark/>
                </w:tcPr>
                <w:p w:rsidR="003933B6" w:rsidRPr="003933B6" w:rsidRDefault="003933B6" w:rsidP="003933B6">
                  <w:pPr>
                    <w:jc w:val="center"/>
                    <w:cnfStyle w:val="10000000000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33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</w:t>
                  </w:r>
                </w:p>
              </w:tc>
              <w:tc>
                <w:tcPr>
                  <w:tcW w:w="555" w:type="dxa"/>
                  <w:hideMark/>
                </w:tcPr>
                <w:p w:rsidR="003933B6" w:rsidRPr="003933B6" w:rsidRDefault="003933B6" w:rsidP="003933B6">
                  <w:pPr>
                    <w:jc w:val="center"/>
                    <w:cnfStyle w:val="10000000000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33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605" w:type="dxa"/>
                  <w:hideMark/>
                </w:tcPr>
                <w:p w:rsidR="003933B6" w:rsidRPr="003933B6" w:rsidRDefault="003933B6" w:rsidP="003933B6">
                  <w:pPr>
                    <w:jc w:val="center"/>
                    <w:cnfStyle w:val="10000000000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33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</w:t>
                  </w:r>
                </w:p>
              </w:tc>
              <w:tc>
                <w:tcPr>
                  <w:tcW w:w="555" w:type="dxa"/>
                </w:tcPr>
                <w:p w:rsidR="003933B6" w:rsidRPr="003933B6" w:rsidRDefault="003933B6" w:rsidP="003933B6">
                  <w:pPr>
                    <w:jc w:val="center"/>
                    <w:cnfStyle w:val="10000000000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33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555" w:type="dxa"/>
                </w:tcPr>
                <w:p w:rsidR="003933B6" w:rsidRPr="003933B6" w:rsidRDefault="003933B6" w:rsidP="003933B6">
                  <w:pPr>
                    <w:jc w:val="center"/>
                    <w:cnfStyle w:val="10000000000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54" w:type="dxa"/>
                </w:tcPr>
                <w:p w:rsidR="003933B6" w:rsidRPr="003933B6" w:rsidRDefault="003933B6" w:rsidP="003933B6">
                  <w:pPr>
                    <w:jc w:val="center"/>
                    <w:cnfStyle w:val="10000000000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54" w:type="dxa"/>
                </w:tcPr>
                <w:p w:rsidR="003933B6" w:rsidRPr="003933B6" w:rsidRDefault="003933B6" w:rsidP="003933B6">
                  <w:pPr>
                    <w:jc w:val="center"/>
                    <w:cnfStyle w:val="10000000000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55" w:type="dxa"/>
                </w:tcPr>
                <w:p w:rsidR="003933B6" w:rsidRPr="003933B6" w:rsidRDefault="003933B6" w:rsidP="003933B6">
                  <w:pPr>
                    <w:jc w:val="center"/>
                    <w:cnfStyle w:val="10000000000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54" w:type="dxa"/>
                </w:tcPr>
                <w:p w:rsidR="003933B6" w:rsidRPr="003933B6" w:rsidRDefault="003933B6" w:rsidP="003933B6">
                  <w:pPr>
                    <w:jc w:val="center"/>
                    <w:cnfStyle w:val="10000000000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3933B6" w:rsidRPr="003933B6" w:rsidTr="007F5881">
              <w:trPr>
                <w:cnfStyle w:val="000000100000"/>
                <w:trHeight w:val="567"/>
              </w:trPr>
              <w:tc>
                <w:tcPr>
                  <w:cnfStyle w:val="001000000000"/>
                  <w:tcW w:w="589" w:type="dxa"/>
                  <w:hideMark/>
                </w:tcPr>
                <w:p w:rsidR="003933B6" w:rsidRPr="003933B6" w:rsidRDefault="003933B6" w:rsidP="003933B6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33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550" w:type="dxa"/>
                </w:tcPr>
                <w:p w:rsidR="003933B6" w:rsidRPr="003933B6" w:rsidRDefault="003933B6" w:rsidP="003933B6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81" w:type="dxa"/>
                </w:tcPr>
                <w:p w:rsidR="003933B6" w:rsidRPr="003933B6" w:rsidRDefault="003933B6" w:rsidP="003933B6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90" w:type="dxa"/>
                </w:tcPr>
                <w:p w:rsidR="003933B6" w:rsidRPr="003933B6" w:rsidRDefault="003933B6" w:rsidP="003933B6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55" w:type="dxa"/>
                </w:tcPr>
                <w:p w:rsidR="003933B6" w:rsidRPr="003933B6" w:rsidRDefault="003933B6" w:rsidP="003933B6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55" w:type="dxa"/>
                  <w:hideMark/>
                </w:tcPr>
                <w:p w:rsidR="003933B6" w:rsidRPr="003933B6" w:rsidRDefault="003933B6" w:rsidP="003933B6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3933B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Д</w:t>
                  </w:r>
                </w:p>
              </w:tc>
              <w:tc>
                <w:tcPr>
                  <w:tcW w:w="555" w:type="dxa"/>
                  <w:hideMark/>
                </w:tcPr>
                <w:p w:rsidR="003933B6" w:rsidRPr="003933B6" w:rsidRDefault="003933B6" w:rsidP="003933B6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</w:rPr>
                  </w:pPr>
                  <w:r w:rsidRPr="003933B6"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</w:rPr>
                    <w:t>Е</w:t>
                  </w:r>
                </w:p>
              </w:tc>
              <w:tc>
                <w:tcPr>
                  <w:tcW w:w="554" w:type="dxa"/>
                  <w:hideMark/>
                </w:tcPr>
                <w:p w:rsidR="003933B6" w:rsidRPr="003933B6" w:rsidRDefault="003933B6" w:rsidP="003933B6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3933B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В</w:t>
                  </w:r>
                </w:p>
              </w:tc>
              <w:tc>
                <w:tcPr>
                  <w:tcW w:w="555" w:type="dxa"/>
                  <w:hideMark/>
                </w:tcPr>
                <w:p w:rsidR="003933B6" w:rsidRPr="003933B6" w:rsidRDefault="003933B6" w:rsidP="003933B6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3933B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Я</w:t>
                  </w:r>
                </w:p>
              </w:tc>
              <w:tc>
                <w:tcPr>
                  <w:tcW w:w="555" w:type="dxa"/>
                  <w:hideMark/>
                </w:tcPr>
                <w:p w:rsidR="003933B6" w:rsidRPr="003933B6" w:rsidRDefault="003933B6" w:rsidP="003933B6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3933B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Т</w:t>
                  </w:r>
                </w:p>
              </w:tc>
              <w:tc>
                <w:tcPr>
                  <w:tcW w:w="605" w:type="dxa"/>
                  <w:hideMark/>
                </w:tcPr>
                <w:p w:rsidR="003933B6" w:rsidRPr="003933B6" w:rsidRDefault="003933B6" w:rsidP="003933B6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3933B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Ь</w:t>
                  </w:r>
                </w:p>
              </w:tc>
              <w:tc>
                <w:tcPr>
                  <w:tcW w:w="555" w:type="dxa"/>
                </w:tcPr>
                <w:p w:rsidR="003933B6" w:rsidRPr="003933B6" w:rsidRDefault="003933B6" w:rsidP="003933B6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3933B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С</w:t>
                  </w:r>
                </w:p>
              </w:tc>
              <w:tc>
                <w:tcPr>
                  <w:tcW w:w="555" w:type="dxa"/>
                </w:tcPr>
                <w:p w:rsidR="003933B6" w:rsidRPr="003933B6" w:rsidRDefault="003933B6" w:rsidP="003933B6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3933B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О</w:t>
                  </w:r>
                </w:p>
              </w:tc>
              <w:tc>
                <w:tcPr>
                  <w:tcW w:w="554" w:type="dxa"/>
                </w:tcPr>
                <w:p w:rsidR="003933B6" w:rsidRPr="003933B6" w:rsidRDefault="003933B6" w:rsidP="003933B6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3933B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Т</w:t>
                  </w:r>
                </w:p>
              </w:tc>
              <w:tc>
                <w:tcPr>
                  <w:tcW w:w="554" w:type="dxa"/>
                </w:tcPr>
                <w:p w:rsidR="003933B6" w:rsidRPr="003933B6" w:rsidRDefault="003933B6" w:rsidP="003933B6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55" w:type="dxa"/>
                </w:tcPr>
                <w:p w:rsidR="003933B6" w:rsidRPr="003933B6" w:rsidRDefault="003933B6" w:rsidP="003933B6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54" w:type="dxa"/>
                </w:tcPr>
                <w:p w:rsidR="003933B6" w:rsidRPr="003933B6" w:rsidRDefault="003933B6" w:rsidP="003933B6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3933B6" w:rsidRPr="003933B6" w:rsidTr="007F5881">
              <w:trPr>
                <w:trHeight w:val="567"/>
              </w:trPr>
              <w:tc>
                <w:tcPr>
                  <w:cnfStyle w:val="001000000000"/>
                  <w:tcW w:w="589" w:type="dxa"/>
                  <w:hideMark/>
                </w:tcPr>
                <w:p w:rsidR="003933B6" w:rsidRPr="003933B6" w:rsidRDefault="003933B6" w:rsidP="003933B6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33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550" w:type="dxa"/>
                </w:tcPr>
                <w:p w:rsidR="003933B6" w:rsidRPr="003933B6" w:rsidRDefault="003933B6" w:rsidP="003933B6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81" w:type="dxa"/>
                </w:tcPr>
                <w:p w:rsidR="003933B6" w:rsidRPr="003933B6" w:rsidRDefault="003933B6" w:rsidP="003933B6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90" w:type="dxa"/>
                </w:tcPr>
                <w:p w:rsidR="003933B6" w:rsidRPr="003933B6" w:rsidRDefault="003933B6" w:rsidP="003933B6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55" w:type="dxa"/>
                </w:tcPr>
                <w:p w:rsidR="003933B6" w:rsidRPr="003933B6" w:rsidRDefault="003933B6" w:rsidP="003933B6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3933B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С</w:t>
                  </w:r>
                </w:p>
              </w:tc>
              <w:tc>
                <w:tcPr>
                  <w:tcW w:w="555" w:type="dxa"/>
                  <w:hideMark/>
                </w:tcPr>
                <w:p w:rsidR="003933B6" w:rsidRPr="003933B6" w:rsidRDefault="003933B6" w:rsidP="003933B6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3933B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Е</w:t>
                  </w:r>
                </w:p>
              </w:tc>
              <w:tc>
                <w:tcPr>
                  <w:tcW w:w="555" w:type="dxa"/>
                  <w:hideMark/>
                </w:tcPr>
                <w:p w:rsidR="003933B6" w:rsidRPr="003933B6" w:rsidRDefault="003933B6" w:rsidP="003933B6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</w:rPr>
                  </w:pPr>
                  <w:r w:rsidRPr="003933B6"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</w:rPr>
                    <w:t>Н</w:t>
                  </w:r>
                </w:p>
              </w:tc>
              <w:tc>
                <w:tcPr>
                  <w:tcW w:w="554" w:type="dxa"/>
                  <w:hideMark/>
                </w:tcPr>
                <w:p w:rsidR="003933B6" w:rsidRPr="003933B6" w:rsidRDefault="003933B6" w:rsidP="003933B6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3933B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Т</w:t>
                  </w:r>
                </w:p>
              </w:tc>
              <w:tc>
                <w:tcPr>
                  <w:tcW w:w="555" w:type="dxa"/>
                  <w:hideMark/>
                </w:tcPr>
                <w:p w:rsidR="003933B6" w:rsidRPr="003933B6" w:rsidRDefault="003933B6" w:rsidP="003933B6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3933B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Я</w:t>
                  </w:r>
                </w:p>
              </w:tc>
              <w:tc>
                <w:tcPr>
                  <w:tcW w:w="555" w:type="dxa"/>
                </w:tcPr>
                <w:p w:rsidR="003933B6" w:rsidRPr="003933B6" w:rsidRDefault="003933B6" w:rsidP="003933B6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3933B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Б</w:t>
                  </w:r>
                </w:p>
              </w:tc>
              <w:tc>
                <w:tcPr>
                  <w:tcW w:w="605" w:type="dxa"/>
                </w:tcPr>
                <w:p w:rsidR="003933B6" w:rsidRPr="003933B6" w:rsidRDefault="003933B6" w:rsidP="003933B6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proofErr w:type="gramStart"/>
                  <w:r w:rsidRPr="003933B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Р</w:t>
                  </w:r>
                  <w:proofErr w:type="gramEnd"/>
                </w:p>
              </w:tc>
              <w:tc>
                <w:tcPr>
                  <w:tcW w:w="555" w:type="dxa"/>
                </w:tcPr>
                <w:p w:rsidR="003933B6" w:rsidRPr="003933B6" w:rsidRDefault="003933B6" w:rsidP="003933B6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3933B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Ь</w:t>
                  </w:r>
                </w:p>
              </w:tc>
              <w:tc>
                <w:tcPr>
                  <w:tcW w:w="555" w:type="dxa"/>
                </w:tcPr>
                <w:p w:rsidR="003933B6" w:rsidRPr="003933B6" w:rsidRDefault="003933B6" w:rsidP="003933B6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54" w:type="dxa"/>
                </w:tcPr>
                <w:p w:rsidR="003933B6" w:rsidRPr="003933B6" w:rsidRDefault="003933B6" w:rsidP="003933B6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54" w:type="dxa"/>
                </w:tcPr>
                <w:p w:rsidR="003933B6" w:rsidRPr="003933B6" w:rsidRDefault="003933B6" w:rsidP="003933B6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55" w:type="dxa"/>
                </w:tcPr>
                <w:p w:rsidR="003933B6" w:rsidRPr="003933B6" w:rsidRDefault="003933B6" w:rsidP="003933B6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54" w:type="dxa"/>
                </w:tcPr>
                <w:p w:rsidR="003933B6" w:rsidRPr="003933B6" w:rsidRDefault="003933B6" w:rsidP="003933B6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3933B6" w:rsidRPr="003933B6" w:rsidTr="007F5881">
              <w:trPr>
                <w:cnfStyle w:val="000000100000"/>
                <w:trHeight w:val="567"/>
              </w:trPr>
              <w:tc>
                <w:tcPr>
                  <w:cnfStyle w:val="001000000000"/>
                  <w:tcW w:w="589" w:type="dxa"/>
                  <w:hideMark/>
                </w:tcPr>
                <w:p w:rsidR="003933B6" w:rsidRPr="003933B6" w:rsidRDefault="003933B6" w:rsidP="003933B6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33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550" w:type="dxa"/>
                  <w:hideMark/>
                </w:tcPr>
                <w:p w:rsidR="003933B6" w:rsidRPr="003933B6" w:rsidRDefault="003933B6" w:rsidP="003933B6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81" w:type="dxa"/>
                </w:tcPr>
                <w:p w:rsidR="003933B6" w:rsidRPr="003933B6" w:rsidRDefault="003933B6" w:rsidP="003933B6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90" w:type="dxa"/>
                  <w:hideMark/>
                </w:tcPr>
                <w:p w:rsidR="003933B6" w:rsidRPr="003933B6" w:rsidRDefault="003933B6" w:rsidP="003933B6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55" w:type="dxa"/>
                  <w:hideMark/>
                </w:tcPr>
                <w:p w:rsidR="003933B6" w:rsidRPr="003933B6" w:rsidRDefault="003933B6" w:rsidP="003933B6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55" w:type="dxa"/>
                  <w:hideMark/>
                </w:tcPr>
                <w:p w:rsidR="003933B6" w:rsidRPr="003933B6" w:rsidRDefault="003933B6" w:rsidP="003933B6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proofErr w:type="gramStart"/>
                  <w:r w:rsidRPr="003933B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П</w:t>
                  </w:r>
                  <w:proofErr w:type="gramEnd"/>
                </w:p>
              </w:tc>
              <w:tc>
                <w:tcPr>
                  <w:tcW w:w="555" w:type="dxa"/>
                  <w:hideMark/>
                </w:tcPr>
                <w:p w:rsidR="003933B6" w:rsidRPr="003933B6" w:rsidRDefault="003933B6" w:rsidP="003933B6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</w:rPr>
                  </w:pPr>
                  <w:r w:rsidRPr="003933B6"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</w:rPr>
                    <w:t>И</w:t>
                  </w:r>
                </w:p>
              </w:tc>
              <w:tc>
                <w:tcPr>
                  <w:tcW w:w="554" w:type="dxa"/>
                </w:tcPr>
                <w:p w:rsidR="003933B6" w:rsidRPr="003933B6" w:rsidRDefault="003933B6" w:rsidP="003933B6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3933B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С</w:t>
                  </w:r>
                </w:p>
              </w:tc>
              <w:tc>
                <w:tcPr>
                  <w:tcW w:w="555" w:type="dxa"/>
                </w:tcPr>
                <w:p w:rsidR="003933B6" w:rsidRPr="003933B6" w:rsidRDefault="003933B6" w:rsidP="003933B6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3933B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</w:t>
                  </w:r>
                </w:p>
              </w:tc>
              <w:tc>
                <w:tcPr>
                  <w:tcW w:w="555" w:type="dxa"/>
                </w:tcPr>
                <w:p w:rsidR="003933B6" w:rsidRPr="003933B6" w:rsidRDefault="003933B6" w:rsidP="003933B6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3933B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605" w:type="dxa"/>
                </w:tcPr>
                <w:p w:rsidR="003933B6" w:rsidRPr="003933B6" w:rsidRDefault="003933B6" w:rsidP="003933B6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</w:pPr>
                  <w:proofErr w:type="gramStart"/>
                  <w:r w:rsidRPr="003933B6"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  <w:t>Р</w:t>
                  </w:r>
                  <w:proofErr w:type="gramEnd"/>
                </w:p>
              </w:tc>
              <w:tc>
                <w:tcPr>
                  <w:tcW w:w="555" w:type="dxa"/>
                </w:tcPr>
                <w:p w:rsidR="003933B6" w:rsidRPr="003933B6" w:rsidRDefault="003933B6" w:rsidP="003933B6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3933B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Ё</w:t>
                  </w:r>
                </w:p>
              </w:tc>
              <w:tc>
                <w:tcPr>
                  <w:tcW w:w="555" w:type="dxa"/>
                </w:tcPr>
                <w:p w:rsidR="003933B6" w:rsidRPr="003933B6" w:rsidRDefault="003933B6" w:rsidP="003933B6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3933B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В</w:t>
                  </w:r>
                </w:p>
              </w:tc>
              <w:tc>
                <w:tcPr>
                  <w:tcW w:w="554" w:type="dxa"/>
                </w:tcPr>
                <w:p w:rsidR="003933B6" w:rsidRPr="003933B6" w:rsidRDefault="003933B6" w:rsidP="003933B6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3933B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С</w:t>
                  </w:r>
                </w:p>
              </w:tc>
              <w:tc>
                <w:tcPr>
                  <w:tcW w:w="554" w:type="dxa"/>
                </w:tcPr>
                <w:p w:rsidR="003933B6" w:rsidRPr="003933B6" w:rsidRDefault="003933B6" w:rsidP="003933B6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3933B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</w:t>
                  </w:r>
                </w:p>
              </w:tc>
              <w:tc>
                <w:tcPr>
                  <w:tcW w:w="555" w:type="dxa"/>
                </w:tcPr>
                <w:p w:rsidR="003933B6" w:rsidRPr="003933B6" w:rsidRDefault="003933B6" w:rsidP="003933B6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3933B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О</w:t>
                  </w:r>
                </w:p>
              </w:tc>
              <w:tc>
                <w:tcPr>
                  <w:tcW w:w="554" w:type="dxa"/>
                </w:tcPr>
                <w:p w:rsidR="003933B6" w:rsidRPr="003933B6" w:rsidRDefault="003933B6" w:rsidP="003933B6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3933B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Е</w:t>
                  </w:r>
                </w:p>
              </w:tc>
            </w:tr>
            <w:tr w:rsidR="003933B6" w:rsidRPr="003933B6" w:rsidTr="007F5881">
              <w:trPr>
                <w:trHeight w:val="567"/>
              </w:trPr>
              <w:tc>
                <w:tcPr>
                  <w:cnfStyle w:val="001000000000"/>
                  <w:tcW w:w="589" w:type="dxa"/>
                  <w:hideMark/>
                </w:tcPr>
                <w:p w:rsidR="003933B6" w:rsidRPr="003933B6" w:rsidRDefault="003933B6" w:rsidP="003933B6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33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550" w:type="dxa"/>
                </w:tcPr>
                <w:p w:rsidR="003933B6" w:rsidRPr="003933B6" w:rsidRDefault="003933B6" w:rsidP="003933B6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3933B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О</w:t>
                  </w:r>
                </w:p>
              </w:tc>
              <w:tc>
                <w:tcPr>
                  <w:tcW w:w="581" w:type="dxa"/>
                </w:tcPr>
                <w:p w:rsidR="003933B6" w:rsidRPr="003933B6" w:rsidRDefault="003933B6" w:rsidP="003933B6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3933B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Б</w:t>
                  </w:r>
                </w:p>
              </w:tc>
              <w:tc>
                <w:tcPr>
                  <w:tcW w:w="590" w:type="dxa"/>
                </w:tcPr>
                <w:p w:rsidR="003933B6" w:rsidRPr="003933B6" w:rsidRDefault="003933B6" w:rsidP="003933B6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3933B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О</w:t>
                  </w:r>
                </w:p>
              </w:tc>
              <w:tc>
                <w:tcPr>
                  <w:tcW w:w="555" w:type="dxa"/>
                  <w:hideMark/>
                </w:tcPr>
                <w:p w:rsidR="003933B6" w:rsidRPr="003933B6" w:rsidRDefault="003933B6" w:rsidP="003933B6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proofErr w:type="gramStart"/>
                  <w:r w:rsidRPr="003933B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Р</w:t>
                  </w:r>
                  <w:proofErr w:type="gramEnd"/>
                </w:p>
              </w:tc>
              <w:tc>
                <w:tcPr>
                  <w:tcW w:w="555" w:type="dxa"/>
                  <w:hideMark/>
                </w:tcPr>
                <w:p w:rsidR="003933B6" w:rsidRPr="003933B6" w:rsidRDefault="003933B6" w:rsidP="003933B6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3933B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О</w:t>
                  </w:r>
                </w:p>
              </w:tc>
              <w:tc>
                <w:tcPr>
                  <w:tcW w:w="555" w:type="dxa"/>
                  <w:hideMark/>
                </w:tcPr>
                <w:p w:rsidR="003933B6" w:rsidRPr="003933B6" w:rsidRDefault="003933B6" w:rsidP="003933B6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</w:rPr>
                  </w:pPr>
                  <w:r w:rsidRPr="003933B6"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</w:rPr>
                    <w:t>Н</w:t>
                  </w:r>
                </w:p>
              </w:tc>
              <w:tc>
                <w:tcPr>
                  <w:tcW w:w="554" w:type="dxa"/>
                  <w:hideMark/>
                </w:tcPr>
                <w:p w:rsidR="003933B6" w:rsidRPr="003933B6" w:rsidRDefault="003933B6" w:rsidP="003933B6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3933B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555" w:type="dxa"/>
                </w:tcPr>
                <w:p w:rsidR="003933B6" w:rsidRPr="003933B6" w:rsidRDefault="003933B6" w:rsidP="003933B6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55" w:type="dxa"/>
                </w:tcPr>
                <w:p w:rsidR="003933B6" w:rsidRPr="003933B6" w:rsidRDefault="003933B6" w:rsidP="003933B6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605" w:type="dxa"/>
                </w:tcPr>
                <w:p w:rsidR="003933B6" w:rsidRPr="003933B6" w:rsidRDefault="003933B6" w:rsidP="003933B6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55" w:type="dxa"/>
                </w:tcPr>
                <w:p w:rsidR="003933B6" w:rsidRPr="003933B6" w:rsidRDefault="003933B6" w:rsidP="003933B6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55" w:type="dxa"/>
                </w:tcPr>
                <w:p w:rsidR="003933B6" w:rsidRPr="003933B6" w:rsidRDefault="003933B6" w:rsidP="003933B6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54" w:type="dxa"/>
                </w:tcPr>
                <w:p w:rsidR="003933B6" w:rsidRPr="003933B6" w:rsidRDefault="003933B6" w:rsidP="003933B6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54" w:type="dxa"/>
                </w:tcPr>
                <w:p w:rsidR="003933B6" w:rsidRPr="003933B6" w:rsidRDefault="003933B6" w:rsidP="003933B6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55" w:type="dxa"/>
                </w:tcPr>
                <w:p w:rsidR="003933B6" w:rsidRPr="003933B6" w:rsidRDefault="003933B6" w:rsidP="003933B6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54" w:type="dxa"/>
                </w:tcPr>
                <w:p w:rsidR="003933B6" w:rsidRPr="003933B6" w:rsidRDefault="003933B6" w:rsidP="003933B6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3933B6" w:rsidRPr="003933B6" w:rsidTr="007F5881">
              <w:trPr>
                <w:cnfStyle w:val="000000100000"/>
                <w:trHeight w:val="567"/>
              </w:trPr>
              <w:tc>
                <w:tcPr>
                  <w:cnfStyle w:val="001000000000"/>
                  <w:tcW w:w="589" w:type="dxa"/>
                  <w:hideMark/>
                </w:tcPr>
                <w:p w:rsidR="003933B6" w:rsidRPr="003933B6" w:rsidRDefault="003933B6" w:rsidP="003933B6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33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550" w:type="dxa"/>
                </w:tcPr>
                <w:p w:rsidR="003933B6" w:rsidRPr="003933B6" w:rsidRDefault="003933B6" w:rsidP="003933B6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81" w:type="dxa"/>
                </w:tcPr>
                <w:p w:rsidR="003933B6" w:rsidRPr="003933B6" w:rsidRDefault="003933B6" w:rsidP="003933B6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3933B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Л</w:t>
                  </w:r>
                </w:p>
              </w:tc>
              <w:tc>
                <w:tcPr>
                  <w:tcW w:w="590" w:type="dxa"/>
                </w:tcPr>
                <w:p w:rsidR="003933B6" w:rsidRPr="003933B6" w:rsidRDefault="003933B6" w:rsidP="003933B6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3933B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555" w:type="dxa"/>
                </w:tcPr>
                <w:p w:rsidR="003933B6" w:rsidRPr="003933B6" w:rsidRDefault="003933B6" w:rsidP="003933B6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3933B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Д</w:t>
                  </w:r>
                </w:p>
              </w:tc>
              <w:tc>
                <w:tcPr>
                  <w:tcW w:w="555" w:type="dxa"/>
                  <w:hideMark/>
                </w:tcPr>
                <w:p w:rsidR="003933B6" w:rsidRPr="003933B6" w:rsidRDefault="003933B6" w:rsidP="003933B6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3933B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О</w:t>
                  </w:r>
                </w:p>
              </w:tc>
              <w:tc>
                <w:tcPr>
                  <w:tcW w:w="555" w:type="dxa"/>
                  <w:hideMark/>
                </w:tcPr>
                <w:p w:rsidR="003933B6" w:rsidRPr="003933B6" w:rsidRDefault="003933B6" w:rsidP="003933B6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</w:rPr>
                  </w:pPr>
                  <w:r w:rsidRPr="003933B6"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</w:rPr>
                    <w:t>Г</w:t>
                  </w:r>
                </w:p>
              </w:tc>
              <w:tc>
                <w:tcPr>
                  <w:tcW w:w="554" w:type="dxa"/>
                  <w:hideMark/>
                </w:tcPr>
                <w:p w:rsidR="003933B6" w:rsidRPr="003933B6" w:rsidRDefault="003933B6" w:rsidP="003933B6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3933B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555" w:type="dxa"/>
                  <w:hideMark/>
                </w:tcPr>
                <w:p w:rsidR="003933B6" w:rsidRPr="003933B6" w:rsidRDefault="003933B6" w:rsidP="003933B6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55" w:type="dxa"/>
                  <w:hideMark/>
                </w:tcPr>
                <w:p w:rsidR="003933B6" w:rsidRPr="003933B6" w:rsidRDefault="003933B6" w:rsidP="003933B6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605" w:type="dxa"/>
                </w:tcPr>
                <w:p w:rsidR="003933B6" w:rsidRPr="003933B6" w:rsidRDefault="003933B6" w:rsidP="003933B6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55" w:type="dxa"/>
                </w:tcPr>
                <w:p w:rsidR="003933B6" w:rsidRPr="003933B6" w:rsidRDefault="003933B6" w:rsidP="003933B6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55" w:type="dxa"/>
                </w:tcPr>
                <w:p w:rsidR="003933B6" w:rsidRPr="003933B6" w:rsidRDefault="003933B6" w:rsidP="003933B6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54" w:type="dxa"/>
                </w:tcPr>
                <w:p w:rsidR="003933B6" w:rsidRPr="003933B6" w:rsidRDefault="003933B6" w:rsidP="003933B6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54" w:type="dxa"/>
                </w:tcPr>
                <w:p w:rsidR="003933B6" w:rsidRPr="003933B6" w:rsidRDefault="003933B6" w:rsidP="003933B6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55" w:type="dxa"/>
                </w:tcPr>
                <w:p w:rsidR="003933B6" w:rsidRPr="003933B6" w:rsidRDefault="003933B6" w:rsidP="003933B6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54" w:type="dxa"/>
                </w:tcPr>
                <w:p w:rsidR="003933B6" w:rsidRPr="003933B6" w:rsidRDefault="003933B6" w:rsidP="003933B6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3933B6" w:rsidRPr="003933B6" w:rsidTr="007F5881">
              <w:trPr>
                <w:trHeight w:val="567"/>
              </w:trPr>
              <w:tc>
                <w:tcPr>
                  <w:cnfStyle w:val="001000000000"/>
                  <w:tcW w:w="589" w:type="dxa"/>
                  <w:hideMark/>
                </w:tcPr>
                <w:p w:rsidR="003933B6" w:rsidRPr="003933B6" w:rsidRDefault="003933B6" w:rsidP="003933B6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33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550" w:type="dxa"/>
                </w:tcPr>
                <w:p w:rsidR="003933B6" w:rsidRPr="003933B6" w:rsidRDefault="003933B6" w:rsidP="003933B6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81" w:type="dxa"/>
                </w:tcPr>
                <w:p w:rsidR="003933B6" w:rsidRPr="003933B6" w:rsidRDefault="003933B6" w:rsidP="003933B6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90" w:type="dxa"/>
                  <w:hideMark/>
                </w:tcPr>
                <w:p w:rsidR="003933B6" w:rsidRPr="003933B6" w:rsidRDefault="003933B6" w:rsidP="003933B6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55" w:type="dxa"/>
                  <w:hideMark/>
                </w:tcPr>
                <w:p w:rsidR="003933B6" w:rsidRPr="003933B6" w:rsidRDefault="003933B6" w:rsidP="003933B6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3933B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Г</w:t>
                  </w:r>
                </w:p>
              </w:tc>
              <w:tc>
                <w:tcPr>
                  <w:tcW w:w="555" w:type="dxa"/>
                  <w:hideMark/>
                </w:tcPr>
                <w:p w:rsidR="003933B6" w:rsidRPr="003933B6" w:rsidRDefault="003933B6" w:rsidP="003933B6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3933B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Е</w:t>
                  </w:r>
                </w:p>
              </w:tc>
              <w:tc>
                <w:tcPr>
                  <w:tcW w:w="555" w:type="dxa"/>
                  <w:hideMark/>
                </w:tcPr>
                <w:p w:rsidR="003933B6" w:rsidRPr="003933B6" w:rsidRDefault="003933B6" w:rsidP="003933B6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</w:rPr>
                  </w:pPr>
                  <w:proofErr w:type="gramStart"/>
                  <w:r w:rsidRPr="003933B6"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</w:rPr>
                    <w:t>Р</w:t>
                  </w:r>
                  <w:proofErr w:type="gramEnd"/>
                </w:p>
              </w:tc>
              <w:tc>
                <w:tcPr>
                  <w:tcW w:w="554" w:type="dxa"/>
                  <w:hideMark/>
                </w:tcPr>
                <w:p w:rsidR="003933B6" w:rsidRPr="003933B6" w:rsidRDefault="003933B6" w:rsidP="003933B6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3933B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О</w:t>
                  </w:r>
                </w:p>
              </w:tc>
              <w:tc>
                <w:tcPr>
                  <w:tcW w:w="555" w:type="dxa"/>
                  <w:hideMark/>
                </w:tcPr>
                <w:p w:rsidR="003933B6" w:rsidRPr="003933B6" w:rsidRDefault="003933B6" w:rsidP="003933B6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3933B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Й</w:t>
                  </w:r>
                </w:p>
              </w:tc>
              <w:tc>
                <w:tcPr>
                  <w:tcW w:w="555" w:type="dxa"/>
                  <w:hideMark/>
                </w:tcPr>
                <w:p w:rsidR="003933B6" w:rsidRPr="003933B6" w:rsidRDefault="003933B6" w:rsidP="003933B6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605" w:type="dxa"/>
                </w:tcPr>
                <w:p w:rsidR="003933B6" w:rsidRPr="003933B6" w:rsidRDefault="003933B6" w:rsidP="003933B6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55" w:type="dxa"/>
                </w:tcPr>
                <w:p w:rsidR="003933B6" w:rsidRPr="003933B6" w:rsidRDefault="003933B6" w:rsidP="003933B6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55" w:type="dxa"/>
                </w:tcPr>
                <w:p w:rsidR="003933B6" w:rsidRPr="003933B6" w:rsidRDefault="003933B6" w:rsidP="003933B6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54" w:type="dxa"/>
                </w:tcPr>
                <w:p w:rsidR="003933B6" w:rsidRPr="003933B6" w:rsidRDefault="003933B6" w:rsidP="003933B6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54" w:type="dxa"/>
                </w:tcPr>
                <w:p w:rsidR="003933B6" w:rsidRPr="003933B6" w:rsidRDefault="003933B6" w:rsidP="003933B6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55" w:type="dxa"/>
                </w:tcPr>
                <w:p w:rsidR="003933B6" w:rsidRPr="003933B6" w:rsidRDefault="003933B6" w:rsidP="003933B6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54" w:type="dxa"/>
                </w:tcPr>
                <w:p w:rsidR="003933B6" w:rsidRPr="003933B6" w:rsidRDefault="003933B6" w:rsidP="003933B6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3933B6" w:rsidRPr="003933B6" w:rsidTr="007F5881">
              <w:trPr>
                <w:cnfStyle w:val="000000100000"/>
                <w:trHeight w:val="567"/>
              </w:trPr>
              <w:tc>
                <w:tcPr>
                  <w:cnfStyle w:val="001000000000"/>
                  <w:tcW w:w="589" w:type="dxa"/>
                  <w:hideMark/>
                </w:tcPr>
                <w:p w:rsidR="003933B6" w:rsidRPr="003933B6" w:rsidRDefault="003933B6" w:rsidP="003933B6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33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550" w:type="dxa"/>
                </w:tcPr>
                <w:p w:rsidR="003933B6" w:rsidRPr="003933B6" w:rsidRDefault="003933B6" w:rsidP="003933B6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81" w:type="dxa"/>
                </w:tcPr>
                <w:p w:rsidR="003933B6" w:rsidRPr="003933B6" w:rsidRDefault="003933B6" w:rsidP="003933B6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90" w:type="dxa"/>
                </w:tcPr>
                <w:p w:rsidR="003933B6" w:rsidRPr="003933B6" w:rsidRDefault="003933B6" w:rsidP="003933B6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55" w:type="dxa"/>
                  <w:hideMark/>
                </w:tcPr>
                <w:p w:rsidR="003933B6" w:rsidRPr="003933B6" w:rsidRDefault="003933B6" w:rsidP="003933B6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3933B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Э</w:t>
                  </w:r>
                </w:p>
              </w:tc>
              <w:tc>
                <w:tcPr>
                  <w:tcW w:w="555" w:type="dxa"/>
                  <w:hideMark/>
                </w:tcPr>
                <w:p w:rsidR="003933B6" w:rsidRPr="003933B6" w:rsidRDefault="003933B6" w:rsidP="003933B6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3933B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В</w:t>
                  </w:r>
                </w:p>
              </w:tc>
              <w:tc>
                <w:tcPr>
                  <w:tcW w:w="555" w:type="dxa"/>
                  <w:hideMark/>
                </w:tcPr>
                <w:p w:rsidR="003933B6" w:rsidRPr="003933B6" w:rsidRDefault="003933B6" w:rsidP="003933B6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</w:rPr>
                  </w:pPr>
                  <w:r w:rsidRPr="003933B6"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554" w:type="dxa"/>
                  <w:hideMark/>
                </w:tcPr>
                <w:p w:rsidR="003933B6" w:rsidRPr="003933B6" w:rsidRDefault="001A7F70" w:rsidP="001A7F70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</w:t>
                  </w:r>
                </w:p>
              </w:tc>
              <w:tc>
                <w:tcPr>
                  <w:tcW w:w="555" w:type="dxa"/>
                  <w:hideMark/>
                </w:tcPr>
                <w:p w:rsidR="003933B6" w:rsidRPr="003933B6" w:rsidRDefault="001A7F70" w:rsidP="001A7F70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У</w:t>
                  </w:r>
                </w:p>
              </w:tc>
              <w:tc>
                <w:tcPr>
                  <w:tcW w:w="555" w:type="dxa"/>
                  <w:hideMark/>
                </w:tcPr>
                <w:p w:rsidR="003933B6" w:rsidRPr="003933B6" w:rsidRDefault="001A7F70" w:rsidP="001A7F70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605" w:type="dxa"/>
                  <w:hideMark/>
                </w:tcPr>
                <w:p w:rsidR="003933B6" w:rsidRPr="003933B6" w:rsidRDefault="001A7F70" w:rsidP="001A7F70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Ц</w:t>
                  </w:r>
                  <w:proofErr w:type="gramEnd"/>
                </w:p>
              </w:tc>
              <w:tc>
                <w:tcPr>
                  <w:tcW w:w="555" w:type="dxa"/>
                  <w:hideMark/>
                </w:tcPr>
                <w:p w:rsidR="003933B6" w:rsidRPr="003933B6" w:rsidRDefault="001A7F70" w:rsidP="003933B6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И</w:t>
                  </w:r>
                </w:p>
              </w:tc>
              <w:tc>
                <w:tcPr>
                  <w:tcW w:w="555" w:type="dxa"/>
                </w:tcPr>
                <w:p w:rsidR="003933B6" w:rsidRPr="003933B6" w:rsidRDefault="001A7F70" w:rsidP="003933B6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Я</w:t>
                  </w:r>
                </w:p>
              </w:tc>
              <w:tc>
                <w:tcPr>
                  <w:tcW w:w="554" w:type="dxa"/>
                </w:tcPr>
                <w:p w:rsidR="003933B6" w:rsidRPr="003933B6" w:rsidRDefault="003933B6" w:rsidP="003933B6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54" w:type="dxa"/>
                </w:tcPr>
                <w:p w:rsidR="003933B6" w:rsidRPr="003933B6" w:rsidRDefault="003933B6" w:rsidP="003933B6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55" w:type="dxa"/>
                </w:tcPr>
                <w:p w:rsidR="003933B6" w:rsidRPr="003933B6" w:rsidRDefault="003933B6" w:rsidP="003933B6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54" w:type="dxa"/>
                </w:tcPr>
                <w:p w:rsidR="003933B6" w:rsidRPr="003933B6" w:rsidRDefault="003933B6" w:rsidP="003933B6">
                  <w:pPr>
                    <w:jc w:val="center"/>
                    <w:cnfStyle w:val="0000001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3933B6" w:rsidRPr="003933B6" w:rsidTr="007F5881">
              <w:trPr>
                <w:trHeight w:val="567"/>
              </w:trPr>
              <w:tc>
                <w:tcPr>
                  <w:cnfStyle w:val="001000000000"/>
                  <w:tcW w:w="589" w:type="dxa"/>
                  <w:hideMark/>
                </w:tcPr>
                <w:p w:rsidR="003933B6" w:rsidRPr="003933B6" w:rsidRDefault="003933B6" w:rsidP="003933B6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933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550" w:type="dxa"/>
                </w:tcPr>
                <w:p w:rsidR="003933B6" w:rsidRPr="003933B6" w:rsidRDefault="003933B6" w:rsidP="003933B6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81" w:type="dxa"/>
                </w:tcPr>
                <w:p w:rsidR="003933B6" w:rsidRPr="003933B6" w:rsidRDefault="003933B6" w:rsidP="003933B6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3933B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Г</w:t>
                  </w:r>
                </w:p>
              </w:tc>
              <w:tc>
                <w:tcPr>
                  <w:tcW w:w="590" w:type="dxa"/>
                </w:tcPr>
                <w:p w:rsidR="003933B6" w:rsidRPr="003933B6" w:rsidRDefault="003933B6" w:rsidP="003933B6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3933B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О</w:t>
                  </w:r>
                </w:p>
              </w:tc>
              <w:tc>
                <w:tcPr>
                  <w:tcW w:w="555" w:type="dxa"/>
                </w:tcPr>
                <w:p w:rsidR="003933B6" w:rsidRPr="003933B6" w:rsidRDefault="003933B6" w:rsidP="003933B6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3933B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Л</w:t>
                  </w:r>
                </w:p>
              </w:tc>
              <w:tc>
                <w:tcPr>
                  <w:tcW w:w="555" w:type="dxa"/>
                  <w:hideMark/>
                </w:tcPr>
                <w:p w:rsidR="003933B6" w:rsidRPr="003933B6" w:rsidRDefault="003933B6" w:rsidP="003933B6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3933B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О</w:t>
                  </w:r>
                </w:p>
              </w:tc>
              <w:tc>
                <w:tcPr>
                  <w:tcW w:w="555" w:type="dxa"/>
                  <w:hideMark/>
                </w:tcPr>
                <w:p w:rsidR="003933B6" w:rsidRPr="003933B6" w:rsidRDefault="003933B6" w:rsidP="003933B6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</w:rPr>
                  </w:pPr>
                  <w:r w:rsidRPr="003933B6"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</w:rPr>
                    <w:t>Д</w:t>
                  </w:r>
                </w:p>
              </w:tc>
              <w:tc>
                <w:tcPr>
                  <w:tcW w:w="554" w:type="dxa"/>
                  <w:hideMark/>
                </w:tcPr>
                <w:p w:rsidR="003933B6" w:rsidRPr="003933B6" w:rsidRDefault="003933B6" w:rsidP="003933B6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55" w:type="dxa"/>
                  <w:hideMark/>
                </w:tcPr>
                <w:p w:rsidR="003933B6" w:rsidRPr="003933B6" w:rsidRDefault="003933B6" w:rsidP="003933B6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55" w:type="dxa"/>
                  <w:hideMark/>
                </w:tcPr>
                <w:p w:rsidR="003933B6" w:rsidRPr="003933B6" w:rsidRDefault="003933B6" w:rsidP="003933B6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605" w:type="dxa"/>
                  <w:hideMark/>
                </w:tcPr>
                <w:p w:rsidR="003933B6" w:rsidRPr="003933B6" w:rsidRDefault="003933B6" w:rsidP="003933B6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55" w:type="dxa"/>
                </w:tcPr>
                <w:p w:rsidR="003933B6" w:rsidRPr="003933B6" w:rsidRDefault="003933B6" w:rsidP="003933B6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55" w:type="dxa"/>
                </w:tcPr>
                <w:p w:rsidR="003933B6" w:rsidRPr="003933B6" w:rsidRDefault="003933B6" w:rsidP="003933B6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54" w:type="dxa"/>
                </w:tcPr>
                <w:p w:rsidR="003933B6" w:rsidRPr="003933B6" w:rsidRDefault="003933B6" w:rsidP="003933B6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54" w:type="dxa"/>
                </w:tcPr>
                <w:p w:rsidR="003933B6" w:rsidRPr="003933B6" w:rsidRDefault="003933B6" w:rsidP="003933B6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55" w:type="dxa"/>
                </w:tcPr>
                <w:p w:rsidR="003933B6" w:rsidRPr="003933B6" w:rsidRDefault="003933B6" w:rsidP="003933B6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54" w:type="dxa"/>
                </w:tcPr>
                <w:p w:rsidR="003933B6" w:rsidRPr="003933B6" w:rsidRDefault="003933B6" w:rsidP="003933B6">
                  <w:pPr>
                    <w:jc w:val="center"/>
                    <w:cnfStyle w:val="00000000000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3933B6" w:rsidRPr="00943466" w:rsidRDefault="003933B6" w:rsidP="00D861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336" w:rsidRPr="00943466" w:rsidRDefault="001A33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A4E39" w:rsidRPr="00943466" w:rsidRDefault="00EA4E39" w:rsidP="00EA4E39">
      <w:pPr>
        <w:spacing w:after="0"/>
        <w:rPr>
          <w:rFonts w:ascii="Times New Roman" w:hAnsi="Times New Roman" w:cs="Times New Roman"/>
          <w:sz w:val="28"/>
          <w:szCs w:val="28"/>
        </w:rPr>
        <w:sectPr w:rsidR="00EA4E39" w:rsidRPr="00943466" w:rsidSect="00943466">
          <w:pgSz w:w="16838" w:h="11906" w:orient="landscape"/>
          <w:pgMar w:top="1134" w:right="851" w:bottom="1134" w:left="1701" w:header="709" w:footer="709" w:gutter="0"/>
          <w:cols w:space="720"/>
        </w:sectPr>
      </w:pPr>
    </w:p>
    <w:p w:rsidR="00EA4E39" w:rsidRPr="00DE0333" w:rsidRDefault="00EA4E39" w:rsidP="00EA4E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033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ГОСУДАРСТВЕННОЕ КАЗЕННОЕ ОБЩЕОБРАЗОВАТЕЛЬНОЕ УЧРЕЖДЕНИЕ «ТВЕРСКАЯ ШКОЛА № 2» </w:t>
      </w:r>
    </w:p>
    <w:p w:rsidR="00EA4E39" w:rsidRDefault="00EA4E39" w:rsidP="00EA4E3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379E8" w:rsidRPr="00943466" w:rsidRDefault="002379E8" w:rsidP="00EA4E3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379E8" w:rsidRDefault="002379E8" w:rsidP="00CB45D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379E8" w:rsidRPr="00B07149" w:rsidRDefault="00BA0A5F" w:rsidP="00EA4E39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07149">
        <w:rPr>
          <w:rFonts w:ascii="Times New Roman" w:hAnsi="Times New Roman" w:cs="Times New Roman"/>
          <w:b/>
          <w:sz w:val="36"/>
          <w:szCs w:val="36"/>
        </w:rPr>
        <w:t>Всероссийский педагогический конкурс</w:t>
      </w:r>
    </w:p>
    <w:p w:rsidR="00BA0A5F" w:rsidRDefault="00BA0A5F" w:rsidP="00EA4E39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07149">
        <w:rPr>
          <w:rFonts w:ascii="Times New Roman" w:hAnsi="Times New Roman" w:cs="Times New Roman"/>
          <w:b/>
          <w:sz w:val="36"/>
          <w:szCs w:val="36"/>
        </w:rPr>
        <w:t>«Моё лучшее мероприятие»</w:t>
      </w:r>
    </w:p>
    <w:p w:rsidR="00CB45D6" w:rsidRDefault="00CB45D6" w:rsidP="00EA4E39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B45D6" w:rsidRPr="00B07149" w:rsidRDefault="00CB45D6" w:rsidP="00EA4E39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7449D" w:rsidRPr="00CB45D6" w:rsidRDefault="00CB45D6" w:rsidP="00CB45D6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proofErr w:type="spellStart"/>
      <w:r w:rsidRPr="00CB45D6">
        <w:rPr>
          <w:rFonts w:ascii="Times New Roman" w:hAnsi="Times New Roman" w:cs="Times New Roman"/>
          <w:b/>
          <w:sz w:val="36"/>
          <w:szCs w:val="36"/>
          <w:u w:val="single"/>
        </w:rPr>
        <w:t>Целакова</w:t>
      </w:r>
      <w:proofErr w:type="spellEnd"/>
      <w:r w:rsidRPr="00CB45D6">
        <w:rPr>
          <w:rFonts w:ascii="Times New Roman" w:hAnsi="Times New Roman" w:cs="Times New Roman"/>
          <w:b/>
          <w:sz w:val="36"/>
          <w:szCs w:val="36"/>
          <w:u w:val="single"/>
        </w:rPr>
        <w:t xml:space="preserve"> Вера Александровна</w:t>
      </w:r>
    </w:p>
    <w:p w:rsidR="00F559A7" w:rsidRPr="00B07149" w:rsidRDefault="00F559A7" w:rsidP="00EA4E39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07149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2379E8" w:rsidRPr="00B07149">
        <w:rPr>
          <w:rFonts w:ascii="Times New Roman" w:hAnsi="Times New Roman" w:cs="Times New Roman"/>
          <w:b/>
          <w:sz w:val="36"/>
          <w:szCs w:val="36"/>
        </w:rPr>
        <w:t>Интерактивн</w:t>
      </w:r>
      <w:r w:rsidR="00BA0A5F" w:rsidRPr="00B07149">
        <w:rPr>
          <w:rFonts w:ascii="Times New Roman" w:hAnsi="Times New Roman" w:cs="Times New Roman"/>
          <w:b/>
          <w:sz w:val="36"/>
          <w:szCs w:val="36"/>
        </w:rPr>
        <w:t xml:space="preserve">ое </w:t>
      </w:r>
      <w:r w:rsidR="002379E8" w:rsidRPr="00B07149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B07149">
        <w:rPr>
          <w:rFonts w:ascii="Times New Roman" w:hAnsi="Times New Roman" w:cs="Times New Roman"/>
          <w:b/>
          <w:sz w:val="36"/>
          <w:szCs w:val="36"/>
        </w:rPr>
        <w:t>внеурочное зан</w:t>
      </w:r>
      <w:r w:rsidR="0007449D" w:rsidRPr="00B07149">
        <w:rPr>
          <w:rFonts w:ascii="Times New Roman" w:hAnsi="Times New Roman" w:cs="Times New Roman"/>
          <w:b/>
          <w:sz w:val="36"/>
          <w:szCs w:val="36"/>
        </w:rPr>
        <w:t>я</w:t>
      </w:r>
      <w:r w:rsidRPr="00B07149">
        <w:rPr>
          <w:rFonts w:ascii="Times New Roman" w:hAnsi="Times New Roman" w:cs="Times New Roman"/>
          <w:b/>
          <w:sz w:val="36"/>
          <w:szCs w:val="36"/>
        </w:rPr>
        <w:t>тие</w:t>
      </w:r>
      <w:r w:rsidR="002379E8" w:rsidRPr="00B07149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B07149" w:rsidRPr="00B07149" w:rsidRDefault="00B07149" w:rsidP="00B07149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07149">
        <w:rPr>
          <w:rFonts w:ascii="Times New Roman" w:hAnsi="Times New Roman" w:cs="Times New Roman"/>
          <w:b/>
          <w:sz w:val="36"/>
          <w:szCs w:val="36"/>
        </w:rPr>
        <w:t>«Всею жизнью своею они защищали тебя, Ленинград…»</w:t>
      </w:r>
    </w:p>
    <w:p w:rsidR="00B07149" w:rsidRPr="00CB45D6" w:rsidRDefault="00B07149" w:rsidP="00B071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45D6">
        <w:rPr>
          <w:rFonts w:ascii="Times New Roman" w:hAnsi="Times New Roman" w:cs="Times New Roman"/>
          <w:b/>
          <w:sz w:val="28"/>
          <w:szCs w:val="28"/>
        </w:rPr>
        <w:t>(</w:t>
      </w:r>
      <w:r w:rsidRPr="00CB45D6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Посвящается моей маме </w:t>
      </w:r>
      <w:proofErr w:type="spellStart"/>
      <w:r w:rsidRPr="00CB45D6">
        <w:rPr>
          <w:rFonts w:ascii="Times New Roman" w:hAnsi="Times New Roman" w:cs="Times New Roman"/>
          <w:b/>
          <w:i/>
          <w:iCs/>
          <w:sz w:val="28"/>
          <w:szCs w:val="28"/>
        </w:rPr>
        <w:t>Целаковой</w:t>
      </w:r>
      <w:proofErr w:type="spellEnd"/>
      <w:r w:rsidRPr="00CB45D6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Лидии </w:t>
      </w:r>
      <w:proofErr w:type="spellStart"/>
      <w:r w:rsidRPr="00CB45D6">
        <w:rPr>
          <w:rFonts w:ascii="Times New Roman" w:hAnsi="Times New Roman" w:cs="Times New Roman"/>
          <w:b/>
          <w:i/>
          <w:iCs/>
          <w:sz w:val="28"/>
          <w:szCs w:val="28"/>
        </w:rPr>
        <w:t>Арсентьевне</w:t>
      </w:r>
      <w:proofErr w:type="spellEnd"/>
      <w:r w:rsidRPr="00CB45D6">
        <w:rPr>
          <w:rFonts w:ascii="Times New Roman" w:hAnsi="Times New Roman" w:cs="Times New Roman"/>
          <w:b/>
          <w:i/>
          <w:iCs/>
          <w:sz w:val="28"/>
          <w:szCs w:val="28"/>
        </w:rPr>
        <w:t>)</w:t>
      </w:r>
    </w:p>
    <w:p w:rsidR="00B07149" w:rsidRDefault="00B07149" w:rsidP="00B0714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07149" w:rsidRPr="00CB45D6" w:rsidRDefault="00CB45D6" w:rsidP="00EA4E39">
      <w:pPr>
        <w:spacing w:after="0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CB45D6">
        <w:rPr>
          <w:rFonts w:ascii="Times New Roman" w:hAnsi="Times New Roman" w:cs="Times New Roman"/>
          <w:b/>
          <w:i/>
          <w:sz w:val="32"/>
          <w:szCs w:val="32"/>
        </w:rPr>
        <w:t>(</w:t>
      </w:r>
      <w:r w:rsidR="00B07149" w:rsidRPr="00CB45D6">
        <w:rPr>
          <w:rFonts w:ascii="Times New Roman" w:hAnsi="Times New Roman" w:cs="Times New Roman"/>
          <w:b/>
          <w:i/>
          <w:sz w:val="32"/>
          <w:szCs w:val="32"/>
        </w:rPr>
        <w:t xml:space="preserve">для обучающихся </w:t>
      </w:r>
      <w:r w:rsidRPr="00CB45D6">
        <w:rPr>
          <w:rFonts w:ascii="Times New Roman" w:hAnsi="Times New Roman" w:cs="Times New Roman"/>
          <w:b/>
          <w:i/>
          <w:sz w:val="32"/>
          <w:szCs w:val="32"/>
        </w:rPr>
        <w:t xml:space="preserve"> 6-9 классов </w:t>
      </w:r>
      <w:r w:rsidR="00B07149" w:rsidRPr="00CB45D6">
        <w:rPr>
          <w:rFonts w:ascii="Times New Roman" w:hAnsi="Times New Roman" w:cs="Times New Roman"/>
          <w:b/>
          <w:i/>
          <w:sz w:val="32"/>
          <w:szCs w:val="32"/>
        </w:rPr>
        <w:t xml:space="preserve">с умственной отсталостью)  </w:t>
      </w:r>
    </w:p>
    <w:p w:rsidR="002379E8" w:rsidRPr="00CB45D6" w:rsidRDefault="002379E8" w:rsidP="00EA4E3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379E8" w:rsidRPr="00943466" w:rsidRDefault="002379E8" w:rsidP="00EA4E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79E8" w:rsidRDefault="002379E8" w:rsidP="00EA4E3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79E8" w:rsidRDefault="002379E8" w:rsidP="00EA4E3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79E8" w:rsidRDefault="002379E8" w:rsidP="00EA4E3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79E8" w:rsidRPr="00943466" w:rsidRDefault="002379E8" w:rsidP="00EA4E3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4E39" w:rsidRDefault="00EA4E39" w:rsidP="00EA4E39">
      <w:pPr>
        <w:jc w:val="center"/>
        <w:rPr>
          <w:rFonts w:ascii="Times New Roman" w:hAnsi="Times New Roman" w:cs="Times New Roman"/>
          <w:sz w:val="28"/>
          <w:szCs w:val="28"/>
        </w:rPr>
      </w:pPr>
      <w:r w:rsidRPr="00943466">
        <w:rPr>
          <w:rFonts w:ascii="Times New Roman" w:hAnsi="Times New Roman" w:cs="Times New Roman"/>
          <w:sz w:val="28"/>
          <w:szCs w:val="28"/>
        </w:rPr>
        <w:t xml:space="preserve">Контактные данные: </w:t>
      </w:r>
    </w:p>
    <w:p w:rsidR="002379E8" w:rsidRDefault="002379E8" w:rsidP="00EA4E3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Телефон: +7 (</w:t>
      </w:r>
      <w:r w:rsidR="00413E80">
        <w:rPr>
          <w:rFonts w:ascii="Times New Roman" w:hAnsi="Times New Roman" w:cs="Times New Roman"/>
          <w:sz w:val="28"/>
          <w:szCs w:val="28"/>
        </w:rPr>
        <w:t>980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413E80">
        <w:rPr>
          <w:rFonts w:ascii="Times New Roman" w:hAnsi="Times New Roman" w:cs="Times New Roman"/>
          <w:sz w:val="28"/>
          <w:szCs w:val="28"/>
        </w:rPr>
        <w:t>940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413E80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>–4</w:t>
      </w:r>
      <w:r w:rsidR="00413E8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79E8" w:rsidRPr="00253AAD" w:rsidRDefault="002379E8" w:rsidP="00EA4E39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253AA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proofErr w:type="gramEnd"/>
      <w:r w:rsidRPr="00253AAD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ksh</w:t>
      </w:r>
      <w:proofErr w:type="spellEnd"/>
      <w:r w:rsidRPr="00253AA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253AAD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253AAD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2379E8" w:rsidRDefault="002379E8" w:rsidP="00EA4E3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379E8" w:rsidRPr="00943466" w:rsidRDefault="002379E8" w:rsidP="00EA4E3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A4E39" w:rsidRPr="00943466" w:rsidRDefault="00EA4E39" w:rsidP="00EA4E39">
      <w:pPr>
        <w:rPr>
          <w:rFonts w:ascii="Times New Roman" w:hAnsi="Times New Roman" w:cs="Times New Roman"/>
          <w:sz w:val="28"/>
          <w:szCs w:val="28"/>
        </w:rPr>
      </w:pPr>
    </w:p>
    <w:p w:rsidR="00EA4E39" w:rsidRPr="00943466" w:rsidRDefault="00EA4E39" w:rsidP="00EA4E39">
      <w:pPr>
        <w:rPr>
          <w:rFonts w:ascii="Times New Roman" w:hAnsi="Times New Roman" w:cs="Times New Roman"/>
          <w:sz w:val="28"/>
          <w:szCs w:val="28"/>
        </w:rPr>
      </w:pPr>
    </w:p>
    <w:sectPr w:rsidR="00EA4E39" w:rsidRPr="00943466" w:rsidSect="004D5E69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35348"/>
    <w:multiLevelType w:val="hybridMultilevel"/>
    <w:tmpl w:val="B6322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A118DA"/>
    <w:multiLevelType w:val="hybridMultilevel"/>
    <w:tmpl w:val="E0D61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6A3858"/>
    <w:multiLevelType w:val="hybridMultilevel"/>
    <w:tmpl w:val="950A20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2E5BAB"/>
    <w:multiLevelType w:val="hybridMultilevel"/>
    <w:tmpl w:val="2A9E7C90"/>
    <w:lvl w:ilvl="0" w:tplc="F95E50FC">
      <w:start w:val="1"/>
      <w:numFmt w:val="decimal"/>
      <w:lvlText w:val="%1."/>
      <w:lvlJc w:val="left"/>
      <w:pPr>
        <w:ind w:left="3195" w:hanging="360"/>
      </w:pPr>
    </w:lvl>
    <w:lvl w:ilvl="1" w:tplc="04190019">
      <w:start w:val="1"/>
      <w:numFmt w:val="lowerLetter"/>
      <w:lvlText w:val="%2."/>
      <w:lvlJc w:val="left"/>
      <w:pPr>
        <w:ind w:left="3915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53715FD"/>
    <w:multiLevelType w:val="hybridMultilevel"/>
    <w:tmpl w:val="B59499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A4E39"/>
    <w:rsid w:val="000037A0"/>
    <w:rsid w:val="00006667"/>
    <w:rsid w:val="00011E81"/>
    <w:rsid w:val="00016914"/>
    <w:rsid w:val="00017FDE"/>
    <w:rsid w:val="00030B2A"/>
    <w:rsid w:val="000474A3"/>
    <w:rsid w:val="00051CF5"/>
    <w:rsid w:val="000579A7"/>
    <w:rsid w:val="000607EB"/>
    <w:rsid w:val="000666EF"/>
    <w:rsid w:val="000730E5"/>
    <w:rsid w:val="000737E1"/>
    <w:rsid w:val="00074109"/>
    <w:rsid w:val="0007449D"/>
    <w:rsid w:val="00076438"/>
    <w:rsid w:val="000766E8"/>
    <w:rsid w:val="000820A7"/>
    <w:rsid w:val="00082CBE"/>
    <w:rsid w:val="000913C7"/>
    <w:rsid w:val="0009495A"/>
    <w:rsid w:val="000A576F"/>
    <w:rsid w:val="000A6EF9"/>
    <w:rsid w:val="000B372E"/>
    <w:rsid w:val="000B4EFD"/>
    <w:rsid w:val="000B6C86"/>
    <w:rsid w:val="000C0268"/>
    <w:rsid w:val="000C1E4A"/>
    <w:rsid w:val="000C5CED"/>
    <w:rsid w:val="000C7056"/>
    <w:rsid w:val="000D07F2"/>
    <w:rsid w:val="000D6B7F"/>
    <w:rsid w:val="000E307E"/>
    <w:rsid w:val="000F5BE6"/>
    <w:rsid w:val="0010091E"/>
    <w:rsid w:val="0010216F"/>
    <w:rsid w:val="0010246B"/>
    <w:rsid w:val="00107CDA"/>
    <w:rsid w:val="00121A00"/>
    <w:rsid w:val="00123549"/>
    <w:rsid w:val="00134259"/>
    <w:rsid w:val="00134D56"/>
    <w:rsid w:val="0013735E"/>
    <w:rsid w:val="00137B72"/>
    <w:rsid w:val="00146D04"/>
    <w:rsid w:val="00147A2B"/>
    <w:rsid w:val="001555ED"/>
    <w:rsid w:val="0016119B"/>
    <w:rsid w:val="00165CB7"/>
    <w:rsid w:val="0017204E"/>
    <w:rsid w:val="00174DAD"/>
    <w:rsid w:val="00176EB3"/>
    <w:rsid w:val="00184FFB"/>
    <w:rsid w:val="00186FDD"/>
    <w:rsid w:val="001A3336"/>
    <w:rsid w:val="001A3442"/>
    <w:rsid w:val="001A7F70"/>
    <w:rsid w:val="001B46E6"/>
    <w:rsid w:val="001C1BB6"/>
    <w:rsid w:val="001C49F4"/>
    <w:rsid w:val="001E5971"/>
    <w:rsid w:val="00202373"/>
    <w:rsid w:val="00216562"/>
    <w:rsid w:val="00221911"/>
    <w:rsid w:val="00221A74"/>
    <w:rsid w:val="00221E43"/>
    <w:rsid w:val="0022553E"/>
    <w:rsid w:val="00225583"/>
    <w:rsid w:val="0023152B"/>
    <w:rsid w:val="002379E8"/>
    <w:rsid w:val="002421E0"/>
    <w:rsid w:val="0024336B"/>
    <w:rsid w:val="00244AB3"/>
    <w:rsid w:val="00253AAD"/>
    <w:rsid w:val="00255B43"/>
    <w:rsid w:val="0025764A"/>
    <w:rsid w:val="002609F3"/>
    <w:rsid w:val="00265376"/>
    <w:rsid w:val="00271B33"/>
    <w:rsid w:val="002839E7"/>
    <w:rsid w:val="002867E3"/>
    <w:rsid w:val="00287309"/>
    <w:rsid w:val="002A27E8"/>
    <w:rsid w:val="002C2E77"/>
    <w:rsid w:val="002C54E8"/>
    <w:rsid w:val="002C7EC5"/>
    <w:rsid w:val="002E24EB"/>
    <w:rsid w:val="002E7DF3"/>
    <w:rsid w:val="002F5EA9"/>
    <w:rsid w:val="003001DD"/>
    <w:rsid w:val="00303E68"/>
    <w:rsid w:val="00307120"/>
    <w:rsid w:val="0032214A"/>
    <w:rsid w:val="003232DE"/>
    <w:rsid w:val="003247A8"/>
    <w:rsid w:val="00327AA7"/>
    <w:rsid w:val="00327F16"/>
    <w:rsid w:val="00333909"/>
    <w:rsid w:val="00340A8F"/>
    <w:rsid w:val="00356DD6"/>
    <w:rsid w:val="003614BD"/>
    <w:rsid w:val="0038168E"/>
    <w:rsid w:val="003916FC"/>
    <w:rsid w:val="00392160"/>
    <w:rsid w:val="003933B6"/>
    <w:rsid w:val="00397AA5"/>
    <w:rsid w:val="003A22EE"/>
    <w:rsid w:val="003A705C"/>
    <w:rsid w:val="003B15B8"/>
    <w:rsid w:val="003B6C5C"/>
    <w:rsid w:val="003C13EF"/>
    <w:rsid w:val="003F56E9"/>
    <w:rsid w:val="00411B49"/>
    <w:rsid w:val="00413E80"/>
    <w:rsid w:val="004321B5"/>
    <w:rsid w:val="00432E7D"/>
    <w:rsid w:val="0043699A"/>
    <w:rsid w:val="0045496D"/>
    <w:rsid w:val="00476DEF"/>
    <w:rsid w:val="004770FE"/>
    <w:rsid w:val="00490318"/>
    <w:rsid w:val="00492640"/>
    <w:rsid w:val="00493265"/>
    <w:rsid w:val="00495ABD"/>
    <w:rsid w:val="00496DD3"/>
    <w:rsid w:val="004A26FA"/>
    <w:rsid w:val="004A3363"/>
    <w:rsid w:val="004A489E"/>
    <w:rsid w:val="004A755B"/>
    <w:rsid w:val="004B2D2E"/>
    <w:rsid w:val="004D3BE3"/>
    <w:rsid w:val="004D5E69"/>
    <w:rsid w:val="004E488F"/>
    <w:rsid w:val="004E645C"/>
    <w:rsid w:val="004F2150"/>
    <w:rsid w:val="004F2667"/>
    <w:rsid w:val="004F2F52"/>
    <w:rsid w:val="004F4496"/>
    <w:rsid w:val="00501E84"/>
    <w:rsid w:val="00516FDD"/>
    <w:rsid w:val="005261F6"/>
    <w:rsid w:val="005400A4"/>
    <w:rsid w:val="0054537B"/>
    <w:rsid w:val="00545C38"/>
    <w:rsid w:val="005514D8"/>
    <w:rsid w:val="00555551"/>
    <w:rsid w:val="00556F9D"/>
    <w:rsid w:val="00557E99"/>
    <w:rsid w:val="005641DC"/>
    <w:rsid w:val="0056549B"/>
    <w:rsid w:val="00573DAF"/>
    <w:rsid w:val="005837D6"/>
    <w:rsid w:val="005A0160"/>
    <w:rsid w:val="005A1B5A"/>
    <w:rsid w:val="005A2258"/>
    <w:rsid w:val="005B12F1"/>
    <w:rsid w:val="005B1D51"/>
    <w:rsid w:val="005B7776"/>
    <w:rsid w:val="005C3763"/>
    <w:rsid w:val="005E08F5"/>
    <w:rsid w:val="005E0BEC"/>
    <w:rsid w:val="005E1CE5"/>
    <w:rsid w:val="005E3A59"/>
    <w:rsid w:val="005E76A4"/>
    <w:rsid w:val="005E76F8"/>
    <w:rsid w:val="005F213B"/>
    <w:rsid w:val="005F4501"/>
    <w:rsid w:val="006060BB"/>
    <w:rsid w:val="006132DE"/>
    <w:rsid w:val="0063341C"/>
    <w:rsid w:val="0064022A"/>
    <w:rsid w:val="00670659"/>
    <w:rsid w:val="00674C44"/>
    <w:rsid w:val="00682A40"/>
    <w:rsid w:val="00687276"/>
    <w:rsid w:val="0068750E"/>
    <w:rsid w:val="00693764"/>
    <w:rsid w:val="00694E3B"/>
    <w:rsid w:val="006A4B50"/>
    <w:rsid w:val="006A77F0"/>
    <w:rsid w:val="006B5B0B"/>
    <w:rsid w:val="006B732A"/>
    <w:rsid w:val="006C1D66"/>
    <w:rsid w:val="006C63D0"/>
    <w:rsid w:val="006D2533"/>
    <w:rsid w:val="006D4A19"/>
    <w:rsid w:val="006E2249"/>
    <w:rsid w:val="006E2479"/>
    <w:rsid w:val="006E3B61"/>
    <w:rsid w:val="006E4EA6"/>
    <w:rsid w:val="006F1FE2"/>
    <w:rsid w:val="006F37B9"/>
    <w:rsid w:val="006F6D29"/>
    <w:rsid w:val="00705902"/>
    <w:rsid w:val="00710049"/>
    <w:rsid w:val="00744891"/>
    <w:rsid w:val="00751370"/>
    <w:rsid w:val="0076117C"/>
    <w:rsid w:val="00766A65"/>
    <w:rsid w:val="00782FB7"/>
    <w:rsid w:val="00793B2B"/>
    <w:rsid w:val="007A5930"/>
    <w:rsid w:val="007B0020"/>
    <w:rsid w:val="007B4947"/>
    <w:rsid w:val="007C2542"/>
    <w:rsid w:val="007C6F04"/>
    <w:rsid w:val="007C7906"/>
    <w:rsid w:val="007D0073"/>
    <w:rsid w:val="007D331A"/>
    <w:rsid w:val="007D5698"/>
    <w:rsid w:val="007E05E6"/>
    <w:rsid w:val="007E1DC2"/>
    <w:rsid w:val="007E3491"/>
    <w:rsid w:val="007E49E0"/>
    <w:rsid w:val="007F5881"/>
    <w:rsid w:val="0080252D"/>
    <w:rsid w:val="00810010"/>
    <w:rsid w:val="008151DD"/>
    <w:rsid w:val="00822D39"/>
    <w:rsid w:val="00824DC8"/>
    <w:rsid w:val="008312D8"/>
    <w:rsid w:val="00831FC5"/>
    <w:rsid w:val="00835752"/>
    <w:rsid w:val="00841E4A"/>
    <w:rsid w:val="00862BC4"/>
    <w:rsid w:val="00865A77"/>
    <w:rsid w:val="0088150E"/>
    <w:rsid w:val="00882E96"/>
    <w:rsid w:val="00884494"/>
    <w:rsid w:val="00891131"/>
    <w:rsid w:val="00897A5A"/>
    <w:rsid w:val="008B3521"/>
    <w:rsid w:val="008D319C"/>
    <w:rsid w:val="008E1B1D"/>
    <w:rsid w:val="008E7256"/>
    <w:rsid w:val="008F536E"/>
    <w:rsid w:val="008F7B13"/>
    <w:rsid w:val="00900BFA"/>
    <w:rsid w:val="009017E5"/>
    <w:rsid w:val="009050D7"/>
    <w:rsid w:val="009114DD"/>
    <w:rsid w:val="00922892"/>
    <w:rsid w:val="009242C3"/>
    <w:rsid w:val="0092470A"/>
    <w:rsid w:val="009331D8"/>
    <w:rsid w:val="009364E1"/>
    <w:rsid w:val="00943466"/>
    <w:rsid w:val="00944123"/>
    <w:rsid w:val="009616DC"/>
    <w:rsid w:val="0096620C"/>
    <w:rsid w:val="00976DE1"/>
    <w:rsid w:val="00977ADE"/>
    <w:rsid w:val="009813DF"/>
    <w:rsid w:val="00981A6B"/>
    <w:rsid w:val="00984510"/>
    <w:rsid w:val="00987E24"/>
    <w:rsid w:val="009953D6"/>
    <w:rsid w:val="00995637"/>
    <w:rsid w:val="009A49D9"/>
    <w:rsid w:val="009A7F4E"/>
    <w:rsid w:val="009B19EB"/>
    <w:rsid w:val="009B39D5"/>
    <w:rsid w:val="009C021E"/>
    <w:rsid w:val="009C05C4"/>
    <w:rsid w:val="009C445D"/>
    <w:rsid w:val="009D0BA9"/>
    <w:rsid w:val="009D106F"/>
    <w:rsid w:val="009D5679"/>
    <w:rsid w:val="009E1C15"/>
    <w:rsid w:val="009F0A0D"/>
    <w:rsid w:val="009F420A"/>
    <w:rsid w:val="009F55F8"/>
    <w:rsid w:val="00A00AE2"/>
    <w:rsid w:val="00A03FD4"/>
    <w:rsid w:val="00A07BE5"/>
    <w:rsid w:val="00A117CF"/>
    <w:rsid w:val="00A236FA"/>
    <w:rsid w:val="00A2498A"/>
    <w:rsid w:val="00A3423E"/>
    <w:rsid w:val="00A4661D"/>
    <w:rsid w:val="00A46B53"/>
    <w:rsid w:val="00A5498B"/>
    <w:rsid w:val="00A616DC"/>
    <w:rsid w:val="00A64BF1"/>
    <w:rsid w:val="00A74AF5"/>
    <w:rsid w:val="00A82344"/>
    <w:rsid w:val="00A82EF7"/>
    <w:rsid w:val="00A83B5E"/>
    <w:rsid w:val="00A95B18"/>
    <w:rsid w:val="00AA118C"/>
    <w:rsid w:val="00AA25B5"/>
    <w:rsid w:val="00AA7CDD"/>
    <w:rsid w:val="00AB4374"/>
    <w:rsid w:val="00AB6560"/>
    <w:rsid w:val="00AD25B2"/>
    <w:rsid w:val="00AE0002"/>
    <w:rsid w:val="00AE4D84"/>
    <w:rsid w:val="00AF50FA"/>
    <w:rsid w:val="00B02AEB"/>
    <w:rsid w:val="00B03623"/>
    <w:rsid w:val="00B03679"/>
    <w:rsid w:val="00B0610D"/>
    <w:rsid w:val="00B0670F"/>
    <w:rsid w:val="00B07149"/>
    <w:rsid w:val="00B13062"/>
    <w:rsid w:val="00B149FE"/>
    <w:rsid w:val="00B14D9B"/>
    <w:rsid w:val="00B16010"/>
    <w:rsid w:val="00B3570A"/>
    <w:rsid w:val="00B373A6"/>
    <w:rsid w:val="00B46ED6"/>
    <w:rsid w:val="00B75087"/>
    <w:rsid w:val="00B841C9"/>
    <w:rsid w:val="00B93FC7"/>
    <w:rsid w:val="00BA0A5F"/>
    <w:rsid w:val="00BD4AE2"/>
    <w:rsid w:val="00BD51E7"/>
    <w:rsid w:val="00BE1385"/>
    <w:rsid w:val="00BE25A1"/>
    <w:rsid w:val="00BE32FE"/>
    <w:rsid w:val="00BE45A5"/>
    <w:rsid w:val="00BF0B73"/>
    <w:rsid w:val="00C004F2"/>
    <w:rsid w:val="00C004FA"/>
    <w:rsid w:val="00C22BF5"/>
    <w:rsid w:val="00C23749"/>
    <w:rsid w:val="00C2528F"/>
    <w:rsid w:val="00C50D09"/>
    <w:rsid w:val="00C642AC"/>
    <w:rsid w:val="00C87F10"/>
    <w:rsid w:val="00C913B0"/>
    <w:rsid w:val="00C91B2D"/>
    <w:rsid w:val="00C92612"/>
    <w:rsid w:val="00CA61A6"/>
    <w:rsid w:val="00CB03A3"/>
    <w:rsid w:val="00CB15BC"/>
    <w:rsid w:val="00CB45D6"/>
    <w:rsid w:val="00CB5CED"/>
    <w:rsid w:val="00CB60DC"/>
    <w:rsid w:val="00CD40AC"/>
    <w:rsid w:val="00CF5269"/>
    <w:rsid w:val="00CF54B3"/>
    <w:rsid w:val="00D17316"/>
    <w:rsid w:val="00D363F3"/>
    <w:rsid w:val="00D42D8D"/>
    <w:rsid w:val="00D51C12"/>
    <w:rsid w:val="00D52884"/>
    <w:rsid w:val="00D53B7A"/>
    <w:rsid w:val="00D53F22"/>
    <w:rsid w:val="00D54B06"/>
    <w:rsid w:val="00D6008B"/>
    <w:rsid w:val="00D60BD1"/>
    <w:rsid w:val="00D66288"/>
    <w:rsid w:val="00D70CCF"/>
    <w:rsid w:val="00D74873"/>
    <w:rsid w:val="00D75368"/>
    <w:rsid w:val="00D81521"/>
    <w:rsid w:val="00D86123"/>
    <w:rsid w:val="00D911ED"/>
    <w:rsid w:val="00DA0A3E"/>
    <w:rsid w:val="00DA1EE9"/>
    <w:rsid w:val="00DA59D6"/>
    <w:rsid w:val="00DA6B48"/>
    <w:rsid w:val="00DA750A"/>
    <w:rsid w:val="00DD19C2"/>
    <w:rsid w:val="00DD2FFA"/>
    <w:rsid w:val="00DD6349"/>
    <w:rsid w:val="00DE0333"/>
    <w:rsid w:val="00DE74F5"/>
    <w:rsid w:val="00DF389B"/>
    <w:rsid w:val="00DF6328"/>
    <w:rsid w:val="00E022D6"/>
    <w:rsid w:val="00E0786E"/>
    <w:rsid w:val="00E10E71"/>
    <w:rsid w:val="00E146F1"/>
    <w:rsid w:val="00E23D2E"/>
    <w:rsid w:val="00E26DB9"/>
    <w:rsid w:val="00E27FED"/>
    <w:rsid w:val="00E3325D"/>
    <w:rsid w:val="00E41F4F"/>
    <w:rsid w:val="00E47DA7"/>
    <w:rsid w:val="00E526EA"/>
    <w:rsid w:val="00E55AA9"/>
    <w:rsid w:val="00E711E4"/>
    <w:rsid w:val="00E74286"/>
    <w:rsid w:val="00E74AD9"/>
    <w:rsid w:val="00E75D93"/>
    <w:rsid w:val="00E761EF"/>
    <w:rsid w:val="00E934CC"/>
    <w:rsid w:val="00E940A7"/>
    <w:rsid w:val="00EA4E39"/>
    <w:rsid w:val="00EA616E"/>
    <w:rsid w:val="00EA62E1"/>
    <w:rsid w:val="00EB46B1"/>
    <w:rsid w:val="00ED18FE"/>
    <w:rsid w:val="00ED7495"/>
    <w:rsid w:val="00EF46CB"/>
    <w:rsid w:val="00F04CA7"/>
    <w:rsid w:val="00F062B9"/>
    <w:rsid w:val="00F10ADC"/>
    <w:rsid w:val="00F155FC"/>
    <w:rsid w:val="00F212EE"/>
    <w:rsid w:val="00F21AE6"/>
    <w:rsid w:val="00F37DA4"/>
    <w:rsid w:val="00F50B86"/>
    <w:rsid w:val="00F559A7"/>
    <w:rsid w:val="00F56299"/>
    <w:rsid w:val="00F63358"/>
    <w:rsid w:val="00F74629"/>
    <w:rsid w:val="00F746E9"/>
    <w:rsid w:val="00F768F6"/>
    <w:rsid w:val="00F8163E"/>
    <w:rsid w:val="00F83738"/>
    <w:rsid w:val="00F848EA"/>
    <w:rsid w:val="00F87772"/>
    <w:rsid w:val="00FA26F1"/>
    <w:rsid w:val="00FA2CE7"/>
    <w:rsid w:val="00FA7000"/>
    <w:rsid w:val="00FB0B5B"/>
    <w:rsid w:val="00FC2099"/>
    <w:rsid w:val="00FE7ACF"/>
    <w:rsid w:val="00FF6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E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4E39"/>
    <w:pPr>
      <w:ind w:left="720"/>
      <w:contextualSpacing/>
    </w:pPr>
  </w:style>
  <w:style w:type="table" w:styleId="a4">
    <w:name w:val="Table Grid"/>
    <w:basedOn w:val="a1"/>
    <w:uiPriority w:val="59"/>
    <w:rsid w:val="00EA4E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3">
    <w:name w:val="Medium Grid 1 Accent 3"/>
    <w:basedOn w:val="a1"/>
    <w:uiPriority w:val="67"/>
    <w:rsid w:val="00EA4E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character" w:styleId="a5">
    <w:name w:val="Hyperlink"/>
    <w:basedOn w:val="a0"/>
    <w:uiPriority w:val="99"/>
    <w:semiHidden/>
    <w:unhideWhenUsed/>
    <w:rsid w:val="00D51C12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5A01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1-5">
    <w:name w:val="Medium Grid 1 Accent 5"/>
    <w:basedOn w:val="a1"/>
    <w:uiPriority w:val="67"/>
    <w:rsid w:val="003933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2">
    <w:name w:val="Medium Grid 1 Accent 2"/>
    <w:basedOn w:val="a1"/>
    <w:uiPriority w:val="67"/>
    <w:rsid w:val="003933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">
    <w:name w:val="Medium Grid 1"/>
    <w:basedOn w:val="a1"/>
    <w:uiPriority w:val="67"/>
    <w:rsid w:val="003933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3%D0%BE%D1%80%D0%BE%D0%B4%D0%B0-%D0%B3%D0%B5%D1%80%D0%BE%D0%B8" TargetMode="External"/><Relationship Id="rId13" Type="http://schemas.openxmlformats.org/officeDocument/2006/relationships/hyperlink" Target="https://ru.wikipedia.org/wiki/%D0%9C%D0%B5%D0%B4%D0%B0%D0%BB%D1%8C_%C2%AB%D0%97%D0%BE%D0%BB%D0%BE%D1%82%D0%B0%D1%8F_%D0%97%D0%B2%D0%B5%D0%B7%D0%B4%D0%B0%C2%BB_(%D0%A1%D0%A1%D0%A1%D0%A0)" TargetMode="External"/><Relationship Id="rId18" Type="http://schemas.openxmlformats.org/officeDocument/2006/relationships/hyperlink" Target="https://ru.wikipedia.org/wiki/%D0%9C%D0%B5%D0%B4%D0%B0%D0%BB%D1%8C_%C2%AB%D0%97%D0%BE%D0%BB%D0%BE%D1%82%D0%B0%D1%8F_%D0%97%D0%B2%D0%B5%D0%B7%D0%B4%D0%B0%C2%BB_(%D0%A1%D0%A1%D0%A1%D0%A0)" TargetMode="External"/><Relationship Id="rId26" Type="http://schemas.openxmlformats.org/officeDocument/2006/relationships/hyperlink" Target="https://ru.wikipedia.org/wiki/1941" TargetMode="External"/><Relationship Id="rId3" Type="http://schemas.openxmlformats.org/officeDocument/2006/relationships/styles" Target="styles.xml"/><Relationship Id="rId21" Type="http://schemas.openxmlformats.org/officeDocument/2006/relationships/hyperlink" Target="https://ru.wikipedia.org/wiki/1985_%D0%B3%D0%BE%D0%B4" TargetMode="External"/><Relationship Id="rId7" Type="http://schemas.openxmlformats.org/officeDocument/2006/relationships/hyperlink" Target="https://ru.wikipedia.org/wiki/%D0%9F%D0%BB%D0%BE%D1%89%D0%B0%D0%B4%D1%8C_%D0%92%D0%BE%D1%81%D1%81%D1%82%D0%B0%D0%BD%D0%B8%D1%8F_(%D0%A1%D0%B0%D0%BD%D0%BA%D1%82-%D0%9F%D0%B5%D1%82%D0%B5%D1%80%D0%B1%D1%83%D1%80%D0%B3)" TargetMode="External"/><Relationship Id="rId12" Type="http://schemas.openxmlformats.org/officeDocument/2006/relationships/hyperlink" Target="https://ru.wikipedia.org/wiki/%D0%93%D0%BE%D1%80%D0%B5%D0%BB%D1%8C%D0%B5%D1%84" TargetMode="External"/><Relationship Id="rId17" Type="http://schemas.openxmlformats.org/officeDocument/2006/relationships/hyperlink" Target="https://ru.wikipedia.org/wiki/%D0%91%D0%BB%D0%BE%D0%BA%D0%B0%D0%B4%D0%B0_%D0%9B%D0%B5%D0%BD%D0%B8%D0%BD%D0%B3%D1%80%D0%B0%D0%B4%D0%B0" TargetMode="External"/><Relationship Id="rId25" Type="http://schemas.openxmlformats.org/officeDocument/2006/relationships/hyperlink" Target="https://ru.wikipedia.org/wiki/12_%D1%81%D0%B5%D0%BD%D1%82%D1%8F%D0%B1%D1%80%D1%8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91%D0%BB%D0%BE%D0%BA%D0%B0%D0%B4%D0%B0_%D0%9B%D0%B5%D0%BD%D0%B8%D0%BD%D0%B3%D1%80%D0%B0%D0%B4%D0%B0" TargetMode="External"/><Relationship Id="rId20" Type="http://schemas.openxmlformats.org/officeDocument/2006/relationships/hyperlink" Target="https://ru.wikipedia.org/wiki/%D0%94%D0%B5%D0%BD%D1%8C_%D0%9F%D0%BE%D0%B1%D0%B5%D0%B4%D1%8B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%D0%93%D0%BE%D1%80%D0%BE%D0%B4%D0%B0-%D0%B3%D0%B5%D1%80%D0%BE%D0%B8" TargetMode="External"/><Relationship Id="rId11" Type="http://schemas.openxmlformats.org/officeDocument/2006/relationships/hyperlink" Target="https://ru.wikipedia.org/wiki/%D0%9C%D0%BE%D0%BD%D0%BE%D0%BB%D0%B8%D1%82" TargetMode="External"/><Relationship Id="rId24" Type="http://schemas.openxmlformats.org/officeDocument/2006/relationships/hyperlink" Target="https://ru.wikipedia.org/wiki/%D0%9B%D1%91%D0%B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3%D0%BE%D1%80%D0%B5%D0%BB%D1%8C%D0%B5%D1%84" TargetMode="External"/><Relationship Id="rId23" Type="http://schemas.openxmlformats.org/officeDocument/2006/relationships/hyperlink" Target="https://ru.wikipedia.org/wiki/%D0%92%D0%BE%D0%B4%D0%B0" TargetMode="External"/><Relationship Id="rId28" Type="http://schemas.openxmlformats.org/officeDocument/2006/relationships/hyperlink" Target="https://ru.wikipedia.org/wiki/%D0%91%D0%BB%D0%BE%D0%BA%D0%B0%D0%B4%D0%B0_%D0%9B%D0%B5%D0%BD%D0%B8%D0%BD%D0%B3%D1%80%D0%B0%D0%B4%D0%B0" TargetMode="External"/><Relationship Id="rId10" Type="http://schemas.openxmlformats.org/officeDocument/2006/relationships/hyperlink" Target="https://ru.wikipedia.org/wiki/%D0%9E%D0%B1%D0%B5%D0%BB%D0%B8%D1%81%D0%BA" TargetMode="External"/><Relationship Id="rId19" Type="http://schemas.openxmlformats.org/officeDocument/2006/relationships/hyperlink" Target="https://ru.wikipedia.org/wiki/%D0%9E%D0%B1%D0%B5%D0%BB%D0%B8%D1%81%D0%B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D%D0%B5%D0%B2%D1%81%D0%BA%D0%B8%D0%B9_%D0%BF%D1%80%D0%BE%D1%81%D0%BF%D0%B5%D0%BA%D1%82" TargetMode="External"/><Relationship Id="rId14" Type="http://schemas.openxmlformats.org/officeDocument/2006/relationships/hyperlink" Target="https://ru.wikipedia.org/wiki/%D0%9E%D0%B1%D0%B5%D0%BB%D0%B8%D1%81%D0%BA" TargetMode="External"/><Relationship Id="rId22" Type="http://schemas.openxmlformats.org/officeDocument/2006/relationships/hyperlink" Target="https://ru.wikipedia.org/wiki/%D0%9D%D0%B0%D0%B2%D0%B8%D0%B3%D0%B0%D1%86%D0%B8%D1%8F" TargetMode="External"/><Relationship Id="rId27" Type="http://schemas.openxmlformats.org/officeDocument/2006/relationships/hyperlink" Target="https://ru.wikipedia.org/wiki/1944_%D0%B3%D0%BE%D0%B4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EB4C85-C269-4478-8169-BBD4700E3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1284</TotalTime>
  <Pages>21</Pages>
  <Words>3869</Words>
  <Characters>22056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Zav1</dc:creator>
  <cp:keywords/>
  <dc:description/>
  <cp:lastModifiedBy>Zav1</cp:lastModifiedBy>
  <cp:revision>444</cp:revision>
  <cp:lastPrinted>2019-12-05T12:41:00Z</cp:lastPrinted>
  <dcterms:created xsi:type="dcterms:W3CDTF">2019-12-03T06:52:00Z</dcterms:created>
  <dcterms:modified xsi:type="dcterms:W3CDTF">2023-05-29T10:50:00Z</dcterms:modified>
</cp:coreProperties>
</file>